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480489" w14:paraId="5249A85A" w14:textId="77777777" w:rsidTr="00480489">
        <w:trPr>
          <w:trHeight w:val="250"/>
          <w:jc w:val="center"/>
        </w:trPr>
        <w:tc>
          <w:tcPr>
            <w:tcW w:w="912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37F522ED" w14:textId="5933C17A" w:rsidR="00480489" w:rsidRDefault="00480489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9</w:t>
            </w:r>
            <w:r w:rsidR="002B7C75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8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ª REUNIÃO </w:t>
            </w:r>
            <w:r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ORDINÁRIA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CEF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14:paraId="6ECC5EC2" w14:textId="77777777" w:rsidR="00480489" w:rsidRDefault="00480489" w:rsidP="00480489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97" w:type="dxa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480489" w14:paraId="6C992EC2" w14:textId="77777777" w:rsidTr="00480489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15C1F0E" w14:textId="77777777" w:rsidR="00480489" w:rsidRDefault="00480489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vAlign w:val="center"/>
            <w:hideMark/>
          </w:tcPr>
          <w:p w14:paraId="36202930" w14:textId="7682A08D" w:rsidR="00480489" w:rsidRDefault="002B7C75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8</w:t>
            </w:r>
            <w:r w:rsidR="0048048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outubro</w:t>
            </w:r>
            <w:r w:rsidR="0048048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2020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AD8ECC2" w14:textId="77777777" w:rsidR="00480489" w:rsidRDefault="00480489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EFF8B8B" w14:textId="0A367B8C" w:rsidR="00480489" w:rsidRDefault="00D321DE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14h às 1</w:t>
            </w:r>
            <w:r w:rsidR="006D614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8h15</w:t>
            </w:r>
          </w:p>
        </w:tc>
      </w:tr>
      <w:tr w:rsidR="00480489" w14:paraId="6DCD5D0B" w14:textId="77777777" w:rsidTr="00480489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BA3AB75" w14:textId="77777777" w:rsidR="00480489" w:rsidRDefault="00480489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vAlign w:val="center"/>
            <w:hideMark/>
          </w:tcPr>
          <w:p w14:paraId="60F57F65" w14:textId="78D897A3" w:rsidR="00480489" w:rsidRDefault="002B7C75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9 de outubro </w:t>
            </w:r>
            <w:r w:rsidR="0048048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de 2020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5252201" w14:textId="77777777" w:rsidR="00480489" w:rsidRDefault="00480489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C9651D0" w14:textId="4A0D11C3" w:rsidR="00480489" w:rsidRDefault="006D614C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14h às 18h15</w:t>
            </w:r>
          </w:p>
        </w:tc>
      </w:tr>
      <w:tr w:rsidR="00480489" w14:paraId="6F8385C4" w14:textId="77777777" w:rsidTr="00480489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A776FF2" w14:textId="77777777" w:rsidR="00480489" w:rsidRDefault="00480489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1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30E87FB" w14:textId="77777777" w:rsidR="00480489" w:rsidRDefault="00480489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Videoconferência</w:t>
            </w:r>
          </w:p>
        </w:tc>
      </w:tr>
    </w:tbl>
    <w:p w14:paraId="23AFAB63" w14:textId="77777777" w:rsidR="00480489" w:rsidRDefault="00480489" w:rsidP="00480489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3402"/>
      </w:tblGrid>
      <w:tr w:rsidR="00480489" w14:paraId="37A4CDE2" w14:textId="77777777" w:rsidTr="00916217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54EC01F" w14:textId="77777777" w:rsidR="00480489" w:rsidRDefault="00480489">
            <w:pPr>
              <w:spacing w:before="40" w:after="40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92D1FDB" w14:textId="3827C93E" w:rsidR="00480489" w:rsidRPr="00B86A8C" w:rsidRDefault="0048048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B86A8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Andrea L</w:t>
            </w:r>
            <w:r w:rsidR="0023315F" w:rsidRPr="00B86A8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ú</w:t>
            </w:r>
            <w:r w:rsidRPr="00B86A8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cia Vilella Arruda</w:t>
            </w:r>
            <w:r w:rsidRPr="00B86A8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B86A8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IES</w:t>
            </w:r>
            <w:r w:rsidRPr="00B86A8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32BF00C" w14:textId="63394038" w:rsidR="00480489" w:rsidRDefault="00480489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  <w:r w:rsidR="00842BF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</w:t>
            </w:r>
          </w:p>
        </w:tc>
      </w:tr>
      <w:tr w:rsidR="00480489" w14:paraId="28385161" w14:textId="77777777" w:rsidTr="00916217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87B228E" w14:textId="77777777" w:rsidR="00480489" w:rsidRDefault="0048048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6E9780E" w14:textId="6B272A84" w:rsidR="00480489" w:rsidRPr="00B86A8C" w:rsidRDefault="00842BF1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B86A8C">
              <w:rPr>
                <w:rFonts w:ascii="Times New Roman" w:eastAsia="Calibri" w:hAnsi="Times New Roman"/>
                <w:noProof/>
                <w:sz w:val="22"/>
                <w:szCs w:val="22"/>
              </w:rPr>
              <w:t>Juliano Pamplona Ximenes Ponte</w:t>
            </w:r>
            <w:r w:rsidR="00480489" w:rsidRPr="00B86A8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="00480489" w:rsidRPr="00B86A8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PA</w:t>
            </w:r>
            <w:r w:rsidR="00480489" w:rsidRPr="00B86A8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5AF7C17" w14:textId="08B759A0" w:rsidR="00480489" w:rsidRDefault="00842BF1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27663D" w14:paraId="0266616B" w14:textId="77777777" w:rsidTr="00916217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F0CE4F" w14:textId="77777777" w:rsidR="0027663D" w:rsidRDefault="0027663D" w:rsidP="0027663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727A5EF" w14:textId="61BA129C" w:rsidR="0027663D" w:rsidRPr="00B86A8C" w:rsidRDefault="0027663D" w:rsidP="0027663D">
            <w:pPr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B86A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Alfredo Renato Pena </w:t>
            </w:r>
            <w:proofErr w:type="spellStart"/>
            <w:r w:rsidRPr="00B86A8C">
              <w:rPr>
                <w:rFonts w:ascii="Times New Roman" w:hAnsi="Times New Roman"/>
                <w:color w:val="000000"/>
                <w:sz w:val="22"/>
                <w:szCs w:val="22"/>
              </w:rPr>
              <w:t>Braña</w:t>
            </w:r>
            <w:proofErr w:type="spellEnd"/>
            <w:r w:rsidRPr="00B86A8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B86A8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AC</w:t>
            </w:r>
            <w:r w:rsidRPr="00B86A8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15979E" w14:textId="0E3B2AFA" w:rsidR="0027663D" w:rsidRDefault="0027663D" w:rsidP="0027663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27663D" w14:paraId="7177CA8C" w14:textId="77777777" w:rsidTr="00916217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1EC8ACF" w14:textId="77777777" w:rsidR="0027663D" w:rsidRDefault="0027663D" w:rsidP="0027663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A960293" w14:textId="77777777" w:rsidR="0027663D" w:rsidRPr="00B86A8C" w:rsidRDefault="0027663D" w:rsidP="0027663D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B86A8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Humberto Mauro Andrade Cruz</w:t>
            </w:r>
            <w:r w:rsidRPr="00B86A8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B86A8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AP</w:t>
            </w:r>
            <w:r w:rsidRPr="00B86A8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7ED9B9D" w14:textId="77777777" w:rsidR="0027663D" w:rsidRDefault="0027663D" w:rsidP="0027663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27663D" w14:paraId="000C3E08" w14:textId="77777777" w:rsidTr="00916217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BA24816" w14:textId="77777777" w:rsidR="0027663D" w:rsidRDefault="0027663D" w:rsidP="0027663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BB424C5" w14:textId="77777777" w:rsidR="0027663D" w:rsidRPr="00B86A8C" w:rsidRDefault="0027663D" w:rsidP="0027663D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B86A8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Maria Eliana Jubé Ribeiro</w:t>
            </w:r>
            <w:r w:rsidRPr="00B86A8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B86A8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GO</w:t>
            </w:r>
            <w:r w:rsidRPr="00B86A8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8F37CED" w14:textId="77777777" w:rsidR="0027663D" w:rsidRDefault="0027663D" w:rsidP="0027663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27663D" w14:paraId="34F765BD" w14:textId="77777777" w:rsidTr="0027663D">
        <w:trPr>
          <w:trHeight w:hRule="exact" w:val="297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0B479A4" w14:textId="77777777" w:rsidR="0027663D" w:rsidRDefault="0027663D" w:rsidP="0027663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6AB8662" w14:textId="77777777" w:rsidR="0027663D" w:rsidRPr="00B86A8C" w:rsidRDefault="0027663D" w:rsidP="0027663D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B86A8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Hélio Cavalcanti da Costa Lima</w:t>
            </w:r>
            <w:r w:rsidRPr="00B86A8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B86A8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PB</w:t>
            </w:r>
            <w:r w:rsidRPr="00B86A8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D4F442F" w14:textId="4D9544A9" w:rsidR="0027663D" w:rsidRDefault="0027663D" w:rsidP="0027663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Membro </w:t>
            </w:r>
          </w:p>
        </w:tc>
      </w:tr>
      <w:tr w:rsidR="0027663D" w14:paraId="02BE0DAF" w14:textId="77777777" w:rsidTr="008451D8">
        <w:trPr>
          <w:trHeight w:hRule="exact" w:val="28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206D303" w14:textId="77777777" w:rsidR="0027663D" w:rsidRDefault="0027663D" w:rsidP="0027663D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AD9DB47" w14:textId="7E69E4CD" w:rsidR="0027663D" w:rsidRDefault="0027663D" w:rsidP="0027663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Daniele de Cássia Gondek</w:t>
            </w:r>
          </w:p>
        </w:tc>
      </w:tr>
    </w:tbl>
    <w:p w14:paraId="0D77401B" w14:textId="77777777" w:rsidR="00480489" w:rsidRDefault="00480489" w:rsidP="00480489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80489" w14:paraId="4B2E90C2" w14:textId="77777777" w:rsidTr="008451D8">
        <w:tc>
          <w:tcPr>
            <w:tcW w:w="9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2E30B20" w14:textId="5ACE6A89" w:rsidR="00480489" w:rsidRDefault="00480489" w:rsidP="002B7C7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Leitura e aprovação da </w:t>
            </w:r>
            <w:r w:rsidR="002B7C75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úmula</w:t>
            </w:r>
            <w:r w:rsidR="002B7C75">
              <w:rPr>
                <w:rFonts w:ascii="Times New Roman" w:hAnsi="Times New Roman"/>
                <w:b/>
                <w:sz w:val="22"/>
                <w:szCs w:val="22"/>
              </w:rPr>
              <w:t xml:space="preserve"> da</w:t>
            </w:r>
            <w:r w:rsidRPr="00B435D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C0160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2B7C75" w:rsidRPr="006C0160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6C0160">
              <w:rPr>
                <w:rFonts w:ascii="Times New Roman" w:hAnsi="Times New Roman"/>
                <w:b/>
                <w:sz w:val="22"/>
                <w:szCs w:val="22"/>
              </w:rPr>
              <w:t>ª Reunião Ordinária</w:t>
            </w:r>
          </w:p>
        </w:tc>
      </w:tr>
      <w:tr w:rsidR="00480489" w14:paraId="7D420498" w14:textId="77777777" w:rsidTr="008451D8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4743CEA" w14:textId="77777777" w:rsidR="00480489" w:rsidRDefault="004804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0A51C011" w14:textId="5406B893" w:rsidR="00480489" w:rsidRDefault="0048048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Súmula</w:t>
            </w:r>
            <w:r w:rsidR="00B435D1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aprovada</w:t>
            </w:r>
            <w:r w:rsidR="00B435D1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>, encaminhar para publicação.</w:t>
            </w:r>
          </w:p>
        </w:tc>
      </w:tr>
    </w:tbl>
    <w:p w14:paraId="68B732CD" w14:textId="24FE4995" w:rsidR="00480489" w:rsidRDefault="00480489" w:rsidP="00480489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6C0160" w14:paraId="7FE940E5" w14:textId="77777777" w:rsidTr="00752911">
        <w:tc>
          <w:tcPr>
            <w:tcW w:w="9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CA137DE" w14:textId="555322E0" w:rsidR="006C0160" w:rsidRDefault="006C0160" w:rsidP="007529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6C0160" w14:paraId="04C17776" w14:textId="77777777" w:rsidTr="00752911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26B9E22" w14:textId="77777777" w:rsidR="006C0160" w:rsidRDefault="006C0160" w:rsidP="007529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3943295E" w14:textId="739B16C0" w:rsidR="006C0160" w:rsidRDefault="006C0160" w:rsidP="007529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Foram feitos os </w:t>
            </w:r>
            <w:r w:rsidR="002A3AB1">
              <w:rPr>
                <w:rFonts w:ascii="Times New Roman" w:hAnsi="Times New Roman"/>
                <w:sz w:val="22"/>
                <w:szCs w:val="22"/>
              </w:rPr>
              <w:t>seguintes c</w:t>
            </w:r>
            <w:r>
              <w:rPr>
                <w:rFonts w:ascii="Times New Roman" w:hAnsi="Times New Roman"/>
                <w:sz w:val="22"/>
                <w:szCs w:val="22"/>
              </w:rPr>
              <w:t>omunicados:</w:t>
            </w:r>
          </w:p>
          <w:p w14:paraId="23E9051D" w14:textId="5A8D4AC4" w:rsidR="006C0160" w:rsidRDefault="002A3AB1" w:rsidP="0075291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6C016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6C0160" w:rsidRPr="004D68BF">
              <w:rPr>
                <w:rFonts w:ascii="Times New Roman" w:hAnsi="Times New Roman"/>
                <w:bCs/>
                <w:sz w:val="22"/>
                <w:szCs w:val="22"/>
              </w:rPr>
              <w:t xml:space="preserve">Memo. 012/2020-CEF - Reanálise de situação dos cursos </w:t>
            </w:r>
            <w:proofErr w:type="spellStart"/>
            <w:r w:rsidR="006C0160" w:rsidRPr="004D68BF">
              <w:rPr>
                <w:rFonts w:ascii="Times New Roman" w:hAnsi="Times New Roman"/>
                <w:bCs/>
                <w:sz w:val="22"/>
                <w:szCs w:val="22"/>
              </w:rPr>
              <w:t>e-MEC</w:t>
            </w:r>
            <w:proofErr w:type="spellEnd"/>
            <w:r w:rsidR="006C0160" w:rsidRPr="004D68BF">
              <w:rPr>
                <w:rFonts w:ascii="Times New Roman" w:hAnsi="Times New Roman"/>
                <w:bCs/>
                <w:sz w:val="22"/>
                <w:szCs w:val="22"/>
              </w:rPr>
              <w:t xml:space="preserve"> nº 12343 e nº 82643, a pedido da CEN-CAU/BR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14:paraId="741D6E53" w14:textId="797A15DE" w:rsidR="006C0160" w:rsidRDefault="002A3AB1" w:rsidP="006C016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="006C0160">
              <w:rPr>
                <w:rFonts w:ascii="Times New Roman" w:hAnsi="Times New Roman"/>
                <w:bCs/>
                <w:sz w:val="22"/>
                <w:szCs w:val="22"/>
              </w:rPr>
              <w:t xml:space="preserve">- Informe sobre a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aprovação do</w:t>
            </w:r>
            <w:r w:rsidR="006C0160">
              <w:rPr>
                <w:rFonts w:ascii="Times New Roman" w:hAnsi="Times New Roman"/>
                <w:bCs/>
                <w:sz w:val="22"/>
                <w:szCs w:val="22"/>
              </w:rPr>
              <w:t xml:space="preserve"> plano de ação de 2021 na 99ª Reunião Ordinária da CEF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14:paraId="6978A908" w14:textId="162902A5" w:rsidR="002A3AB1" w:rsidRDefault="002A3AB1" w:rsidP="002A3AB1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3- Apresentação da</w:t>
            </w:r>
            <w:r w:rsidRPr="004D68BF">
              <w:rPr>
                <w:rFonts w:ascii="Times New Roman" w:hAnsi="Times New Roman"/>
                <w:bCs/>
                <w:sz w:val="22"/>
                <w:szCs w:val="22"/>
              </w:rPr>
              <w:t xml:space="preserve"> III conferência do CAU, prevista p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ara</w:t>
            </w:r>
            <w:r w:rsidRPr="004D68BF">
              <w:rPr>
                <w:rFonts w:ascii="Times New Roman" w:hAnsi="Times New Roman"/>
                <w:bCs/>
                <w:sz w:val="22"/>
                <w:szCs w:val="22"/>
              </w:rPr>
              <w:t xml:space="preserve"> dezembro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de 2020</w:t>
            </w:r>
            <w:r w:rsidRPr="004D68BF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A CEF solicitou a alteração da sua palestra para quinta-feira </w:t>
            </w:r>
            <w:r w:rsidRPr="002A3AB1">
              <w:rPr>
                <w:rFonts w:ascii="Times New Roman" w:hAnsi="Times New Roman"/>
                <w:bCs/>
                <w:sz w:val="22"/>
                <w:szCs w:val="22"/>
              </w:rPr>
              <w:t>(10/12)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2A3AB1">
              <w:rPr>
                <w:rFonts w:ascii="Times New Roman" w:hAnsi="Times New Roman"/>
                <w:bCs/>
                <w:sz w:val="22"/>
                <w:szCs w:val="22"/>
              </w:rPr>
              <w:t xml:space="preserve"> sem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preferência de </w:t>
            </w:r>
            <w:r w:rsidRPr="002A3AB1">
              <w:rPr>
                <w:rFonts w:ascii="Times New Roman" w:hAnsi="Times New Roman"/>
                <w:bCs/>
                <w:sz w:val="22"/>
                <w:szCs w:val="22"/>
              </w:rPr>
              <w:t>horário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14:paraId="659E4B73" w14:textId="108D242F" w:rsidR="006C0160" w:rsidRPr="002A3AB1" w:rsidRDefault="002A3AB1" w:rsidP="002A3AB1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4- </w:t>
            </w:r>
            <w:r w:rsidRPr="004D68BF">
              <w:rPr>
                <w:rFonts w:ascii="Times New Roman" w:hAnsi="Times New Roman"/>
                <w:bCs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fício</w:t>
            </w:r>
            <w:r w:rsidRPr="004D68BF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n</w:t>
            </w:r>
            <w:r w:rsidRPr="004D68BF">
              <w:rPr>
                <w:rFonts w:ascii="Times New Roman" w:hAnsi="Times New Roman"/>
                <w:bCs/>
                <w:sz w:val="22"/>
                <w:szCs w:val="22"/>
              </w:rPr>
              <w:t>º 1724/2020/NAAI/GAB/SERES/SERES-MEC – Protocolo de reconhecimento dos cursos da Centro Universitário do Planalto de Araxá e Faculdade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4D68BF">
              <w:rPr>
                <w:rFonts w:ascii="Times New Roman" w:hAnsi="Times New Roman"/>
                <w:bCs/>
                <w:sz w:val="22"/>
                <w:szCs w:val="22"/>
              </w:rPr>
              <w:t>Eduvale</w:t>
            </w:r>
            <w:proofErr w:type="spellEnd"/>
            <w:r w:rsidRPr="004D68BF">
              <w:rPr>
                <w:rFonts w:ascii="Times New Roman" w:hAnsi="Times New Roman"/>
                <w:bCs/>
                <w:sz w:val="22"/>
                <w:szCs w:val="22"/>
              </w:rPr>
              <w:t xml:space="preserve"> de Avaré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</w:tbl>
    <w:p w14:paraId="540EA90F" w14:textId="77777777" w:rsidR="006C0160" w:rsidRDefault="006C0160" w:rsidP="00480489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2F31F9AC" w14:textId="77777777" w:rsidR="00480489" w:rsidRPr="006D614C" w:rsidRDefault="00480489" w:rsidP="00480489">
      <w:pPr>
        <w:shd w:val="clear" w:color="auto" w:fill="D9D9D9"/>
        <w:jc w:val="center"/>
        <w:rPr>
          <w:rFonts w:ascii="Times New Roman" w:eastAsia="MS Mincho" w:hAnsi="Times New Roman"/>
          <w:b/>
          <w:i/>
          <w:i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14C">
        <w:rPr>
          <w:rStyle w:val="nfaseSutil"/>
          <w:rFonts w:ascii="Times New Roman" w:hAnsi="Times New Roman"/>
          <w:b/>
          <w:i w:val="0"/>
          <w:iCs w:val="0"/>
          <w:sz w:val="22"/>
          <w:szCs w:val="22"/>
        </w:rPr>
        <w:t>ORDEM DO DIA</w:t>
      </w:r>
    </w:p>
    <w:p w14:paraId="3AA8DA95" w14:textId="6F142BF6" w:rsidR="008451D8" w:rsidRDefault="008451D8" w:rsidP="008451D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F158D" w:rsidRPr="00B20695" w14:paraId="47AFD687" w14:textId="77777777" w:rsidTr="004F158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EAC0C84" w14:textId="77777777" w:rsidR="004F158D" w:rsidRPr="00B20695" w:rsidRDefault="004F158D" w:rsidP="004F158D">
            <w:pPr>
              <w:numPr>
                <w:ilvl w:val="0"/>
                <w:numId w:val="11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968E1EA" w14:textId="753AC58C" w:rsidR="004F158D" w:rsidRPr="00B20695" w:rsidRDefault="004F158D" w:rsidP="0075291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Cs/>
                <w:sz w:val="22"/>
                <w:szCs w:val="22"/>
              </w:rPr>
              <w:t>Cálculos de Tempestividade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e </w:t>
            </w:r>
            <w:r w:rsidRPr="00B20695">
              <w:rPr>
                <w:rFonts w:ascii="Times New Roman" w:hAnsi="Times New Roman"/>
                <w:bCs/>
                <w:sz w:val="22"/>
                <w:szCs w:val="22"/>
              </w:rPr>
              <w:t>Atualização do Cadastro de Cursos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</w:p>
        </w:tc>
      </w:tr>
      <w:tr w:rsidR="004F158D" w:rsidRPr="00B20695" w14:paraId="5EDC0CF1" w14:textId="77777777" w:rsidTr="004F158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FC5D116" w14:textId="77777777" w:rsidR="004F158D" w:rsidRPr="00B20695" w:rsidRDefault="004F158D" w:rsidP="007529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2F2FCE1" w14:textId="77777777" w:rsidR="004F158D" w:rsidRPr="00B20695" w:rsidRDefault="004F158D" w:rsidP="00752911">
            <w:pPr>
              <w:rPr>
                <w:rFonts w:ascii="Times New Roman" w:hAnsi="Times New Roman"/>
                <w:sz w:val="22"/>
                <w:szCs w:val="22"/>
              </w:rPr>
            </w:pPr>
            <w:r w:rsidRPr="00B20695">
              <w:rPr>
                <w:rFonts w:ascii="Times New Roman" w:hAnsi="Times New Roman"/>
                <w:sz w:val="22"/>
                <w:szCs w:val="22"/>
              </w:rPr>
              <w:t>CAU/UF</w:t>
            </w:r>
          </w:p>
        </w:tc>
      </w:tr>
      <w:tr w:rsidR="004F158D" w:rsidRPr="00B20695" w14:paraId="1C63E27B" w14:textId="77777777" w:rsidTr="004F158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AE96526" w14:textId="77777777" w:rsidR="004F158D" w:rsidRPr="00B20695" w:rsidRDefault="004F158D" w:rsidP="007529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6DA365A" w14:textId="77777777" w:rsidR="004F158D" w:rsidRPr="00B20695" w:rsidRDefault="004F158D" w:rsidP="00752911">
            <w:pPr>
              <w:rPr>
                <w:rFonts w:ascii="Times New Roman" w:hAnsi="Times New Roman"/>
                <w:sz w:val="22"/>
                <w:szCs w:val="22"/>
              </w:rPr>
            </w:pPr>
            <w:r w:rsidRPr="00B20695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4F158D" w:rsidRPr="00B20695" w14:paraId="6F077C8B" w14:textId="77777777" w:rsidTr="004F158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3FE3142" w14:textId="0D41CC52" w:rsidR="004F158D" w:rsidRPr="00B20695" w:rsidRDefault="004F158D" w:rsidP="007529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B47CA2C" w14:textId="10A121EF" w:rsidR="00EA29D7" w:rsidRPr="002A2E7C" w:rsidRDefault="00EA29D7" w:rsidP="00EA29D7">
            <w:pPr>
              <w:spacing w:before="40" w:after="80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Deliberação nº 055/2020_CEF-CAU/BR, que definiu:</w:t>
            </w:r>
          </w:p>
          <w:p w14:paraId="69B948E8" w14:textId="77777777" w:rsidR="00EA29D7" w:rsidRDefault="00EA29D7" w:rsidP="00EA29D7">
            <w:pPr>
              <w:pStyle w:val="PargrafodaLista"/>
              <w:numPr>
                <w:ilvl w:val="0"/>
                <w:numId w:val="12"/>
              </w:numPr>
              <w:spacing w:after="200"/>
              <w:ind w:left="284" w:hanging="284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E479D">
              <w:rPr>
                <w:rFonts w:ascii="Times New Roman" w:hAnsi="Times New Roman"/>
                <w:sz w:val="22"/>
                <w:szCs w:val="22"/>
                <w:lang w:eastAsia="pt-BR"/>
              </w:rPr>
              <w:t>Informar que, conforme legislação vigente, poderão ser registrados os egressos de cursos de graduação em Arquitetura e Urbanismo que tenham portaria de reconhecimento do curso publicada ou protocolo do pedido de reconhecimento com resultado tempestivo, e que estejam em dia com as renovações de reconhecimento;</w:t>
            </w:r>
          </w:p>
          <w:p w14:paraId="042ED9C1" w14:textId="77777777" w:rsidR="00EA29D7" w:rsidRDefault="00EA29D7" w:rsidP="00EA29D7">
            <w:pPr>
              <w:pStyle w:val="PargrafodaLista"/>
              <w:numPr>
                <w:ilvl w:val="0"/>
                <w:numId w:val="12"/>
              </w:numPr>
              <w:spacing w:after="200"/>
              <w:ind w:left="284" w:hanging="284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E479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Nos casos de cálculo de prazo para protocolo do pedido de reconhecimento intempestivo, autorizar os CAU/UF a realizar o registro provisório,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nos termos dos normativos vigentes,</w:t>
            </w:r>
            <w:r w:rsidRPr="001E479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diante da </w:t>
            </w:r>
            <w:r w:rsidRPr="001E479D">
              <w:rPr>
                <w:rFonts w:ascii="Times New Roman" w:hAnsi="Times New Roman"/>
                <w:sz w:val="22"/>
                <w:szCs w:val="22"/>
              </w:rPr>
              <w:t>presunção de legitimidade do documento emitido pela IES;</w:t>
            </w:r>
          </w:p>
          <w:p w14:paraId="1464830E" w14:textId="77777777" w:rsidR="00EA29D7" w:rsidRDefault="00EA29D7" w:rsidP="00EA29D7">
            <w:pPr>
              <w:pStyle w:val="PargrafodaLista"/>
              <w:numPr>
                <w:ilvl w:val="0"/>
                <w:numId w:val="12"/>
              </w:numPr>
              <w:spacing w:after="200"/>
              <w:ind w:left="284" w:hanging="284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E479D">
              <w:rPr>
                <w:rFonts w:ascii="Times New Roman" w:hAnsi="Times New Roman"/>
                <w:sz w:val="22"/>
                <w:szCs w:val="22"/>
                <w:lang w:eastAsia="pt-BR"/>
              </w:rPr>
              <w:lastRenderedPageBreak/>
              <w:t>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provar</w:t>
            </w:r>
            <w:r w:rsidRPr="001E479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os resultados dos cálculos de tempestividade e orientações sobre registro de egressos de cursos de Arquitetura e Urbanismo conforme tabela constante do Anexo I desta deliberação;</w:t>
            </w:r>
          </w:p>
          <w:p w14:paraId="6F045D91" w14:textId="77777777" w:rsidR="00EA29D7" w:rsidRDefault="00EA29D7" w:rsidP="00EA29D7">
            <w:pPr>
              <w:pStyle w:val="PargrafodaLista"/>
              <w:numPr>
                <w:ilvl w:val="0"/>
                <w:numId w:val="12"/>
              </w:numPr>
              <w:spacing w:after="200"/>
              <w:ind w:left="284" w:hanging="284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E479D">
              <w:rPr>
                <w:rFonts w:ascii="Times New Roman" w:hAnsi="Times New Roman"/>
                <w:sz w:val="22"/>
                <w:szCs w:val="22"/>
                <w:lang w:eastAsia="pt-BR"/>
              </w:rPr>
              <w:t>Orientar aos CAU/UF que deverão ser verificados os requisitos de registro vigentes, incluindo a contemplação de carga horária e tempo de integralização previstos pelo sistema de ensino, contemplados nos históricos apresentados pelos egressos;</w:t>
            </w:r>
          </w:p>
          <w:p w14:paraId="15866755" w14:textId="77777777" w:rsidR="00EA29D7" w:rsidRDefault="00EA29D7" w:rsidP="00EA29D7">
            <w:pPr>
              <w:pStyle w:val="PargrafodaLista"/>
              <w:numPr>
                <w:ilvl w:val="0"/>
                <w:numId w:val="12"/>
              </w:numPr>
              <w:spacing w:after="200"/>
              <w:ind w:left="284" w:hanging="284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E479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Aprovar as inclusões e alterações no cadastro de cursos de Arquitetura e Urbanismo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no Sistema de Informação e Comunicação do Conselho de Arquitetura e Urbanismo (Siccau) </w:t>
            </w:r>
            <w:r w:rsidRPr="001E479D">
              <w:rPr>
                <w:rFonts w:ascii="Times New Roman" w:hAnsi="Times New Roman"/>
                <w:sz w:val="22"/>
                <w:szCs w:val="22"/>
                <w:lang w:eastAsia="pt-BR"/>
              </w:rPr>
              <w:t>conforme tabela constante do Anexo II desta deliberação;</w:t>
            </w:r>
          </w:p>
          <w:p w14:paraId="6036F1D5" w14:textId="77777777" w:rsidR="00EA29D7" w:rsidRDefault="00EA29D7" w:rsidP="00EA29D7">
            <w:pPr>
              <w:pStyle w:val="PargrafodaLista"/>
              <w:numPr>
                <w:ilvl w:val="0"/>
                <w:numId w:val="12"/>
              </w:numPr>
              <w:spacing w:after="200"/>
              <w:ind w:left="284" w:hanging="284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E479D">
              <w:rPr>
                <w:rFonts w:ascii="Times New Roman" w:hAnsi="Times New Roman"/>
                <w:sz w:val="22"/>
                <w:szCs w:val="22"/>
                <w:lang w:eastAsia="pt-BR"/>
              </w:rPr>
              <w:t>Solicitar o compartilhamento do conteúdo desta deliberação com as assessorias das Comissões de Ensino e Formação dos CAU/UF, por intermédio do conselheiro representante das IES;</w:t>
            </w:r>
          </w:p>
          <w:p w14:paraId="36E85CEF" w14:textId="77777777" w:rsidR="00EA29D7" w:rsidRPr="001E479D" w:rsidRDefault="00EA29D7" w:rsidP="00EA29D7">
            <w:pPr>
              <w:pStyle w:val="PargrafodaLista"/>
              <w:numPr>
                <w:ilvl w:val="0"/>
                <w:numId w:val="12"/>
              </w:numPr>
              <w:spacing w:after="200"/>
              <w:ind w:left="284" w:hanging="284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E479D">
              <w:rPr>
                <w:rFonts w:ascii="Times New Roman" w:hAnsi="Times New Roman"/>
                <w:sz w:val="22"/>
                <w:szCs w:val="22"/>
                <w:lang w:eastAsia="pt-BR"/>
              </w:rPr>
              <w:t>Encaminhar a presente deliberação à Presidência do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1E479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CAU/BR para conhecimento e seguintes providências: </w:t>
            </w:r>
          </w:p>
          <w:p w14:paraId="0B420D87" w14:textId="77777777" w:rsidR="00EA29D7" w:rsidRDefault="00EA29D7" w:rsidP="00EA29D7">
            <w:pPr>
              <w:pStyle w:val="PargrafodaLista"/>
              <w:numPr>
                <w:ilvl w:val="1"/>
                <w:numId w:val="12"/>
              </w:numPr>
              <w:spacing w:after="20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E479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Informar às Presidências e às Comissões Permanentes que tratam de Ensino e Formação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n</w:t>
            </w:r>
            <w:r w:rsidRPr="001E479D">
              <w:rPr>
                <w:rFonts w:ascii="Times New Roman" w:hAnsi="Times New Roman"/>
                <w:sz w:val="22"/>
                <w:szCs w:val="22"/>
                <w:lang w:eastAsia="pt-BR"/>
              </w:rPr>
              <w:t>os CAU/UF acerca do conteúdo desta deliberação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;</w:t>
            </w:r>
          </w:p>
          <w:p w14:paraId="000D9936" w14:textId="77777777" w:rsidR="00EA29D7" w:rsidRDefault="00EA29D7" w:rsidP="00EA29D7">
            <w:pPr>
              <w:pStyle w:val="PargrafodaLista"/>
              <w:numPr>
                <w:ilvl w:val="1"/>
                <w:numId w:val="12"/>
              </w:numPr>
              <w:spacing w:after="20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C589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ofícios às Procuradorias Institucionais das IES cujos </w:t>
            </w:r>
            <w:r w:rsidRPr="00DC589E">
              <w:rPr>
                <w:rFonts w:ascii="Times New Roman" w:hAnsi="Times New Roman"/>
                <w:sz w:val="22"/>
                <w:szCs w:val="22"/>
              </w:rPr>
              <w:t>resultados para protocolos de reconhecimento dos cursos foram intempestivos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24BB63B1" w14:textId="77777777" w:rsidR="00EA29D7" w:rsidRDefault="00EA29D7" w:rsidP="00EA29D7">
            <w:pPr>
              <w:pStyle w:val="PargrafodaLista"/>
              <w:numPr>
                <w:ilvl w:val="1"/>
                <w:numId w:val="12"/>
              </w:numPr>
              <w:spacing w:after="20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C589E">
              <w:rPr>
                <w:rFonts w:ascii="Times New Roman" w:hAnsi="Times New Roman"/>
                <w:sz w:val="22"/>
                <w:szCs w:val="22"/>
                <w:lang w:eastAsia="pt-BR"/>
              </w:rPr>
              <w:t>Encaminhar ofícios às Procuradorias Institucionais das IES cujos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protocolos de reconhecimento não foram identificados no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Cadastro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e-MEC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informando sobre as condições para registro;</w:t>
            </w:r>
          </w:p>
          <w:p w14:paraId="43EC442F" w14:textId="77777777" w:rsidR="00EA29D7" w:rsidRDefault="00EA29D7" w:rsidP="00EA29D7">
            <w:pPr>
              <w:pStyle w:val="PargrafodaLista"/>
              <w:numPr>
                <w:ilvl w:val="1"/>
                <w:numId w:val="12"/>
              </w:numPr>
              <w:spacing w:after="20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Encaminhar ofício à </w:t>
            </w:r>
            <w:r w:rsidRPr="00C04A89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eres/MEC solicitando verificação do </w:t>
            </w:r>
            <w:r w:rsidRPr="00C04A89">
              <w:rPr>
                <w:rFonts w:ascii="Times New Roman" w:hAnsi="Times New Roman"/>
                <w:sz w:val="22"/>
                <w:szCs w:val="22"/>
              </w:rPr>
              <w:t>resultado do cálculo de tempestividade efetuado pela CEF-CAU/BR para protocolos de reconhecimento com resultado intempestivo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67255">
              <w:rPr>
                <w:rFonts w:ascii="Times New Roman" w:hAnsi="Times New Roman"/>
                <w:sz w:val="22"/>
                <w:szCs w:val="22"/>
              </w:rPr>
              <w:t>ou que apresentam divergências nas informações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apresentadas no Cadastro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e-MEC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5A00A01B" w14:textId="77777777" w:rsidR="00EA29D7" w:rsidRDefault="00EA29D7" w:rsidP="00EA29D7">
            <w:pPr>
              <w:pStyle w:val="PargrafodaLista"/>
              <w:numPr>
                <w:ilvl w:val="0"/>
                <w:numId w:val="12"/>
              </w:numPr>
              <w:spacing w:after="200"/>
              <w:ind w:left="284" w:hanging="284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Esclarecer ao CAU</w:t>
            </w:r>
            <w:r w:rsidRPr="00F237D5">
              <w:rPr>
                <w:rFonts w:ascii="Times New Roman" w:hAnsi="Times New Roman"/>
                <w:sz w:val="22"/>
                <w:szCs w:val="22"/>
                <w:lang w:eastAsia="pt-BR"/>
              </w:rPr>
              <w:t>/MG que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650B0E43" w14:textId="77777777" w:rsidR="00EA29D7" w:rsidRPr="00791C7B" w:rsidRDefault="00EA29D7" w:rsidP="00EA29D7">
            <w:pPr>
              <w:pStyle w:val="PargrafodaLista"/>
              <w:numPr>
                <w:ilvl w:val="1"/>
                <w:numId w:val="12"/>
              </w:numPr>
              <w:spacing w:after="20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91C7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Os registros dos egressos de cursos de graduação em Arquitetura e Urbanismo com protocolo do pedido de reconhecimento </w:t>
            </w:r>
            <w:r w:rsidRPr="00791C7B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tempestivo</w:t>
            </w:r>
            <w:r w:rsidRPr="00791C7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devem ser efetuados de forma definitiva, nos termos dos normativos do CAU, ou seja, sem restrições;</w:t>
            </w:r>
          </w:p>
          <w:p w14:paraId="742F141A" w14:textId="77777777" w:rsidR="00EA29D7" w:rsidRPr="00791C7B" w:rsidRDefault="00EA29D7" w:rsidP="00EA29D7">
            <w:pPr>
              <w:pStyle w:val="PargrafodaLista"/>
              <w:numPr>
                <w:ilvl w:val="1"/>
                <w:numId w:val="12"/>
              </w:numPr>
              <w:spacing w:after="20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91C7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Os registros dos egressos de cursos de graduação em Arquitetura e Urbanismo com protocolo do pedido de reconhecimento </w:t>
            </w:r>
            <w:r w:rsidRPr="00791C7B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intempestivo</w:t>
            </w:r>
            <w:r w:rsidRPr="00791C7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devem ser efetuados de forma provisória, nos termos dos normativos do CAU</w:t>
            </w:r>
            <w:r w:rsidRPr="00791C7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91C7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diante da </w:t>
            </w:r>
            <w:r w:rsidRPr="00791C7B">
              <w:rPr>
                <w:rFonts w:ascii="Times New Roman" w:hAnsi="Times New Roman"/>
                <w:sz w:val="22"/>
                <w:szCs w:val="22"/>
              </w:rPr>
              <w:t xml:space="preserve">presunção de legitimidade do documento emitido pela IES, devendo ser </w:t>
            </w:r>
            <w:r w:rsidRPr="00791C7B">
              <w:rPr>
                <w:rFonts w:ascii="Times New Roman" w:hAnsi="Times New Roman"/>
                <w:sz w:val="22"/>
                <w:szCs w:val="22"/>
                <w:lang w:eastAsia="pt-BR"/>
              </w:rPr>
              <w:t>alterados para a forma definitiva após a publicação da Portaria de Reconhecimento do Curso.</w:t>
            </w:r>
          </w:p>
          <w:p w14:paraId="4D231BA3" w14:textId="77777777" w:rsidR="00EA29D7" w:rsidRPr="006D090B" w:rsidRDefault="00EA29D7" w:rsidP="00EA29D7">
            <w:pPr>
              <w:pStyle w:val="PargrafodaLista"/>
              <w:numPr>
                <w:ilvl w:val="0"/>
                <w:numId w:val="12"/>
              </w:numPr>
              <w:spacing w:after="200"/>
              <w:ind w:left="284" w:hanging="284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D090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Cadastrar o curso de arquitetura e urbanismo do CENTRO UNIVERSITÁRIO RITTER DOS REIS – Zona Sul (</w:t>
            </w:r>
            <w:proofErr w:type="spellStart"/>
            <w:r w:rsidRPr="006D090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cód</w:t>
            </w:r>
            <w:proofErr w:type="spellEnd"/>
            <w:r w:rsidRPr="006D090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6D090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e-MEC</w:t>
            </w:r>
            <w:proofErr w:type="spellEnd"/>
            <w:r w:rsidRPr="006D090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nº 9264) para fins de importação das listas de egressos e solicitar ao coordenador a </w:t>
            </w:r>
            <w:r w:rsidRPr="006D090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 xml:space="preserve">atualização dos atos autorizativos do curso e PPC no SICCAU assim que o impedimento no sistema for solucionado. </w:t>
            </w:r>
          </w:p>
          <w:tbl>
            <w:tblPr>
              <w:tblW w:w="712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32"/>
              <w:gridCol w:w="5510"/>
              <w:gridCol w:w="425"/>
              <w:gridCol w:w="160"/>
            </w:tblGrid>
            <w:tr w:rsidR="00EA29D7" w:rsidRPr="00EA29D7" w14:paraId="29F956BF" w14:textId="77777777" w:rsidTr="00EA29D7">
              <w:trPr>
                <w:gridAfter w:val="1"/>
                <w:wAfter w:w="160" w:type="dxa"/>
                <w:trHeight w:val="300"/>
              </w:trPr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25678B65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Código </w:t>
                  </w:r>
                  <w:proofErr w:type="spellStart"/>
                  <w:r w:rsidRPr="00EA29D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e-MEC</w:t>
                  </w:r>
                  <w:proofErr w:type="spellEnd"/>
                </w:p>
              </w:tc>
              <w:tc>
                <w:tcPr>
                  <w:tcW w:w="5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05B75FD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Nome da IES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FCA2BA7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UF</w:t>
                  </w:r>
                </w:p>
              </w:tc>
            </w:tr>
            <w:tr w:rsidR="00EA29D7" w:rsidRPr="00EA29D7" w14:paraId="12C90D1A" w14:textId="77777777" w:rsidTr="00EA29D7">
              <w:trPr>
                <w:gridAfter w:val="1"/>
                <w:wAfter w:w="160" w:type="dxa"/>
                <w:trHeight w:val="300"/>
              </w:trPr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81B640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1175586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399F6C" w14:textId="77777777" w:rsidR="00EA29D7" w:rsidRPr="00EA29D7" w:rsidRDefault="00EA29D7" w:rsidP="00EA29D7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FACULDADES INTEGRADAS DE TRÊS LAGOAS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A5DAD6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MS</w:t>
                  </w:r>
                </w:p>
              </w:tc>
            </w:tr>
            <w:tr w:rsidR="00EA29D7" w:rsidRPr="00EA29D7" w14:paraId="2453532A" w14:textId="77777777" w:rsidTr="00EA29D7">
              <w:trPr>
                <w:gridAfter w:val="1"/>
                <w:wAfter w:w="160" w:type="dxa"/>
                <w:trHeight w:val="300"/>
              </w:trPr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084B41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9264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3BC7EB" w14:textId="77777777" w:rsidR="00EA29D7" w:rsidRPr="00EA29D7" w:rsidRDefault="00EA29D7" w:rsidP="00EA29D7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CENTRO UNIVERSITÁRIO RITTER DOS REIS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714AE6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RS</w:t>
                  </w:r>
                </w:p>
              </w:tc>
            </w:tr>
            <w:tr w:rsidR="00EA29D7" w:rsidRPr="00EA29D7" w14:paraId="53739B9C" w14:textId="77777777" w:rsidTr="00EA29D7">
              <w:trPr>
                <w:gridAfter w:val="1"/>
                <w:wAfter w:w="160" w:type="dxa"/>
                <w:trHeight w:val="300"/>
              </w:trPr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AA4488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82643</w:t>
                  </w:r>
                </w:p>
              </w:tc>
              <w:tc>
                <w:tcPr>
                  <w:tcW w:w="5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13D9D1" w14:textId="77777777" w:rsidR="00EA29D7" w:rsidRPr="00EA29D7" w:rsidRDefault="00EA29D7" w:rsidP="00EA29D7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FACULDADES INTEGRADAS DE OURINHOS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97FA8C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SP</w:t>
                  </w:r>
                </w:p>
              </w:tc>
            </w:tr>
            <w:tr w:rsidR="00EA29D7" w:rsidRPr="00EA29D7" w14:paraId="6CB4E939" w14:textId="77777777" w:rsidTr="00EA29D7">
              <w:trPr>
                <w:gridAfter w:val="1"/>
                <w:wAfter w:w="160" w:type="dxa"/>
                <w:trHeight w:val="300"/>
              </w:trPr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2585D8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1257593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8C5E99" w14:textId="77777777" w:rsidR="00EA29D7" w:rsidRPr="00EA29D7" w:rsidRDefault="00EA29D7" w:rsidP="00EA29D7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CENTRO UNIVERSITÁRIO LUTERANO DE SANTARÉM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15F717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PA</w:t>
                  </w:r>
                </w:p>
              </w:tc>
            </w:tr>
            <w:tr w:rsidR="00EA29D7" w:rsidRPr="00EA29D7" w14:paraId="66837C92" w14:textId="77777777" w:rsidTr="00EA29D7">
              <w:trPr>
                <w:gridAfter w:val="1"/>
                <w:wAfter w:w="160" w:type="dxa"/>
                <w:trHeight w:val="316"/>
              </w:trPr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640E90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121413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8FA904" w14:textId="77777777" w:rsidR="00EA29D7" w:rsidRPr="00EA29D7" w:rsidRDefault="00EA29D7" w:rsidP="00EA29D7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CENTRO UNIVERSITÁRIO PLANALTO DO DISTRITO FEDERAL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53DE4A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DF</w:t>
                  </w:r>
                </w:p>
              </w:tc>
            </w:tr>
            <w:tr w:rsidR="00EA29D7" w:rsidRPr="00EA29D7" w14:paraId="04322B64" w14:textId="77777777" w:rsidTr="00EA29D7">
              <w:trPr>
                <w:gridAfter w:val="1"/>
                <w:wAfter w:w="160" w:type="dxa"/>
                <w:trHeight w:val="300"/>
              </w:trPr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ED604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1300137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75344A" w14:textId="77777777" w:rsidR="00EA29D7" w:rsidRPr="00EA29D7" w:rsidRDefault="00EA29D7" w:rsidP="00EA29D7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FACULDADES INTEGRADAS DE FERNANDÓPOLIS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63D6C0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SP</w:t>
                  </w:r>
                </w:p>
              </w:tc>
            </w:tr>
            <w:tr w:rsidR="00EA29D7" w:rsidRPr="00EA29D7" w14:paraId="1E86CEE6" w14:textId="77777777" w:rsidTr="00EA29D7">
              <w:trPr>
                <w:gridAfter w:val="1"/>
                <w:wAfter w:w="160" w:type="dxa"/>
                <w:trHeight w:val="300"/>
              </w:trPr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B7522E" w14:textId="77777777" w:rsidR="00EA29D7" w:rsidRPr="00EA29D7" w:rsidRDefault="00EA29D7" w:rsidP="00EA29D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1204885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D860AF" w14:textId="77777777" w:rsidR="00EA29D7" w:rsidRPr="00EA29D7" w:rsidRDefault="00EA29D7" w:rsidP="00EA29D7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CENTRO UNIVERSITÁRIO DANTE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021FB2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SC</w:t>
                  </w:r>
                </w:p>
              </w:tc>
            </w:tr>
            <w:tr w:rsidR="00EA29D7" w:rsidRPr="00EA29D7" w14:paraId="2D4E4A95" w14:textId="77777777" w:rsidTr="00EA29D7">
              <w:trPr>
                <w:gridAfter w:val="1"/>
                <w:wAfter w:w="160" w:type="dxa"/>
                <w:trHeight w:val="300"/>
              </w:trPr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BC223A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1204836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79C84A" w14:textId="77777777" w:rsidR="00EA29D7" w:rsidRPr="00EA29D7" w:rsidRDefault="00EA29D7" w:rsidP="00EA29D7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CENTRO UNIVERSITÁRIO SÃO LUCAS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0581B8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RO</w:t>
                  </w:r>
                </w:p>
              </w:tc>
            </w:tr>
            <w:tr w:rsidR="00EA29D7" w:rsidRPr="00EA29D7" w14:paraId="61CDF7FF" w14:textId="77777777" w:rsidTr="00EA29D7">
              <w:trPr>
                <w:gridAfter w:val="1"/>
                <w:wAfter w:w="160" w:type="dxa"/>
                <w:trHeight w:val="300"/>
              </w:trPr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00EB2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1330079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9090F7" w14:textId="77777777" w:rsidR="00EA29D7" w:rsidRPr="00EA29D7" w:rsidRDefault="00EA29D7" w:rsidP="00EA29D7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CENTRO UNIVERSITÁRIO DO PLANALTO DE ARAXÁ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162673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MG</w:t>
                  </w:r>
                </w:p>
              </w:tc>
            </w:tr>
            <w:tr w:rsidR="00EA29D7" w:rsidRPr="00EA29D7" w14:paraId="70F0D942" w14:textId="77777777" w:rsidTr="00EA29D7">
              <w:trPr>
                <w:gridAfter w:val="1"/>
                <w:wAfter w:w="160" w:type="dxa"/>
                <w:trHeight w:val="300"/>
              </w:trPr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FD2F8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1284719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3D4C10" w14:textId="77777777" w:rsidR="00EA29D7" w:rsidRPr="00EA29D7" w:rsidRDefault="00EA29D7" w:rsidP="00EA29D7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FACULDADE CATÓLICA DO TOCANTINS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9BBEBC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TO</w:t>
                  </w:r>
                </w:p>
              </w:tc>
            </w:tr>
            <w:tr w:rsidR="00EA29D7" w:rsidRPr="00EA29D7" w14:paraId="088C7A9E" w14:textId="77777777" w:rsidTr="00EA29D7">
              <w:trPr>
                <w:gridAfter w:val="1"/>
                <w:wAfter w:w="160" w:type="dxa"/>
                <w:trHeight w:val="300"/>
              </w:trPr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CBA432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1349868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670FAB" w14:textId="77777777" w:rsidR="00EA29D7" w:rsidRPr="00EA29D7" w:rsidRDefault="00EA29D7" w:rsidP="00EA29D7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CENTRO UNIVERSITÁRIO DO RIO GRANDE DO NORTE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D0F67A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RN</w:t>
                  </w:r>
                </w:p>
              </w:tc>
            </w:tr>
            <w:tr w:rsidR="00EA29D7" w:rsidRPr="00EA29D7" w14:paraId="29BB2DDE" w14:textId="77777777" w:rsidTr="00EA29D7">
              <w:trPr>
                <w:gridAfter w:val="1"/>
                <w:wAfter w:w="160" w:type="dxa"/>
                <w:trHeight w:val="300"/>
              </w:trPr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48C024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1205804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FFD628" w14:textId="77777777" w:rsidR="00EA29D7" w:rsidRPr="00EA29D7" w:rsidRDefault="00EA29D7" w:rsidP="00EA29D7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FACULDADE ANHANGÜERA DE SÃO JOSÉ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C79565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SP</w:t>
                  </w:r>
                </w:p>
              </w:tc>
            </w:tr>
            <w:tr w:rsidR="00EA29D7" w:rsidRPr="00EA29D7" w14:paraId="56FA50D2" w14:textId="77777777" w:rsidTr="00EA29D7">
              <w:trPr>
                <w:gridAfter w:val="1"/>
                <w:wAfter w:w="160" w:type="dxa"/>
                <w:trHeight w:val="300"/>
              </w:trPr>
              <w:tc>
                <w:tcPr>
                  <w:tcW w:w="6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0CDB5FE3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Revisão da análise dos cursos de acordo com a Deliberação 27/2020</w:t>
                  </w:r>
                </w:p>
              </w:tc>
            </w:tr>
            <w:tr w:rsidR="00EA29D7" w:rsidRPr="00EA29D7" w14:paraId="4E6B0C33" w14:textId="77777777" w:rsidTr="00EA29D7">
              <w:trPr>
                <w:gridAfter w:val="1"/>
                <w:wAfter w:w="160" w:type="dxa"/>
                <w:trHeight w:val="300"/>
              </w:trPr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FB5B75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1276952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F0892B" w14:textId="77777777" w:rsidR="00EA29D7" w:rsidRPr="00EA29D7" w:rsidRDefault="00EA29D7" w:rsidP="00EA29D7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UNIVERSIDADE CATÓLICA DE PETRÓPOLIS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CB2584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RJ</w:t>
                  </w:r>
                </w:p>
              </w:tc>
            </w:tr>
            <w:tr w:rsidR="00EA29D7" w:rsidRPr="00EA29D7" w14:paraId="39E72AD4" w14:textId="77777777" w:rsidTr="00EA29D7">
              <w:trPr>
                <w:gridAfter w:val="1"/>
                <w:wAfter w:w="160" w:type="dxa"/>
                <w:trHeight w:val="300"/>
              </w:trPr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BFD2CC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7305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06C6E3" w14:textId="77777777" w:rsidR="00EA29D7" w:rsidRPr="00EA29D7" w:rsidRDefault="00EA29D7" w:rsidP="00EA29D7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UNIVERSIDADE PAULISTA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089FCB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SP</w:t>
                  </w:r>
                </w:p>
              </w:tc>
            </w:tr>
            <w:tr w:rsidR="00EA29D7" w:rsidRPr="00EA29D7" w14:paraId="1D4CE289" w14:textId="77777777" w:rsidTr="00EA29D7">
              <w:trPr>
                <w:gridAfter w:val="1"/>
                <w:wAfter w:w="160" w:type="dxa"/>
                <w:trHeight w:val="300"/>
              </w:trPr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62D90F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1107280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2E10AF" w14:textId="77777777" w:rsidR="00EA29D7" w:rsidRPr="00EA29D7" w:rsidRDefault="00EA29D7" w:rsidP="00EA29D7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UNIVERSIDADE DE SOROCABA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42C357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SP</w:t>
                  </w:r>
                </w:p>
              </w:tc>
            </w:tr>
            <w:tr w:rsidR="00EA29D7" w:rsidRPr="00EA29D7" w14:paraId="02F71A97" w14:textId="77777777" w:rsidTr="00EA29D7">
              <w:trPr>
                <w:gridAfter w:val="1"/>
                <w:wAfter w:w="160" w:type="dxa"/>
                <w:trHeight w:val="257"/>
              </w:trPr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9B540C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1179176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F425A1" w14:textId="77777777" w:rsidR="00EA29D7" w:rsidRPr="00EA29D7" w:rsidRDefault="00EA29D7" w:rsidP="00EA29D7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CENTRO UNIVERSITÁRIO DO INSTITUTO DE EDUCAÇÃO SUPERIOR DE BRASÍLIA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546017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DF</w:t>
                  </w:r>
                </w:p>
              </w:tc>
            </w:tr>
            <w:tr w:rsidR="00EA29D7" w:rsidRPr="00EA29D7" w14:paraId="3BF4461A" w14:textId="77777777" w:rsidTr="00EA29D7">
              <w:trPr>
                <w:gridAfter w:val="1"/>
                <w:wAfter w:w="160" w:type="dxa"/>
                <w:trHeight w:val="300"/>
              </w:trPr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C3CA3A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122796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31F5D4" w14:textId="77777777" w:rsidR="00EA29D7" w:rsidRPr="00EA29D7" w:rsidRDefault="00EA29D7" w:rsidP="00EA29D7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FACULDADE MERIDIONAL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B09FEE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RS</w:t>
                  </w:r>
                </w:p>
              </w:tc>
            </w:tr>
            <w:tr w:rsidR="00EA29D7" w:rsidRPr="00EA29D7" w14:paraId="398509A8" w14:textId="77777777" w:rsidTr="00EA29D7">
              <w:trPr>
                <w:gridAfter w:val="1"/>
                <w:wAfter w:w="160" w:type="dxa"/>
                <w:trHeight w:val="300"/>
              </w:trPr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3228B7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64873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50C315" w14:textId="77777777" w:rsidR="00EA29D7" w:rsidRPr="00EA29D7" w:rsidRDefault="00EA29D7" w:rsidP="00EA29D7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UNIVERSIDADE FRANCISCANA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58C4DD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RS</w:t>
                  </w:r>
                </w:p>
              </w:tc>
            </w:tr>
            <w:tr w:rsidR="00EA29D7" w:rsidRPr="00EA29D7" w14:paraId="55CB3715" w14:textId="77777777" w:rsidTr="00EA29D7">
              <w:trPr>
                <w:gridAfter w:val="1"/>
                <w:wAfter w:w="160" w:type="dxa"/>
                <w:trHeight w:val="300"/>
              </w:trPr>
              <w:tc>
                <w:tcPr>
                  <w:tcW w:w="10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D054C9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1156001</w:t>
                  </w:r>
                </w:p>
              </w:tc>
              <w:tc>
                <w:tcPr>
                  <w:tcW w:w="55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518C4B" w14:textId="77777777" w:rsidR="00EA29D7" w:rsidRPr="00EA29D7" w:rsidRDefault="00EA29D7" w:rsidP="00EA29D7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 xml:space="preserve">UNIVERSIDADE PAULISTA - ANCHIETA (não consta da lista do </w:t>
                  </w:r>
                  <w:proofErr w:type="gramStart"/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EMEC</w:t>
                  </w:r>
                  <w:proofErr w:type="gramEnd"/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 xml:space="preserve"> mas ESTÁ EM ATIVIDADE E REGULAR)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7FFAF3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SP</w:t>
                  </w:r>
                </w:p>
              </w:tc>
            </w:tr>
            <w:tr w:rsidR="00EA29D7" w:rsidRPr="00EA29D7" w14:paraId="67F220C3" w14:textId="77777777" w:rsidTr="00EA29D7">
              <w:trPr>
                <w:trHeight w:val="70"/>
              </w:trPr>
              <w:tc>
                <w:tcPr>
                  <w:tcW w:w="10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0D15BD" w14:textId="77777777" w:rsidR="00EA29D7" w:rsidRPr="00EA29D7" w:rsidRDefault="00EA29D7" w:rsidP="00EA29D7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55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07F031" w14:textId="77777777" w:rsidR="00EA29D7" w:rsidRPr="00EA29D7" w:rsidRDefault="00EA29D7" w:rsidP="00EA29D7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965D71" w14:textId="77777777" w:rsidR="00EA29D7" w:rsidRPr="00EA29D7" w:rsidRDefault="00EA29D7" w:rsidP="00EA29D7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8BA97D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EA29D7" w:rsidRPr="00EA29D7" w14:paraId="079DAF69" w14:textId="77777777" w:rsidTr="00EA29D7">
              <w:trPr>
                <w:trHeight w:val="300"/>
              </w:trPr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DFB886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88448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B6C4CB" w14:textId="77777777" w:rsidR="00EA29D7" w:rsidRPr="00EA29D7" w:rsidRDefault="00EA29D7" w:rsidP="00EA29D7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CENTRO UNIVERSITÁRIO ESTÁCIO DE RIBEIRÃO PRETO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A890F7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SP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12CE18E4" w14:textId="77777777" w:rsidR="00EA29D7" w:rsidRPr="00EA29D7" w:rsidRDefault="00EA29D7" w:rsidP="00EA29D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A29D7" w:rsidRPr="00EA29D7" w14:paraId="5976F106" w14:textId="77777777" w:rsidTr="00EA29D7">
              <w:trPr>
                <w:trHeight w:val="300"/>
              </w:trPr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5EF4AF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20973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DDB77E" w14:textId="77777777" w:rsidR="00EA29D7" w:rsidRPr="00EA29D7" w:rsidRDefault="00EA29D7" w:rsidP="00EA29D7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UNIVERSIDADE LUTERANA DO BRASIL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D50F0C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RS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2CAF3AFE" w14:textId="77777777" w:rsidR="00EA29D7" w:rsidRPr="00EA29D7" w:rsidRDefault="00EA29D7" w:rsidP="00EA29D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A29D7" w:rsidRPr="00EA29D7" w14:paraId="6F3FF9B2" w14:textId="77777777" w:rsidTr="00EA29D7">
              <w:trPr>
                <w:trHeight w:val="300"/>
              </w:trPr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094959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1786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4FB0D3" w14:textId="77777777" w:rsidR="00EA29D7" w:rsidRPr="00EA29D7" w:rsidRDefault="00EA29D7" w:rsidP="00EA29D7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UNIVERSIDADE DE PASSO FUNDO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3F7228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RS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7F0B4AC2" w14:textId="77777777" w:rsidR="00EA29D7" w:rsidRPr="00EA29D7" w:rsidRDefault="00EA29D7" w:rsidP="00EA29D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A29D7" w:rsidRPr="00EA29D7" w14:paraId="52D6C3C3" w14:textId="77777777" w:rsidTr="00EA29D7">
              <w:trPr>
                <w:trHeight w:val="300"/>
              </w:trPr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5B205F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2016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F595FC" w14:textId="77777777" w:rsidR="00EA29D7" w:rsidRPr="00EA29D7" w:rsidRDefault="00EA29D7" w:rsidP="00EA29D7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UNIVERSIDADE PRESBITERIANA MACKENZIE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87A43D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SP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1CB47AC6" w14:textId="77777777" w:rsidR="00EA29D7" w:rsidRPr="00EA29D7" w:rsidRDefault="00EA29D7" w:rsidP="00EA29D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A29D7" w:rsidRPr="00EA29D7" w14:paraId="7EF49A5C" w14:textId="77777777" w:rsidTr="00EA29D7">
              <w:trPr>
                <w:trHeight w:val="300"/>
              </w:trPr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20F4C5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60020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5AF6BE" w14:textId="77777777" w:rsidR="00EA29D7" w:rsidRPr="00EA29D7" w:rsidRDefault="00EA29D7" w:rsidP="00EA29D7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UNIVERSIDADE PAULISTA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B8B44E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GO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1BEA1A03" w14:textId="77777777" w:rsidR="00EA29D7" w:rsidRPr="00EA29D7" w:rsidRDefault="00EA29D7" w:rsidP="00EA29D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A29D7" w:rsidRPr="00EA29D7" w14:paraId="59949567" w14:textId="77777777" w:rsidTr="00EA29D7">
              <w:trPr>
                <w:trHeight w:val="300"/>
              </w:trPr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D2C13F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1188469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4C5140" w14:textId="77777777" w:rsidR="00EA29D7" w:rsidRPr="00EA29D7" w:rsidRDefault="00EA29D7" w:rsidP="00EA29D7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UNIVERSIDADE LUTERANA DO BRASIL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D5C30A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RS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1DA838B7" w14:textId="77777777" w:rsidR="00EA29D7" w:rsidRPr="00EA29D7" w:rsidRDefault="00EA29D7" w:rsidP="00EA29D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A29D7" w:rsidRPr="00EA29D7" w14:paraId="3669A50E" w14:textId="77777777" w:rsidTr="00EA29D7">
              <w:trPr>
                <w:trHeight w:val="231"/>
              </w:trPr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3470DA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20152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DA2C44" w14:textId="77777777" w:rsidR="00EA29D7" w:rsidRPr="00EA29D7" w:rsidRDefault="00EA29D7" w:rsidP="00EA29D7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CENTRO UNIVERSITÁRIO DO PLANALTO CENTRAL APPARECIDO DOS SANTOS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E11B12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DF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1CD870BC" w14:textId="77777777" w:rsidR="00EA29D7" w:rsidRPr="00EA29D7" w:rsidRDefault="00EA29D7" w:rsidP="00EA29D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A29D7" w:rsidRPr="00EA29D7" w14:paraId="12B1B0BE" w14:textId="77777777" w:rsidTr="00EA29D7">
              <w:trPr>
                <w:trHeight w:val="300"/>
              </w:trPr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EDCBE0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18051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B31648" w14:textId="77777777" w:rsidR="00EA29D7" w:rsidRPr="00EA29D7" w:rsidRDefault="00EA29D7" w:rsidP="00EA29D7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UNIVERSIDADE DE CRUZ ALTA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6AB40D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RS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4B8A4624" w14:textId="77777777" w:rsidR="00EA29D7" w:rsidRPr="00EA29D7" w:rsidRDefault="00EA29D7" w:rsidP="00EA29D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A29D7" w:rsidRPr="00EA29D7" w14:paraId="45EEF2CB" w14:textId="77777777" w:rsidTr="00EA29D7">
              <w:trPr>
                <w:trHeight w:val="300"/>
              </w:trPr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D61E73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9430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5AE8CF" w14:textId="77777777" w:rsidR="00EA29D7" w:rsidRPr="00EA29D7" w:rsidRDefault="00EA29D7" w:rsidP="00EA29D7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CENTRO UNIVERSITÁRIO LUTERANO DE MANAUS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A22E88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AM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4CDFEF5F" w14:textId="77777777" w:rsidR="00EA29D7" w:rsidRPr="00EA29D7" w:rsidRDefault="00EA29D7" w:rsidP="00EA29D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A29D7" w:rsidRPr="00EA29D7" w14:paraId="14AF6D6E" w14:textId="77777777" w:rsidTr="00EA29D7">
              <w:trPr>
                <w:trHeight w:val="300"/>
              </w:trPr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E52312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22056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7F54C3" w14:textId="77777777" w:rsidR="00EA29D7" w:rsidRPr="00EA29D7" w:rsidRDefault="00EA29D7" w:rsidP="00EA29D7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CENTRO UNIVERSITÁRIO GERALDO DI BIASE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E393FC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RJ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63B0E789" w14:textId="77777777" w:rsidR="00EA29D7" w:rsidRPr="00EA29D7" w:rsidRDefault="00EA29D7" w:rsidP="00EA29D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A29D7" w:rsidRPr="00EA29D7" w14:paraId="4CE6EA72" w14:textId="77777777" w:rsidTr="00EA29D7">
              <w:trPr>
                <w:trHeight w:val="300"/>
              </w:trPr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05D5B3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59612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E40B78" w14:textId="77777777" w:rsidR="00EA29D7" w:rsidRPr="00EA29D7" w:rsidRDefault="00EA29D7" w:rsidP="00EA29D7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UNIVERSIDADE PAULISTA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98D375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SP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63F519AD" w14:textId="77777777" w:rsidR="00EA29D7" w:rsidRPr="00EA29D7" w:rsidRDefault="00EA29D7" w:rsidP="00EA29D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A29D7" w:rsidRPr="00EA29D7" w14:paraId="50BC1383" w14:textId="77777777" w:rsidTr="00EA29D7">
              <w:trPr>
                <w:trHeight w:val="300"/>
              </w:trPr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BD0722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5000224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C77685" w14:textId="77777777" w:rsidR="00EA29D7" w:rsidRPr="00EA29D7" w:rsidRDefault="00EA29D7" w:rsidP="00EA29D7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CENTRO UNIVERSITÁRIO DA SERRA GAÚCHA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1ABDFC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RS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32F73514" w14:textId="77777777" w:rsidR="00EA29D7" w:rsidRPr="00EA29D7" w:rsidRDefault="00EA29D7" w:rsidP="00EA29D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A29D7" w:rsidRPr="00EA29D7" w14:paraId="74DEF43B" w14:textId="77777777" w:rsidTr="00EA29D7">
              <w:trPr>
                <w:trHeight w:val="300"/>
              </w:trPr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455ADC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1109881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BB94B2" w14:textId="77777777" w:rsidR="00EA29D7" w:rsidRPr="00EA29D7" w:rsidRDefault="00EA29D7" w:rsidP="00EA29D7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CENTRO UNIVERSITÁRIO UNIFACIG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44444A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MG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49FC7345" w14:textId="77777777" w:rsidR="00EA29D7" w:rsidRPr="00EA29D7" w:rsidRDefault="00EA29D7" w:rsidP="00EA29D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A29D7" w:rsidRPr="00EA29D7" w14:paraId="5D3F5892" w14:textId="77777777" w:rsidTr="00EA29D7">
              <w:trPr>
                <w:trHeight w:val="300"/>
              </w:trPr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4C774B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5586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893577" w14:textId="77777777" w:rsidR="00EA29D7" w:rsidRPr="00EA29D7" w:rsidRDefault="00EA29D7" w:rsidP="00EA29D7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CENTRO UNIVERSITÁRIO MOURA LACERDA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4D911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SP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1A983BEB" w14:textId="77777777" w:rsidR="00EA29D7" w:rsidRPr="00EA29D7" w:rsidRDefault="00EA29D7" w:rsidP="00EA29D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A29D7" w:rsidRPr="00EA29D7" w14:paraId="12B10D7E" w14:textId="77777777" w:rsidTr="00EA29D7">
              <w:trPr>
                <w:trHeight w:val="300"/>
              </w:trPr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35CDB3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9275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21451D" w14:textId="77777777" w:rsidR="00EA29D7" w:rsidRPr="00EA29D7" w:rsidRDefault="00EA29D7" w:rsidP="00EA29D7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UNIVERSIDADE LUTERANA DO BRASIL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653165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RS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4D24AA96" w14:textId="77777777" w:rsidR="00EA29D7" w:rsidRPr="00EA29D7" w:rsidRDefault="00EA29D7" w:rsidP="00EA29D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A29D7" w:rsidRPr="00EA29D7" w14:paraId="1B5736D0" w14:textId="77777777" w:rsidTr="00EA29D7">
              <w:trPr>
                <w:trHeight w:val="341"/>
              </w:trPr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F5BD0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1261756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520784" w14:textId="77777777" w:rsidR="00EA29D7" w:rsidRPr="00EA29D7" w:rsidRDefault="00EA29D7" w:rsidP="00EA29D7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INSTITUTO MUNICIPAL DE ENSINO SUPERIOR DE BEBEDOURO VICTÓRIO CARDASSI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F71B55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SP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01E0778E" w14:textId="77777777" w:rsidR="00EA29D7" w:rsidRPr="00EA29D7" w:rsidRDefault="00EA29D7" w:rsidP="00EA29D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A29D7" w:rsidRPr="00EA29D7" w14:paraId="2CBC6110" w14:textId="77777777" w:rsidTr="00EA29D7">
              <w:trPr>
                <w:trHeight w:val="300"/>
              </w:trPr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DE9431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19471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E80959" w14:textId="77777777" w:rsidR="00EA29D7" w:rsidRPr="00EA29D7" w:rsidRDefault="00EA29D7" w:rsidP="00EA29D7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UNIVERSIDADE DO SUL DE SANTA CATARINA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BB6462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SC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540707A0" w14:textId="77777777" w:rsidR="00EA29D7" w:rsidRPr="00EA29D7" w:rsidRDefault="00EA29D7" w:rsidP="00EA29D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A29D7" w:rsidRPr="00EA29D7" w14:paraId="4B8E950D" w14:textId="77777777" w:rsidTr="00EA29D7">
              <w:trPr>
                <w:trHeight w:val="300"/>
              </w:trPr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E477C8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117210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D40CBF" w14:textId="77777777" w:rsidR="00EA29D7" w:rsidRPr="00EA29D7" w:rsidRDefault="00EA29D7" w:rsidP="00EA29D7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CENTRO UNIVERSITÁRIO REDENTOR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F9D41B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RJ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2C4AC5AF" w14:textId="77777777" w:rsidR="00EA29D7" w:rsidRPr="00EA29D7" w:rsidRDefault="00EA29D7" w:rsidP="00EA29D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A29D7" w:rsidRPr="00EA29D7" w14:paraId="41506F51" w14:textId="77777777" w:rsidTr="00EA29D7">
              <w:trPr>
                <w:trHeight w:val="300"/>
              </w:trPr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F902B1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1139935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E91A83" w14:textId="77777777" w:rsidR="00EA29D7" w:rsidRPr="00EA29D7" w:rsidRDefault="00EA29D7" w:rsidP="00EA29D7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FACULDADE EMPRESARIAL DE CHAPECÓ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AB081B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SC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1762B898" w14:textId="77777777" w:rsidR="00EA29D7" w:rsidRPr="00EA29D7" w:rsidRDefault="00EA29D7" w:rsidP="00EA29D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A29D7" w:rsidRPr="00EA29D7" w14:paraId="4107120E" w14:textId="77777777" w:rsidTr="00EA29D7">
              <w:trPr>
                <w:trHeight w:val="300"/>
              </w:trPr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CB56EF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1298311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D2E6DE" w14:textId="77777777" w:rsidR="00EA29D7" w:rsidRPr="00EA29D7" w:rsidRDefault="00EA29D7" w:rsidP="00EA29D7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UNIVERSIDADE DO OESTE DE SANTA CATARINA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EF9688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SC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076ECEFA" w14:textId="77777777" w:rsidR="00EA29D7" w:rsidRPr="00EA29D7" w:rsidRDefault="00EA29D7" w:rsidP="00EA29D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A29D7" w:rsidRPr="00EA29D7" w14:paraId="3B62FC31" w14:textId="77777777" w:rsidTr="00EA29D7">
              <w:trPr>
                <w:trHeight w:val="300"/>
              </w:trPr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4C76A2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lastRenderedPageBreak/>
                    <w:t>21608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6FECA2" w14:textId="77777777" w:rsidR="00EA29D7" w:rsidRPr="00EA29D7" w:rsidRDefault="00EA29D7" w:rsidP="00EA29D7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UNIVERSIDADE SÃO FRANCISCO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D5DD23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SP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7A918332" w14:textId="77777777" w:rsidR="00EA29D7" w:rsidRPr="00EA29D7" w:rsidRDefault="00EA29D7" w:rsidP="00EA29D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A29D7" w:rsidRPr="00EA29D7" w14:paraId="0014CBD6" w14:textId="77777777" w:rsidTr="00EA29D7">
              <w:trPr>
                <w:trHeight w:val="300"/>
              </w:trPr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1B459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6574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209E4A" w14:textId="77777777" w:rsidR="00EA29D7" w:rsidRPr="00EA29D7" w:rsidRDefault="00EA29D7" w:rsidP="00EA29D7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UNIVERSIDADE DO VALE DO PARAÍBA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653C33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SP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74C336A8" w14:textId="77777777" w:rsidR="00EA29D7" w:rsidRPr="00EA29D7" w:rsidRDefault="00EA29D7" w:rsidP="00EA29D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A29D7" w:rsidRPr="00EA29D7" w14:paraId="448670A9" w14:textId="77777777" w:rsidTr="00EA29D7">
              <w:trPr>
                <w:trHeight w:val="300"/>
              </w:trPr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DC8D83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1160943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2D99FC" w14:textId="77777777" w:rsidR="00EA29D7" w:rsidRPr="00EA29D7" w:rsidRDefault="00EA29D7" w:rsidP="00EA29D7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UNIVERSIDADE PAULISTA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790CEB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SP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6EF1924C" w14:textId="77777777" w:rsidR="00EA29D7" w:rsidRPr="00EA29D7" w:rsidRDefault="00EA29D7" w:rsidP="00EA29D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A29D7" w:rsidRPr="00EA29D7" w14:paraId="3FA32462" w14:textId="77777777" w:rsidTr="00EA29D7">
              <w:trPr>
                <w:trHeight w:val="300"/>
              </w:trPr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9CD164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1264619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19ECE7" w14:textId="77777777" w:rsidR="00EA29D7" w:rsidRPr="00EA29D7" w:rsidRDefault="00EA29D7" w:rsidP="00EA29D7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CENTRO UNIVERSITÁRIO DE PATOS DE MINAS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A23242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MG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496EEDBC" w14:textId="77777777" w:rsidR="00EA29D7" w:rsidRPr="00EA29D7" w:rsidRDefault="00EA29D7" w:rsidP="00EA29D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A29D7" w:rsidRPr="00EA29D7" w14:paraId="594431BF" w14:textId="77777777" w:rsidTr="00EA29D7">
              <w:trPr>
                <w:trHeight w:val="300"/>
              </w:trPr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B78A55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108426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42CAB3" w14:textId="77777777" w:rsidR="00EA29D7" w:rsidRPr="00EA29D7" w:rsidRDefault="00EA29D7" w:rsidP="00EA29D7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FACULDADE MATER DEI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671D8E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PR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43E592F9" w14:textId="77777777" w:rsidR="00EA29D7" w:rsidRPr="00EA29D7" w:rsidRDefault="00EA29D7" w:rsidP="00EA29D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A29D7" w:rsidRPr="00EA29D7" w14:paraId="51FB4C8B" w14:textId="77777777" w:rsidTr="00EA29D7">
              <w:trPr>
                <w:trHeight w:val="300"/>
              </w:trPr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355DAE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112596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57A844" w14:textId="77777777" w:rsidR="00EA29D7" w:rsidRPr="00EA29D7" w:rsidRDefault="00EA29D7" w:rsidP="00EA29D7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UNIVERSIDADE FEDERAL DE OURO PRETO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DEFA31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MG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6030FA32" w14:textId="77777777" w:rsidR="00EA29D7" w:rsidRPr="00EA29D7" w:rsidRDefault="00EA29D7" w:rsidP="00EA29D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A29D7" w:rsidRPr="00EA29D7" w14:paraId="638F0FCC" w14:textId="77777777" w:rsidTr="00EA29D7">
              <w:trPr>
                <w:trHeight w:val="300"/>
              </w:trPr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B45E6B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864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96F442" w14:textId="77777777" w:rsidR="00EA29D7" w:rsidRPr="00EA29D7" w:rsidRDefault="00EA29D7" w:rsidP="00EA29D7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PONTIFÍCIA UNIVERSIDADE CATÓLICA DO PARANÁ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254318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PR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648BD59F" w14:textId="77777777" w:rsidR="00EA29D7" w:rsidRPr="00EA29D7" w:rsidRDefault="00EA29D7" w:rsidP="00EA29D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A29D7" w:rsidRPr="00EA29D7" w14:paraId="28083861" w14:textId="77777777" w:rsidTr="00EA29D7">
              <w:trPr>
                <w:trHeight w:val="300"/>
              </w:trPr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5DF98D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12343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3B5409" w14:textId="77777777" w:rsidR="00EA29D7" w:rsidRPr="00EA29D7" w:rsidRDefault="00EA29D7" w:rsidP="00EA29D7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UNIVERSIDADE FEDERAL DO RIO GRANDE DO NORTE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3D7DC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RN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714CBD54" w14:textId="77777777" w:rsidR="00EA29D7" w:rsidRPr="00EA29D7" w:rsidRDefault="00EA29D7" w:rsidP="00EA29D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A29D7" w:rsidRPr="00EA29D7" w14:paraId="4F16DBB6" w14:textId="77777777" w:rsidTr="00EA29D7">
              <w:trPr>
                <w:trHeight w:val="300"/>
              </w:trPr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679FCD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1139576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6A6F03" w14:textId="77777777" w:rsidR="00EA29D7" w:rsidRPr="00EA29D7" w:rsidRDefault="00EA29D7" w:rsidP="00EA29D7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CENTRO UNIVERSITÁRIO AVANTIS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31A360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SC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2955792F" w14:textId="77777777" w:rsidR="00EA29D7" w:rsidRPr="00EA29D7" w:rsidRDefault="00EA29D7" w:rsidP="00EA29D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A29D7" w:rsidRPr="00EA29D7" w14:paraId="2E2DD065" w14:textId="77777777" w:rsidTr="00EA29D7">
              <w:trPr>
                <w:trHeight w:val="309"/>
              </w:trPr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F7B494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109294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D754FA" w14:textId="77777777" w:rsidR="00EA29D7" w:rsidRPr="00EA29D7" w:rsidRDefault="00EA29D7" w:rsidP="00EA29D7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ESCOLA SUPERIOR DE TECNOLOGIA E EDUCAÇÃO DE RIO CLARO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E3D20A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SP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24FD8D98" w14:textId="77777777" w:rsidR="00EA29D7" w:rsidRPr="00EA29D7" w:rsidRDefault="00EA29D7" w:rsidP="00EA29D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A29D7" w:rsidRPr="00EA29D7" w14:paraId="539C21F6" w14:textId="77777777" w:rsidTr="00EA29D7">
              <w:trPr>
                <w:trHeight w:val="257"/>
              </w:trPr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A073CE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1170808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8779C1" w14:textId="77777777" w:rsidR="00EA29D7" w:rsidRPr="00EA29D7" w:rsidRDefault="00EA29D7" w:rsidP="00EA29D7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UNIVERSIDADE REGIONAL INTEGRADA DO ALTO URUGUAI E DAS MISSÕES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56CBBC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RS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20D2D758" w14:textId="77777777" w:rsidR="00EA29D7" w:rsidRPr="00EA29D7" w:rsidRDefault="00EA29D7" w:rsidP="00EA29D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A29D7" w:rsidRPr="00EA29D7" w14:paraId="44761E33" w14:textId="77777777" w:rsidTr="00EA29D7">
              <w:trPr>
                <w:trHeight w:val="300"/>
              </w:trPr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CFAFCA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112596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978E8E" w14:textId="77777777" w:rsidR="00EA29D7" w:rsidRPr="00EA29D7" w:rsidRDefault="00EA29D7" w:rsidP="00EA29D7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UNIVERSIDADE FEDERAL DE OURO PRETO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44C3F1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MG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231DACAD" w14:textId="77777777" w:rsidR="00EA29D7" w:rsidRPr="00EA29D7" w:rsidRDefault="00EA29D7" w:rsidP="00EA29D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A29D7" w:rsidRPr="00EA29D7" w14:paraId="573C6915" w14:textId="77777777" w:rsidTr="00EA29D7">
              <w:trPr>
                <w:trHeight w:val="300"/>
              </w:trPr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716199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8939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B9E09B" w14:textId="77777777" w:rsidR="00EA29D7" w:rsidRPr="00EA29D7" w:rsidRDefault="00EA29D7" w:rsidP="00EA29D7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CENTRO UNIVERSITÁRIO FILADÉLFIA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EA72BA" w14:textId="77777777" w:rsidR="00EA29D7" w:rsidRPr="00EA29D7" w:rsidRDefault="00EA29D7" w:rsidP="00EA29D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A29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t-BR"/>
                    </w:rPr>
                    <w:t>PR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204020F0" w14:textId="77777777" w:rsidR="00EA29D7" w:rsidRPr="00EA29D7" w:rsidRDefault="00EA29D7" w:rsidP="00EA29D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09B49010" w14:textId="77777777" w:rsidR="004F158D" w:rsidRPr="00B20695" w:rsidRDefault="004F158D" w:rsidP="0075291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EF43C9C" w14:textId="77777777" w:rsidR="004F158D" w:rsidRDefault="004F158D" w:rsidP="004F158D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F158D" w:rsidRPr="00B20695" w14:paraId="7587519D" w14:textId="77777777" w:rsidTr="004F158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AC601CB" w14:textId="77777777" w:rsidR="004F158D" w:rsidRPr="00B20695" w:rsidRDefault="004F158D" w:rsidP="004F158D">
            <w:pPr>
              <w:numPr>
                <w:ilvl w:val="0"/>
                <w:numId w:val="11"/>
              </w:numPr>
              <w:ind w:left="321" w:hanging="28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93F8968" w14:textId="54EAFE16" w:rsidR="004F158D" w:rsidRPr="00B20695" w:rsidRDefault="004F158D" w:rsidP="0075291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Protocolo SICCAU nº </w:t>
            </w:r>
            <w:r w:rsidRPr="00B95810">
              <w:rPr>
                <w:rFonts w:ascii="Times New Roman" w:hAnsi="Times New Roman"/>
                <w:bCs/>
                <w:sz w:val="22"/>
                <w:szCs w:val="22"/>
              </w:rPr>
              <w:t xml:space="preserve">1180160/2020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– Parecer da Assessoria da CEF-CAU/BR nº 001/2020 - Alteração do módulo acadêmico do SICCAU </w:t>
            </w:r>
          </w:p>
        </w:tc>
      </w:tr>
      <w:tr w:rsidR="004F158D" w:rsidRPr="00B20695" w14:paraId="125A990D" w14:textId="77777777" w:rsidTr="004F158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352F762" w14:textId="77777777" w:rsidR="004F158D" w:rsidRPr="00B20695" w:rsidRDefault="004F158D" w:rsidP="007529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0E9547B" w14:textId="77777777" w:rsidR="004F158D" w:rsidRPr="00B20695" w:rsidRDefault="004F158D" w:rsidP="007529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4F158D" w:rsidRPr="00B20695" w14:paraId="241BEB08" w14:textId="77777777" w:rsidTr="004F158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8AE3B33" w14:textId="77777777" w:rsidR="004F158D" w:rsidRPr="00B20695" w:rsidRDefault="004F158D" w:rsidP="007529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F21F0B4" w14:textId="77777777" w:rsidR="004F158D" w:rsidRPr="00B20695" w:rsidRDefault="004F158D" w:rsidP="007529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4F158D" w:rsidRPr="00B20695" w14:paraId="290532D3" w14:textId="77777777" w:rsidTr="004F158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9E158EE" w14:textId="477B96BA" w:rsidR="004F158D" w:rsidRPr="00B20695" w:rsidRDefault="004F158D" w:rsidP="007529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E4C8C06" w14:textId="307215D2" w:rsidR="00752911" w:rsidRPr="002A2E7C" w:rsidRDefault="00752911" w:rsidP="00752911">
            <w:pPr>
              <w:spacing w:before="40" w:after="80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Deliberação nº 052/2020_CEF-CAU/BR, que definiu:</w:t>
            </w:r>
          </w:p>
          <w:p w14:paraId="5CBF9F3B" w14:textId="77777777" w:rsidR="00752911" w:rsidRDefault="00752911" w:rsidP="00752911">
            <w:pPr>
              <w:suppressAutoHyphens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32D75C73" w14:textId="212D2A61" w:rsidR="00752911" w:rsidRPr="00752911" w:rsidRDefault="00752911" w:rsidP="00752911">
            <w:pPr>
              <w:suppressAutoHyphens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1- </w:t>
            </w:r>
            <w:r w:rsidRPr="0075291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Solicitar ao Centro de Serviços Compartilhados (CSC) do CAU/BR a implantação das alterações constantes no Parecer nº 001/CEF/2020 no SICCAU como adequação à </w:t>
            </w:r>
            <w:r w:rsidRPr="00752911">
              <w:rPr>
                <w:rFonts w:ascii="Times New Roman" w:hAnsi="Times New Roman"/>
                <w:sz w:val="22"/>
                <w:szCs w:val="22"/>
              </w:rPr>
              <w:t>Portaria Normativa MEC nº 21, de 21 de dezembro de 2017</w:t>
            </w:r>
            <w:r w:rsidRPr="0075291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 e</w:t>
            </w:r>
          </w:p>
          <w:p w14:paraId="0B02757B" w14:textId="77777777" w:rsidR="00752911" w:rsidRDefault="00752911" w:rsidP="007529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151D885E" w14:textId="18EC7C6E" w:rsidR="004F158D" w:rsidRDefault="00752911" w:rsidP="00752911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2- </w:t>
            </w:r>
            <w:r w:rsidRPr="00752911">
              <w:rPr>
                <w:rFonts w:ascii="Times New Roman" w:hAnsi="Times New Roman"/>
                <w:sz w:val="22"/>
                <w:szCs w:val="22"/>
              </w:rPr>
              <w:t>Encaminhar a presente deliberação à Secretaria Geral da Mesa para conhecimento, remessa à Presidência do CAU/BR e ao CSC-CAU/BR, e demais providências.</w:t>
            </w:r>
          </w:p>
        </w:tc>
      </w:tr>
    </w:tbl>
    <w:p w14:paraId="5E1449E0" w14:textId="77777777" w:rsidR="004F158D" w:rsidRDefault="004F158D" w:rsidP="004F158D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F158D" w:rsidRPr="00402E59" w14:paraId="106FF2AF" w14:textId="77777777" w:rsidTr="004F158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B630A83" w14:textId="77777777" w:rsidR="004F158D" w:rsidRPr="00402E59" w:rsidRDefault="004F158D" w:rsidP="004F158D">
            <w:pPr>
              <w:numPr>
                <w:ilvl w:val="0"/>
                <w:numId w:val="11"/>
              </w:numPr>
              <w:ind w:left="321" w:hanging="28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1973243" w14:textId="718ED638" w:rsidR="004F158D" w:rsidRPr="006509BF" w:rsidRDefault="004F158D" w:rsidP="00752911">
            <w:pPr>
              <w:jc w:val="both"/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  <w:r w:rsidRPr="00484106">
              <w:rPr>
                <w:rFonts w:ascii="Times New Roman" w:hAnsi="Times New Roman"/>
                <w:bCs/>
                <w:sz w:val="22"/>
                <w:szCs w:val="22"/>
              </w:rPr>
              <w:t xml:space="preserve">Protocolos Siccau nº </w:t>
            </w: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1122824/2020 - </w:t>
            </w:r>
            <w:r w:rsidRPr="0045728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Sugestão de alteração da Certidão para fins de credenciamento de arquitetos e urbanistas perante o Instituto Nacional de Colonização e Reforma Agrária (INCRA</w:t>
            </w: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)</w:t>
            </w:r>
          </w:p>
        </w:tc>
      </w:tr>
      <w:tr w:rsidR="004F158D" w:rsidRPr="00B20695" w14:paraId="50F47815" w14:textId="77777777" w:rsidTr="004F158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1BDDBD9" w14:textId="77777777" w:rsidR="004F158D" w:rsidRPr="00B20695" w:rsidRDefault="004F158D" w:rsidP="007529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BA7D71E" w14:textId="77777777" w:rsidR="004F158D" w:rsidRPr="00B20695" w:rsidRDefault="004F158D" w:rsidP="007529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CAU/SP</w:t>
            </w:r>
          </w:p>
        </w:tc>
      </w:tr>
      <w:tr w:rsidR="004F158D" w:rsidRPr="00B20695" w14:paraId="6570520D" w14:textId="77777777" w:rsidTr="004F158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DAFA3D5" w14:textId="77777777" w:rsidR="004F158D" w:rsidRPr="00B20695" w:rsidRDefault="004F158D" w:rsidP="007529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62CF2ED" w14:textId="77777777" w:rsidR="004F158D" w:rsidRPr="00B20695" w:rsidRDefault="004F158D" w:rsidP="007529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4F158D" w:rsidRPr="00B20695" w14:paraId="5F12E357" w14:textId="77777777" w:rsidTr="004F158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296A83B" w14:textId="72A86E4C" w:rsidR="004F158D" w:rsidRPr="00B20695" w:rsidRDefault="004F158D" w:rsidP="007529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A445A3F" w14:textId="0CB6649E" w:rsidR="00752911" w:rsidRPr="002A2E7C" w:rsidRDefault="00752911" w:rsidP="00752911">
            <w:pPr>
              <w:spacing w:before="40" w:after="80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Deliberação nº 053/2020_CEF-CAU/BR, que definiu:</w:t>
            </w:r>
          </w:p>
          <w:p w14:paraId="31E49C13" w14:textId="77777777" w:rsidR="00752911" w:rsidRDefault="00752911" w:rsidP="007529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3EB4D800" w14:textId="04EDCD2B" w:rsidR="00752911" w:rsidRDefault="00752911" w:rsidP="007529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–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Informar ao CAU/SP que a atualização no SICCAU da descrição dos documentos exigidos para a emissão da </w:t>
            </w:r>
            <w:r w:rsidRPr="0045728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Certidão para fins de credenciamento de arquitetos e urbanistas perante o</w:t>
            </w: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5728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ncra foi solicitada pela SGM ao CSC, em </w:t>
            </w:r>
            <w:r w:rsidRPr="000A7328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concordância</w:t>
            </w: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com a </w:t>
            </w:r>
            <w:r w:rsidRPr="00DC07B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DPOBR Nº 00101-06/2020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14:paraId="3ACF495F" w14:textId="77777777" w:rsidR="00752911" w:rsidRDefault="00752911" w:rsidP="007529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3D3EA564" w14:textId="77777777" w:rsidR="00752911" w:rsidRDefault="00752911" w:rsidP="007529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2- Esclarecer que não consta na </w:t>
            </w:r>
            <w:r w:rsidRPr="00DC07B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DPOBR Nº 00101-06/2020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 possibilidade de apresentação de CAT para fins da emissão da Certidão em tela e, portanto, esta opção deve ser retirada do SICCAU com urgência.</w:t>
            </w:r>
          </w:p>
          <w:p w14:paraId="275BCC0A" w14:textId="77777777" w:rsidR="00752911" w:rsidRPr="00835274" w:rsidRDefault="00752911" w:rsidP="007529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07AF65E4" w14:textId="77777777" w:rsidR="00752911" w:rsidRDefault="00752911" w:rsidP="007529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</w:t>
            </w: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–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à SGM que reitere ao CSC-CAU/BR a solicitação do GAD sob nº</w:t>
            </w:r>
            <w:r w:rsidRPr="00C44F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0027279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criado pela área de ensino do CAU/SP, com o propósito de fazer cumprir o estabelecido na </w:t>
            </w:r>
            <w:r w:rsidRPr="00DC07B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DPOBR Nº 00101-06/2020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14:paraId="6EE48F87" w14:textId="77777777" w:rsidR="00752911" w:rsidRDefault="00752911" w:rsidP="00752911">
            <w:pPr>
              <w:spacing w:after="20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Hlk52535341"/>
          </w:p>
          <w:p w14:paraId="08C094A3" w14:textId="017E9F61" w:rsidR="004F158D" w:rsidRDefault="00752911" w:rsidP="00752911">
            <w:pPr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4 - E</w:t>
            </w:r>
            <w:r w:rsidRPr="00D07BE8">
              <w:rPr>
                <w:rFonts w:ascii="Times New Roman" w:hAnsi="Times New Roman"/>
                <w:sz w:val="22"/>
                <w:szCs w:val="22"/>
              </w:rPr>
              <w:t>ncaminhar a presente deliberação à Secretaria Geral da Mesa para conhecimento, remessa à Presidência do CAU/BR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ao CSC-CAU/BR</w:t>
            </w:r>
            <w:r w:rsidRPr="00D07BE8">
              <w:rPr>
                <w:rFonts w:ascii="Times New Roman" w:hAnsi="Times New Roman"/>
                <w:sz w:val="22"/>
                <w:szCs w:val="22"/>
              </w:rPr>
              <w:t>, e demais providências.</w:t>
            </w:r>
            <w:bookmarkEnd w:id="0"/>
          </w:p>
        </w:tc>
      </w:tr>
    </w:tbl>
    <w:p w14:paraId="2108A267" w14:textId="77777777" w:rsidR="004F158D" w:rsidRDefault="004F158D" w:rsidP="004F158D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F158D" w:rsidRPr="00402E59" w14:paraId="12C22C74" w14:textId="77777777" w:rsidTr="004F158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34B0F8D" w14:textId="77777777" w:rsidR="004F158D" w:rsidRPr="00402E59" w:rsidRDefault="004F158D" w:rsidP="004F158D">
            <w:pPr>
              <w:numPr>
                <w:ilvl w:val="0"/>
                <w:numId w:val="11"/>
              </w:numPr>
              <w:ind w:left="321" w:hanging="28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1A06EA9" w14:textId="4690DE81" w:rsidR="004F158D" w:rsidRPr="006509BF" w:rsidRDefault="004F158D" w:rsidP="0075291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2"/>
                <w:szCs w:val="22"/>
                <w:highlight w:val="yellow"/>
              </w:rPr>
            </w:pPr>
            <w:r w:rsidRPr="002542D4">
              <w:rPr>
                <w:rFonts w:ascii="Times New Roman" w:hAnsi="Times New Roman"/>
                <w:bCs/>
                <w:sz w:val="22"/>
                <w:szCs w:val="22"/>
              </w:rPr>
              <w:t xml:space="preserve">Protocolo Siccau nº </w:t>
            </w:r>
            <w:r w:rsidRPr="009102D3">
              <w:rPr>
                <w:rFonts w:ascii="Times New Roman" w:hAnsi="Times New Roman"/>
                <w:bCs/>
                <w:sz w:val="22"/>
                <w:szCs w:val="22"/>
              </w:rPr>
              <w:t>1121355/2020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- S</w:t>
            </w:r>
            <w:r w:rsidRPr="00C95269">
              <w:rPr>
                <w:rFonts w:ascii="Times New Roman" w:hAnsi="Times New Roman"/>
                <w:bCs/>
                <w:sz w:val="22"/>
                <w:szCs w:val="22"/>
              </w:rPr>
              <w:t>ugestões sobre os normativos vigentes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95269">
              <w:rPr>
                <w:rFonts w:ascii="Times New Roman" w:hAnsi="Times New Roman"/>
                <w:bCs/>
                <w:sz w:val="22"/>
                <w:szCs w:val="22"/>
              </w:rPr>
              <w:t xml:space="preserve">que tratam das anotações de pós-graduações </w:t>
            </w:r>
            <w:r w:rsidRPr="002E22E3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lato</w:t>
            </w:r>
            <w:r w:rsidRPr="00C95269">
              <w:rPr>
                <w:rFonts w:ascii="Times New Roman" w:hAnsi="Times New Roman"/>
                <w:bCs/>
                <w:sz w:val="22"/>
                <w:szCs w:val="22"/>
              </w:rPr>
              <w:t xml:space="preserve"> e </w:t>
            </w:r>
            <w:r w:rsidRPr="002E22E3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stricto sensu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</w:tr>
      <w:tr w:rsidR="004F158D" w:rsidRPr="00B20695" w14:paraId="4F9D54B6" w14:textId="77777777" w:rsidTr="004F158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E301690" w14:textId="77777777" w:rsidR="004F158D" w:rsidRPr="00B20695" w:rsidRDefault="004F158D" w:rsidP="007529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5DE6389" w14:textId="77777777" w:rsidR="004F158D" w:rsidRPr="00B20695" w:rsidRDefault="004F158D" w:rsidP="007529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CAU/SP</w:t>
            </w:r>
          </w:p>
        </w:tc>
      </w:tr>
      <w:tr w:rsidR="004F158D" w:rsidRPr="00B20695" w14:paraId="7E8D8C1A" w14:textId="77777777" w:rsidTr="004F158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1C7B111" w14:textId="77777777" w:rsidR="004F158D" w:rsidRPr="00B20695" w:rsidRDefault="004F158D" w:rsidP="007529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4E0C90B" w14:textId="77777777" w:rsidR="004F158D" w:rsidRPr="00B20695" w:rsidRDefault="004F158D" w:rsidP="007529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4F158D" w:rsidRPr="00B20695" w14:paraId="064711F6" w14:textId="77777777" w:rsidTr="004F158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817F56E" w14:textId="6F88B60C" w:rsidR="004F158D" w:rsidRPr="00B20695" w:rsidRDefault="004F158D" w:rsidP="007529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4BE709C" w14:textId="2E9381DE" w:rsidR="00752911" w:rsidRPr="002A2E7C" w:rsidRDefault="00752911" w:rsidP="00752911">
            <w:pPr>
              <w:spacing w:before="40" w:after="80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Deliberação nº 054/2020_CEF-CAU/BR, que definiu:</w:t>
            </w:r>
          </w:p>
          <w:p w14:paraId="2EA28845" w14:textId="77777777" w:rsidR="00752911" w:rsidRDefault="00752911" w:rsidP="007529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19AE612E" w14:textId="744C4FE9" w:rsidR="00752911" w:rsidRDefault="00752911" w:rsidP="007529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1- Esclarecer </w:t>
            </w:r>
            <w:r w:rsidRPr="00FC1AF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ao CAU/SP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que esta CEF solicitou alteração no SICCAU possibilitando a anotação dos cursos </w:t>
            </w:r>
            <w:r w:rsidRPr="00BF3BE0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pt-BR"/>
              </w:rPr>
              <w:t>lato sensu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sem os campos referentes ao Trabalho Acadê</w:t>
            </w:r>
            <w:r w:rsidRPr="00BF3BE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mico, em cumprimento especificamente da Resolução CNE/CES nº 1, de 6 de abril de 2018.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51D2D855" w14:textId="77777777" w:rsidR="00752911" w:rsidRDefault="00752911" w:rsidP="007529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</w:p>
          <w:p w14:paraId="20C21EAE" w14:textId="77777777" w:rsidR="00752911" w:rsidRPr="00FC1AF4" w:rsidRDefault="00752911" w:rsidP="007529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C1AF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 – Esclarecer ao CAU/SP que o regramento para </w:t>
            </w:r>
            <w:r w:rsidRPr="00FC1AF4">
              <w:rPr>
                <w:rFonts w:ascii="Times New Roman" w:hAnsi="Times New Roman"/>
                <w:bCs/>
                <w:sz w:val="22"/>
                <w:szCs w:val="22"/>
              </w:rPr>
              <w:t xml:space="preserve">anotações de pós-graduações </w:t>
            </w:r>
            <w:r w:rsidRPr="00FC1AF4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lato</w:t>
            </w:r>
            <w:r w:rsidRPr="00FC1AF4">
              <w:rPr>
                <w:rFonts w:ascii="Times New Roman" w:hAnsi="Times New Roman"/>
                <w:bCs/>
                <w:sz w:val="22"/>
                <w:szCs w:val="22"/>
              </w:rPr>
              <w:t xml:space="preserve"> e </w:t>
            </w:r>
            <w:r w:rsidRPr="00FC1AF4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stricto sensu</w:t>
            </w:r>
            <w:r w:rsidRPr="00FC1AF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nos registros dos arquitetos e urbanistas está sendo revisto no âmbito do CAU/BR com a elaboração do </w:t>
            </w:r>
            <w:r w:rsidRPr="00FC1AF4">
              <w:rPr>
                <w:rFonts w:ascii="Times New Roman" w:hAnsi="Times New Roman"/>
                <w:sz w:val="22"/>
                <w:szCs w:val="22"/>
              </w:rPr>
              <w:t xml:space="preserve">Projeto de Resolução </w:t>
            </w:r>
            <w:r w:rsidRPr="00FC1AF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que dispõe sobre concessão e alteração de registro de arquiteto e urbanista no CAU, e que a incorporação das sugestões constantes na </w:t>
            </w:r>
            <w:r w:rsidRPr="00FC1AF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Deliberação CEF-CAU/SP nº Nº234/2020 serão avaliadas por esta CEF antes da aprovação do texto do referido projeto de Resolução. </w:t>
            </w:r>
          </w:p>
          <w:p w14:paraId="521FBEF8" w14:textId="77777777" w:rsidR="00752911" w:rsidRPr="00F30E0D" w:rsidRDefault="00752911" w:rsidP="007529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</w:p>
          <w:p w14:paraId="26EE0E0E" w14:textId="77777777" w:rsidR="00752911" w:rsidRPr="00FC1AF4" w:rsidRDefault="00752911" w:rsidP="007529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C1AF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3 – Solicitar ao CAU/SP que mantenha o cumprimento das Resoluções vigentes para as </w:t>
            </w:r>
            <w:r w:rsidRPr="00FC1AF4">
              <w:rPr>
                <w:rFonts w:ascii="Times New Roman" w:hAnsi="Times New Roman"/>
                <w:bCs/>
                <w:sz w:val="22"/>
                <w:szCs w:val="22"/>
              </w:rPr>
              <w:t xml:space="preserve">anotações de pós-graduações </w:t>
            </w:r>
            <w:r w:rsidRPr="00FC1AF4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lato</w:t>
            </w:r>
            <w:r w:rsidRPr="00FC1AF4">
              <w:rPr>
                <w:rFonts w:ascii="Times New Roman" w:hAnsi="Times New Roman"/>
                <w:bCs/>
                <w:sz w:val="22"/>
                <w:szCs w:val="22"/>
              </w:rPr>
              <w:t xml:space="preserve"> e </w:t>
            </w:r>
            <w:r w:rsidRPr="00FC1AF4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stricto sensu</w:t>
            </w:r>
            <w:r w:rsidRPr="00FC1AF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nos casos não tratados na Deliberação CEF-CAU/BR nº 86/2019, até que o novo normativo seja aprovado;</w:t>
            </w:r>
          </w:p>
          <w:p w14:paraId="159E0063" w14:textId="77777777" w:rsidR="00752911" w:rsidRPr="00F30E0D" w:rsidRDefault="00752911" w:rsidP="007529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</w:p>
          <w:p w14:paraId="69818C83" w14:textId="77777777" w:rsidR="00752911" w:rsidRPr="00D803ED" w:rsidRDefault="00752911" w:rsidP="007529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803E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 – Solicitar à SGM que reitere ao CSC-CAU/BR o disposto na Deliberação CEF-CAU/BR nº 86/2019, com o propósito de fazer cumprir o estabelecido na Resolução CNE/CES nº 1, de 6 de abril de 2018</w:t>
            </w:r>
            <w:r w:rsidRPr="00D803ED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pt-BR"/>
              </w:rPr>
              <w:t xml:space="preserve"> </w:t>
            </w:r>
            <w:r w:rsidRPr="00D803E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 de possibilitar aos arquitetos e urbanistas interessados o aproveitamento das matérias cursadas em curso de pós-graduação </w:t>
            </w:r>
            <w:r w:rsidRPr="00D803ED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pt-BR"/>
              </w:rPr>
              <w:t>stricto sensu</w:t>
            </w:r>
            <w:r w:rsidRPr="00D803E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como certificação de cursos de especialização;</w:t>
            </w:r>
          </w:p>
          <w:p w14:paraId="29F8606C" w14:textId="77777777" w:rsidR="00752911" w:rsidRPr="00F30E0D" w:rsidRDefault="00752911" w:rsidP="007529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</w:p>
          <w:p w14:paraId="7A2F5E71" w14:textId="0C09F017" w:rsidR="004F158D" w:rsidRDefault="00752911" w:rsidP="00752911">
            <w:pPr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1AF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5 - E</w:t>
            </w:r>
            <w:r w:rsidRPr="00FC1AF4">
              <w:rPr>
                <w:rFonts w:ascii="Times New Roman" w:hAnsi="Times New Roman"/>
                <w:sz w:val="22"/>
                <w:szCs w:val="22"/>
              </w:rPr>
              <w:t>ncaminhar a presente deliberação à Secretaria Geral da Mesa para conhecimento, remessa à Presidência do CAU/BR e ao CSC-CAU/BR, e demais providências.</w:t>
            </w:r>
          </w:p>
        </w:tc>
      </w:tr>
    </w:tbl>
    <w:p w14:paraId="1744AADF" w14:textId="77777777" w:rsidR="004F158D" w:rsidRDefault="004F158D" w:rsidP="004F158D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F158D" w:rsidRPr="00402E59" w14:paraId="6947E017" w14:textId="77777777" w:rsidTr="004F158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05BF65E" w14:textId="77777777" w:rsidR="004F158D" w:rsidRPr="00402E59" w:rsidRDefault="004F158D" w:rsidP="007529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3074752" w14:textId="562287C7" w:rsidR="004F158D" w:rsidRPr="006509BF" w:rsidRDefault="004F158D" w:rsidP="00752911">
            <w:pPr>
              <w:pStyle w:val="Pr-formataoHTML"/>
              <w:jc w:val="both"/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Saúde mental no ensino de arquitetura e urbanismo </w:t>
            </w:r>
          </w:p>
        </w:tc>
      </w:tr>
      <w:tr w:rsidR="004F158D" w:rsidRPr="00B20695" w14:paraId="51E0E568" w14:textId="77777777" w:rsidTr="004F158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56CC141" w14:textId="77777777" w:rsidR="004F158D" w:rsidRPr="00B20695" w:rsidRDefault="004F158D" w:rsidP="007529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83E877F" w14:textId="77777777" w:rsidR="004F158D" w:rsidRPr="004F5E72" w:rsidRDefault="004F158D" w:rsidP="00752911">
            <w:pPr>
              <w:rPr>
                <w:rFonts w:ascii="Times New Roman" w:hAnsi="Times New Roman"/>
                <w:sz w:val="22"/>
                <w:szCs w:val="22"/>
              </w:rPr>
            </w:pPr>
            <w:r w:rsidRPr="004F5E72">
              <w:rPr>
                <w:rFonts w:ascii="Times New Roman" w:hAnsi="Times New Roman"/>
                <w:sz w:val="22"/>
                <w:szCs w:val="22"/>
              </w:rPr>
              <w:t>Assessoria de Comunicação CAU/</w:t>
            </w:r>
            <w:r>
              <w:rPr>
                <w:rFonts w:ascii="Times New Roman" w:hAnsi="Times New Roman"/>
                <w:sz w:val="22"/>
                <w:szCs w:val="22"/>
              </w:rPr>
              <w:t>BR</w:t>
            </w:r>
          </w:p>
        </w:tc>
      </w:tr>
      <w:tr w:rsidR="004F158D" w:rsidRPr="00B20695" w14:paraId="65A78800" w14:textId="77777777" w:rsidTr="004F158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BCDB18E" w14:textId="77777777" w:rsidR="004F158D" w:rsidRPr="00B20695" w:rsidRDefault="004F158D" w:rsidP="007529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D216834" w14:textId="77777777" w:rsidR="004F158D" w:rsidRPr="00B20695" w:rsidRDefault="004F158D" w:rsidP="007529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4F158D" w:rsidRPr="00B20695" w14:paraId="084187DB" w14:textId="77777777" w:rsidTr="004F158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A36DB7A" w14:textId="550584CB" w:rsidR="004F158D" w:rsidRPr="00B20695" w:rsidRDefault="004F158D" w:rsidP="007529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58E8999" w14:textId="7663D185" w:rsidR="004F158D" w:rsidRDefault="002D0A33" w:rsidP="007529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tomou conhecimento do assunto.</w:t>
            </w:r>
          </w:p>
        </w:tc>
      </w:tr>
    </w:tbl>
    <w:p w14:paraId="67196487" w14:textId="77777777" w:rsidR="004F158D" w:rsidRDefault="004F158D" w:rsidP="004F158D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F158D" w:rsidRPr="00402E59" w14:paraId="64558AAE" w14:textId="77777777" w:rsidTr="004F158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4328AE6" w14:textId="77777777" w:rsidR="004F158D" w:rsidRPr="00402E59" w:rsidRDefault="004F158D" w:rsidP="007529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2077D10" w14:textId="05BFCBD1" w:rsidR="004F158D" w:rsidRPr="00990B87" w:rsidRDefault="004F158D" w:rsidP="00752911">
            <w:pPr>
              <w:pStyle w:val="Pr-formataoHTML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Cs/>
                <w:sz w:val="22"/>
                <w:szCs w:val="22"/>
              </w:rPr>
              <w:t xml:space="preserve">Projeto de Acreditação de Cursos </w:t>
            </w:r>
            <w:r w:rsidRPr="00990B87">
              <w:rPr>
                <w:rFonts w:ascii="Times New Roman" w:hAnsi="Times New Roman"/>
                <w:bCs/>
                <w:sz w:val="22"/>
                <w:szCs w:val="22"/>
              </w:rPr>
              <w:t xml:space="preserve">de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A</w:t>
            </w:r>
            <w:r w:rsidRPr="00990B87">
              <w:rPr>
                <w:rFonts w:ascii="Times New Roman" w:hAnsi="Times New Roman"/>
                <w:bCs/>
                <w:sz w:val="22"/>
                <w:szCs w:val="22"/>
              </w:rPr>
              <w:t xml:space="preserve">rquitetura e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U</w:t>
            </w:r>
            <w:r w:rsidRPr="00990B87">
              <w:rPr>
                <w:rFonts w:ascii="Times New Roman" w:hAnsi="Times New Roman"/>
                <w:bCs/>
                <w:sz w:val="22"/>
                <w:szCs w:val="22"/>
              </w:rPr>
              <w:t>rbanismo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</w:tr>
      <w:tr w:rsidR="004F158D" w:rsidRPr="00B20695" w14:paraId="6603ADC1" w14:textId="77777777" w:rsidTr="004F158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0B61412" w14:textId="77777777" w:rsidR="004F158D" w:rsidRPr="00B20695" w:rsidRDefault="004F158D" w:rsidP="007529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42CCEBB" w14:textId="77777777" w:rsidR="004F158D" w:rsidRPr="00A607FE" w:rsidRDefault="004F158D" w:rsidP="00752911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4F158D" w:rsidRPr="00B20695" w14:paraId="738EF2C5" w14:textId="77777777" w:rsidTr="004F158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62DAC71" w14:textId="77777777" w:rsidR="004F158D" w:rsidRPr="00B20695" w:rsidRDefault="004F158D" w:rsidP="007529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13D3109" w14:textId="77777777" w:rsidR="004F158D" w:rsidRPr="00B20695" w:rsidRDefault="004F158D" w:rsidP="007529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4F158D" w:rsidRPr="00B20695" w14:paraId="6C7BB55E" w14:textId="77777777" w:rsidTr="004F158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C84155D" w14:textId="60E9D1F4" w:rsidR="004F158D" w:rsidRPr="00B20695" w:rsidRDefault="004F158D" w:rsidP="007529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23453B2" w14:textId="0801A0EC" w:rsidR="004F158D" w:rsidRDefault="002D0A33" w:rsidP="007529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Coordenadora Andrea informou sobre o andamento dos trabalhos.</w:t>
            </w:r>
          </w:p>
        </w:tc>
      </w:tr>
    </w:tbl>
    <w:p w14:paraId="4E045ADD" w14:textId="77777777" w:rsidR="004F158D" w:rsidRDefault="004F158D" w:rsidP="004F158D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F158D" w:rsidRPr="00402E59" w14:paraId="34C119A8" w14:textId="77777777" w:rsidTr="004F158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81EAE53" w14:textId="77777777" w:rsidR="004F158D" w:rsidRPr="00402E59" w:rsidRDefault="004F158D" w:rsidP="007529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6C8E9E1" w14:textId="44656391" w:rsidR="004F158D" w:rsidRDefault="004F158D" w:rsidP="00752911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605020">
              <w:rPr>
                <w:rFonts w:ascii="Times New Roman" w:hAnsi="Times New Roman"/>
                <w:bCs/>
                <w:sz w:val="22"/>
                <w:szCs w:val="22"/>
              </w:rPr>
              <w:t>Protocolo SICCAU nº 1099855/2020 - Nota Pública sobre aulas virtuais e ensino EAD</w:t>
            </w:r>
          </w:p>
        </w:tc>
      </w:tr>
      <w:tr w:rsidR="004F158D" w:rsidRPr="00B20695" w14:paraId="4381FE4C" w14:textId="77777777" w:rsidTr="004F158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F020F5B" w14:textId="77777777" w:rsidR="004F158D" w:rsidRPr="00B20695" w:rsidRDefault="004F158D" w:rsidP="007529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D140148" w14:textId="77777777" w:rsidR="004F158D" w:rsidRDefault="004F158D" w:rsidP="007529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CAU/BA</w:t>
            </w:r>
          </w:p>
        </w:tc>
      </w:tr>
      <w:tr w:rsidR="004F158D" w:rsidRPr="00B20695" w14:paraId="07F0315C" w14:textId="77777777" w:rsidTr="004F158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D058CF6" w14:textId="77777777" w:rsidR="004F158D" w:rsidRPr="00B20695" w:rsidRDefault="004F158D" w:rsidP="007529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8FDB407" w14:textId="77777777" w:rsidR="004F158D" w:rsidRDefault="004F158D" w:rsidP="007529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4F158D" w:rsidRPr="00B20695" w14:paraId="330B514D" w14:textId="77777777" w:rsidTr="004F158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2FA9BA7" w14:textId="543AD1B6" w:rsidR="004F158D" w:rsidRPr="00B20695" w:rsidRDefault="004F158D" w:rsidP="007529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33212E3" w14:textId="67E3FC37" w:rsidR="004F158D" w:rsidRDefault="00752911" w:rsidP="007529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tomou conhecimento do documento.</w:t>
            </w:r>
          </w:p>
        </w:tc>
      </w:tr>
    </w:tbl>
    <w:p w14:paraId="24A24E78" w14:textId="77777777" w:rsidR="004F158D" w:rsidRDefault="004F158D" w:rsidP="004F158D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F158D" w:rsidRPr="00402E59" w14:paraId="50D57976" w14:textId="77777777" w:rsidTr="004F158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1A92657" w14:textId="77777777" w:rsidR="004F158D" w:rsidRPr="00402E59" w:rsidRDefault="004F158D" w:rsidP="007529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1309BCA" w14:textId="70CCD79B" w:rsidR="004F158D" w:rsidRDefault="004F158D" w:rsidP="00752911">
            <w:pPr>
              <w:pStyle w:val="Pr-formataoHTML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605020">
              <w:rPr>
                <w:rFonts w:ascii="Times New Roman" w:hAnsi="Times New Roman"/>
                <w:bCs/>
                <w:sz w:val="22"/>
                <w:szCs w:val="22"/>
              </w:rPr>
              <w:t xml:space="preserve">Protocolo SICCAU nº </w:t>
            </w:r>
            <w:r w:rsidRPr="00605020">
              <w:rPr>
                <w:rFonts w:ascii="Times New Roman" w:hAnsi="Times New Roman"/>
                <w:sz w:val="22"/>
                <w:szCs w:val="22"/>
              </w:rPr>
              <w:t xml:space="preserve">1161957/ </w:t>
            </w:r>
            <w:r w:rsidRPr="00605020">
              <w:rPr>
                <w:rFonts w:ascii="Times New Roman" w:hAnsi="Times New Roman"/>
                <w:bCs/>
                <w:sz w:val="22"/>
                <w:szCs w:val="22"/>
              </w:rPr>
              <w:t xml:space="preserve">2020 - </w:t>
            </w:r>
            <w:r w:rsidRPr="00605020">
              <w:rPr>
                <w:rFonts w:ascii="Times New Roman" w:hAnsi="Times New Roman"/>
                <w:sz w:val="22"/>
                <w:szCs w:val="22"/>
              </w:rPr>
              <w:t xml:space="preserve">Manifestação em favor da qualidade do Ensino e da Aprendizagem no período da Pandemia do COVID-19 </w:t>
            </w:r>
          </w:p>
        </w:tc>
      </w:tr>
      <w:tr w:rsidR="004F158D" w:rsidRPr="00B20695" w14:paraId="043C3267" w14:textId="77777777" w:rsidTr="004F158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8A18A72" w14:textId="77777777" w:rsidR="004F158D" w:rsidRPr="00B20695" w:rsidRDefault="004F158D" w:rsidP="007529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8490470" w14:textId="77777777" w:rsidR="004F158D" w:rsidRDefault="004F158D" w:rsidP="007529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CAU/RS</w:t>
            </w:r>
          </w:p>
        </w:tc>
      </w:tr>
      <w:tr w:rsidR="004F158D" w:rsidRPr="00B20695" w14:paraId="0D1CAFAB" w14:textId="77777777" w:rsidTr="004F158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4665A9C" w14:textId="77777777" w:rsidR="004F158D" w:rsidRPr="00B20695" w:rsidRDefault="004F158D" w:rsidP="007529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5AEC733" w14:textId="77777777" w:rsidR="004F158D" w:rsidRDefault="004F158D" w:rsidP="007529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4F158D" w:rsidRPr="00B20695" w14:paraId="1E384E99" w14:textId="77777777" w:rsidTr="004F158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FEA8E88" w14:textId="712C1494" w:rsidR="004F158D" w:rsidRPr="00B20695" w:rsidRDefault="004F158D" w:rsidP="007529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46ABF43" w14:textId="7FAD6303" w:rsidR="004F158D" w:rsidRDefault="00752911" w:rsidP="007529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tomou conhecimento do documento.</w:t>
            </w:r>
          </w:p>
        </w:tc>
      </w:tr>
    </w:tbl>
    <w:p w14:paraId="208BF92E" w14:textId="77777777" w:rsidR="004F158D" w:rsidRDefault="004F158D" w:rsidP="004F158D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F158D" w:rsidRPr="00402E59" w14:paraId="3318F6E0" w14:textId="77777777" w:rsidTr="004F158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4E32D2F" w14:textId="77777777" w:rsidR="004F158D" w:rsidRPr="00402E59" w:rsidRDefault="004F158D" w:rsidP="007529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A4924E4" w14:textId="01915BFE" w:rsidR="004F158D" w:rsidRPr="006509BF" w:rsidRDefault="004F158D" w:rsidP="00752911">
            <w:pPr>
              <w:pStyle w:val="Pr-formataoHTML"/>
              <w:jc w:val="both"/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E</w:t>
            </w:r>
            <w:r w:rsidRPr="00AF5ED7">
              <w:rPr>
                <w:rFonts w:ascii="Times New Roman" w:hAnsi="Times New Roman"/>
                <w:bCs/>
                <w:sz w:val="22"/>
                <w:szCs w:val="22"/>
              </w:rPr>
              <w:t xml:space="preserve">nsino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Remoto </w:t>
            </w:r>
            <w:r w:rsidRPr="00AF5ED7">
              <w:rPr>
                <w:rFonts w:ascii="Times New Roman" w:hAnsi="Times New Roman"/>
                <w:bCs/>
                <w:sz w:val="22"/>
                <w:szCs w:val="22"/>
              </w:rPr>
              <w:t>em razão da pandemia da covid-19</w:t>
            </w:r>
            <w:r w:rsidRPr="002542D4"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</w:p>
        </w:tc>
      </w:tr>
      <w:tr w:rsidR="004F158D" w:rsidRPr="00B20695" w14:paraId="7A70037D" w14:textId="77777777" w:rsidTr="004F158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FC3C41E" w14:textId="77777777" w:rsidR="004F158D" w:rsidRPr="00B20695" w:rsidRDefault="004F158D" w:rsidP="007529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4479D72" w14:textId="77777777" w:rsidR="004F158D" w:rsidRPr="00B20695" w:rsidRDefault="004F158D" w:rsidP="007529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4F158D" w:rsidRPr="00B20695" w14:paraId="3AE3250C" w14:textId="77777777" w:rsidTr="004F158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642D3F6" w14:textId="77777777" w:rsidR="004F158D" w:rsidRPr="00B20695" w:rsidRDefault="004F158D" w:rsidP="007529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CCA6074" w14:textId="77777777" w:rsidR="004F158D" w:rsidRPr="00B20695" w:rsidRDefault="004F158D" w:rsidP="007529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4F158D" w:rsidRPr="00B20695" w14:paraId="15196AC6" w14:textId="77777777" w:rsidTr="004F158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DDD36C8" w14:textId="0B21E95A" w:rsidR="004F158D" w:rsidRPr="00B20695" w:rsidRDefault="004F158D" w:rsidP="007529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A8B827B" w14:textId="5A1C8CF2" w:rsidR="004F158D" w:rsidRDefault="002D0A33" w:rsidP="007529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pretende elaborar carta de acolhida aos egressos do segundo semestre de 2020.</w:t>
            </w:r>
          </w:p>
        </w:tc>
      </w:tr>
    </w:tbl>
    <w:p w14:paraId="37110E35" w14:textId="77777777" w:rsidR="004F158D" w:rsidRDefault="004F158D" w:rsidP="004F158D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F158D" w:rsidRPr="00402E59" w14:paraId="3AE5EF44" w14:textId="77777777" w:rsidTr="004F158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45AE0B8" w14:textId="77777777" w:rsidR="004F158D" w:rsidRPr="00402E59" w:rsidRDefault="004F158D" w:rsidP="007529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D6BC809" w14:textId="78587662" w:rsidR="004F158D" w:rsidRDefault="004F158D" w:rsidP="00752911">
            <w:pPr>
              <w:pStyle w:val="Pr-formataoHTML"/>
              <w:jc w:val="both"/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Embasamento para denúncias à CEF</w:t>
            </w:r>
          </w:p>
        </w:tc>
      </w:tr>
      <w:tr w:rsidR="004F158D" w:rsidRPr="00B20695" w14:paraId="6F1CA9B0" w14:textId="77777777" w:rsidTr="004F158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218D00F" w14:textId="77777777" w:rsidR="004F158D" w:rsidRPr="00B20695" w:rsidRDefault="004F158D" w:rsidP="007529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CF28673" w14:textId="77777777" w:rsidR="004F158D" w:rsidRPr="00B20695" w:rsidRDefault="004F158D" w:rsidP="007529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4F158D" w:rsidRPr="00B20695" w14:paraId="28A61788" w14:textId="77777777" w:rsidTr="004F158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9A6C2D1" w14:textId="77777777" w:rsidR="004F158D" w:rsidRPr="00B20695" w:rsidRDefault="004F158D" w:rsidP="007529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D8CABC2" w14:textId="77777777" w:rsidR="004F158D" w:rsidRPr="00B20695" w:rsidRDefault="004F158D" w:rsidP="007529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4F158D" w:rsidRPr="00B20695" w14:paraId="244F761D" w14:textId="77777777" w:rsidTr="004F158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C411821" w14:textId="1772EF8F" w:rsidR="004F158D" w:rsidRPr="00B20695" w:rsidRDefault="004F158D" w:rsidP="007529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84759DE" w14:textId="4C39974E" w:rsidR="004F158D" w:rsidRDefault="00752911" w:rsidP="002D0A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avaliou as normativas vigentes</w:t>
            </w:r>
            <w:r w:rsidR="00F73926">
              <w:rPr>
                <w:rFonts w:ascii="Times New Roman" w:hAnsi="Times New Roman"/>
                <w:sz w:val="22"/>
                <w:szCs w:val="22"/>
              </w:rPr>
              <w:t xml:space="preserve"> no CAU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para denúncias</w:t>
            </w:r>
            <w:r w:rsidR="00F73926">
              <w:rPr>
                <w:rFonts w:ascii="Times New Roman" w:hAnsi="Times New Roman"/>
                <w:sz w:val="22"/>
                <w:szCs w:val="22"/>
              </w:rPr>
              <w:t xml:space="preserve"> nas áreas de fiscalização do exercício profissional e </w:t>
            </w:r>
            <w:r w:rsidR="00F73926" w:rsidRPr="00F73926">
              <w:rPr>
                <w:rFonts w:ascii="Times New Roman" w:hAnsi="Times New Roman"/>
                <w:sz w:val="22"/>
                <w:szCs w:val="22"/>
              </w:rPr>
              <w:t>processo</w:t>
            </w:r>
            <w:r w:rsidR="00F73926">
              <w:rPr>
                <w:rFonts w:ascii="Times New Roman" w:hAnsi="Times New Roman"/>
                <w:sz w:val="22"/>
                <w:szCs w:val="22"/>
              </w:rPr>
              <w:t>s</w:t>
            </w:r>
            <w:r w:rsidR="00F73926" w:rsidRPr="00F73926">
              <w:rPr>
                <w:rFonts w:ascii="Times New Roman" w:hAnsi="Times New Roman"/>
                <w:sz w:val="22"/>
                <w:szCs w:val="22"/>
              </w:rPr>
              <w:t xml:space="preserve"> ético-disciplinar</w:t>
            </w:r>
            <w:r w:rsidR="00F73926">
              <w:rPr>
                <w:rFonts w:ascii="Times New Roman" w:hAnsi="Times New Roman"/>
                <w:sz w:val="22"/>
                <w:szCs w:val="22"/>
              </w:rPr>
              <w:t>es</w:t>
            </w:r>
            <w:r w:rsidR="002D0A33">
              <w:rPr>
                <w:rFonts w:ascii="Times New Roman" w:hAnsi="Times New Roman"/>
                <w:sz w:val="22"/>
                <w:szCs w:val="22"/>
              </w:rPr>
              <w:t>. Após r</w:t>
            </w:r>
            <w:r w:rsidR="00F73926">
              <w:rPr>
                <w:rFonts w:ascii="Times New Roman" w:hAnsi="Times New Roman"/>
                <w:sz w:val="22"/>
                <w:szCs w:val="22"/>
              </w:rPr>
              <w:t>efle</w:t>
            </w:r>
            <w:r w:rsidR="002D0A33">
              <w:rPr>
                <w:rFonts w:ascii="Times New Roman" w:hAnsi="Times New Roman"/>
                <w:sz w:val="22"/>
                <w:szCs w:val="22"/>
              </w:rPr>
              <w:t>xão</w:t>
            </w:r>
            <w:r w:rsidR="00F73926">
              <w:rPr>
                <w:rFonts w:ascii="Times New Roman" w:hAnsi="Times New Roman"/>
                <w:sz w:val="22"/>
                <w:szCs w:val="22"/>
              </w:rPr>
              <w:t xml:space="preserve"> acerca das possibilidades de denúncias na área de ensino</w:t>
            </w:r>
            <w:r w:rsidR="002D0A33">
              <w:rPr>
                <w:rFonts w:ascii="Times New Roman" w:hAnsi="Times New Roman"/>
                <w:sz w:val="22"/>
                <w:szCs w:val="22"/>
              </w:rPr>
              <w:t xml:space="preserve"> solicitou questionar a RIA e a Ouvidoria do CAU/BR quais as</w:t>
            </w:r>
            <w:r w:rsidR="002D0A33" w:rsidRPr="002D0A33">
              <w:rPr>
                <w:rFonts w:ascii="Times New Roman" w:hAnsi="Times New Roman"/>
                <w:sz w:val="22"/>
                <w:szCs w:val="22"/>
              </w:rPr>
              <w:t xml:space="preserve"> estatística</w:t>
            </w:r>
            <w:r w:rsidR="002D0A33">
              <w:rPr>
                <w:rFonts w:ascii="Times New Roman" w:hAnsi="Times New Roman"/>
                <w:sz w:val="22"/>
                <w:szCs w:val="22"/>
              </w:rPr>
              <w:t xml:space="preserve">s </w:t>
            </w:r>
            <w:r w:rsidR="002D0A33" w:rsidRPr="002D0A33">
              <w:rPr>
                <w:rFonts w:ascii="Times New Roman" w:hAnsi="Times New Roman"/>
                <w:sz w:val="22"/>
                <w:szCs w:val="22"/>
              </w:rPr>
              <w:t>relacionadas ao ensino e aos cursos de arquitetura e urbanismo recebidas nesses setores</w:t>
            </w:r>
            <w:r w:rsidR="002D0A3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06E17F05" w14:textId="77777777" w:rsidR="004F158D" w:rsidRDefault="004F158D" w:rsidP="004F158D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F158D" w:rsidRPr="00402E59" w14:paraId="017A43FA" w14:textId="77777777" w:rsidTr="004F158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3D2A8A7" w14:textId="77777777" w:rsidR="004F158D" w:rsidRPr="00402E59" w:rsidRDefault="004F158D" w:rsidP="007529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39CCD3C" w14:textId="66F5642A" w:rsidR="004F158D" w:rsidRDefault="004F158D" w:rsidP="00752911">
            <w:pPr>
              <w:pStyle w:val="Pr-formataoHTML"/>
              <w:jc w:val="both"/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</w:t>
            </w:r>
            <w:r w:rsidRPr="00A55B82">
              <w:rPr>
                <w:rFonts w:ascii="Times New Roman" w:hAnsi="Times New Roman"/>
                <w:bCs/>
                <w:sz w:val="22"/>
                <w:szCs w:val="22"/>
              </w:rPr>
              <w:t>erviços online do Conselho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de Arquitetura e Urbanismo</w:t>
            </w:r>
            <w:r w:rsidRPr="002542D4"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</w:p>
        </w:tc>
      </w:tr>
      <w:tr w:rsidR="004F158D" w:rsidRPr="00B20695" w14:paraId="59883FFB" w14:textId="77777777" w:rsidTr="004F158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A8E84BE" w14:textId="77777777" w:rsidR="004F158D" w:rsidRPr="00B20695" w:rsidRDefault="004F158D" w:rsidP="007529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8874C55" w14:textId="77777777" w:rsidR="004F158D" w:rsidRPr="00B20695" w:rsidRDefault="004F158D" w:rsidP="007529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4F158D" w:rsidRPr="00B20695" w14:paraId="32E16D16" w14:textId="77777777" w:rsidTr="004F158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B0B57A0" w14:textId="77777777" w:rsidR="004F158D" w:rsidRPr="00B20695" w:rsidRDefault="004F158D" w:rsidP="007529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D2D6DFD" w14:textId="77777777" w:rsidR="004F158D" w:rsidRPr="00B20695" w:rsidRDefault="004F158D" w:rsidP="007529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4F158D" w:rsidRPr="00B20695" w14:paraId="353224DC" w14:textId="77777777" w:rsidTr="004F158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AC654AB" w14:textId="5FBCDDF7" w:rsidR="004F158D" w:rsidRPr="00B20695" w:rsidRDefault="004F158D" w:rsidP="007529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5AAD173" w14:textId="2199AD81" w:rsidR="004F158D" w:rsidRDefault="002D0A33" w:rsidP="002D0A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Foram elencadas sugestões à Coordenação sobre pontos importantes a serem levados ao </w:t>
            </w:r>
            <w:r w:rsidRPr="002D0A33">
              <w:rPr>
                <w:rFonts w:ascii="Times New Roman" w:hAnsi="Times New Roman"/>
                <w:sz w:val="22"/>
                <w:szCs w:val="22"/>
              </w:rPr>
              <w:t xml:space="preserve">Comitê Técnico-Administrativo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que tem </w:t>
            </w:r>
            <w:r w:rsidRPr="002D0A33">
              <w:rPr>
                <w:rFonts w:ascii="Times New Roman" w:hAnsi="Times New Roman"/>
                <w:sz w:val="22"/>
                <w:szCs w:val="22"/>
              </w:rPr>
              <w:t>atribuição de propor ao CG-CSC contribuições no que se refere à gestão, manutenção, evolução e despesas relativas ao Centro de Serviços Compartilhados do Conselho de Arquitetura e Urbanismo (CSC-CAU)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7947B927" w14:textId="77777777" w:rsidR="002D0A33" w:rsidRPr="004D68BF" w:rsidRDefault="002D0A33" w:rsidP="002D0A33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  <w:highlight w:val="yellow"/>
        </w:rPr>
      </w:pPr>
    </w:p>
    <w:p w14:paraId="4F971131" w14:textId="77777777" w:rsidR="002D0A33" w:rsidRPr="004D68BF" w:rsidRDefault="002D0A33" w:rsidP="002D0A33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68BF">
        <w:rPr>
          <w:rStyle w:val="nfaseSutil"/>
          <w:rFonts w:ascii="Times New Roman" w:hAnsi="Times New Roman"/>
          <w:i w:val="0"/>
          <w:sz w:val="22"/>
          <w:szCs w:val="22"/>
        </w:rPr>
        <w:t>VII. EXTRAPAUTA</w:t>
      </w:r>
    </w:p>
    <w:p w14:paraId="717B60BC" w14:textId="77777777" w:rsidR="002D0A33" w:rsidRPr="004D68BF" w:rsidRDefault="002D0A33" w:rsidP="002D0A33">
      <w:pPr>
        <w:tabs>
          <w:tab w:val="left" w:pos="484"/>
          <w:tab w:val="left" w:pos="2249"/>
        </w:tabs>
        <w:jc w:val="center"/>
        <w:rPr>
          <w:rFonts w:ascii="Times New Roman" w:hAnsi="Times New Roman"/>
          <w:b/>
          <w:noProof/>
          <w:sz w:val="18"/>
          <w:szCs w:val="18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2D0A33" w:rsidRPr="004D68BF" w14:paraId="05C4F0B5" w14:textId="77777777" w:rsidTr="002D0A33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53B07A1" w14:textId="77777777" w:rsidR="002D0A33" w:rsidRPr="004D68BF" w:rsidRDefault="002D0A33" w:rsidP="008764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D68BF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D10BA38" w14:textId="08F290DA" w:rsidR="002D0A33" w:rsidRPr="004D68BF" w:rsidRDefault="002D0A33" w:rsidP="00EF667E">
            <w:pPr>
              <w:jc w:val="both"/>
              <w:rPr>
                <w:color w:val="0000FF"/>
                <w:u w:val="single"/>
              </w:rPr>
            </w:pPr>
            <w:r w:rsidRPr="004D68BF">
              <w:rPr>
                <w:rFonts w:ascii="Times New Roman" w:hAnsi="Times New Roman"/>
                <w:bCs/>
                <w:sz w:val="22"/>
                <w:szCs w:val="22"/>
              </w:rPr>
              <w:t xml:space="preserve">Projeto de Lei </w:t>
            </w:r>
            <w:r w:rsidR="00EF667E">
              <w:rPr>
                <w:rFonts w:ascii="Times New Roman" w:hAnsi="Times New Roman"/>
                <w:bCs/>
                <w:sz w:val="22"/>
                <w:szCs w:val="22"/>
              </w:rPr>
              <w:t xml:space="preserve">nº 3124/2020, </w:t>
            </w:r>
            <w:r w:rsidRPr="004D68BF">
              <w:rPr>
                <w:rFonts w:ascii="Times New Roman" w:hAnsi="Times New Roman"/>
                <w:bCs/>
                <w:sz w:val="22"/>
                <w:szCs w:val="22"/>
              </w:rPr>
              <w:t>que</w:t>
            </w:r>
            <w:r w:rsidR="00EF667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856F65">
              <w:rPr>
                <w:rFonts w:ascii="Times New Roman" w:hAnsi="Times New Roman"/>
                <w:bCs/>
                <w:sz w:val="22"/>
                <w:szCs w:val="22"/>
              </w:rPr>
              <w:t>d</w:t>
            </w:r>
            <w:r w:rsidR="00EF667E" w:rsidRPr="00EF667E">
              <w:rPr>
                <w:rFonts w:ascii="Times New Roman" w:hAnsi="Times New Roman"/>
                <w:bCs/>
                <w:sz w:val="22"/>
                <w:szCs w:val="22"/>
              </w:rPr>
              <w:t>etermina a obrigatoriedade de</w:t>
            </w:r>
            <w:r w:rsidR="00EF667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EF667E" w:rsidRPr="00EF667E">
              <w:rPr>
                <w:rFonts w:ascii="Times New Roman" w:hAnsi="Times New Roman"/>
                <w:bCs/>
                <w:sz w:val="22"/>
                <w:szCs w:val="22"/>
              </w:rPr>
              <w:t>manifestação do Conselho Federal da</w:t>
            </w:r>
            <w:r w:rsidR="00EF667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EF667E" w:rsidRPr="00EF667E">
              <w:rPr>
                <w:rFonts w:ascii="Times New Roman" w:hAnsi="Times New Roman"/>
                <w:bCs/>
                <w:sz w:val="22"/>
                <w:szCs w:val="22"/>
              </w:rPr>
              <w:t>Ordem dos Advogados do Brasil –</w:t>
            </w:r>
            <w:r w:rsidR="00EF667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EF667E" w:rsidRPr="00EF667E">
              <w:rPr>
                <w:rFonts w:ascii="Times New Roman" w:hAnsi="Times New Roman"/>
                <w:bCs/>
                <w:sz w:val="22"/>
                <w:szCs w:val="22"/>
              </w:rPr>
              <w:t>CFOAB para que o Ministério da</w:t>
            </w:r>
            <w:r w:rsidR="00EF667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EF667E" w:rsidRPr="00EF667E">
              <w:rPr>
                <w:rFonts w:ascii="Times New Roman" w:hAnsi="Times New Roman"/>
                <w:bCs/>
                <w:sz w:val="22"/>
                <w:szCs w:val="22"/>
              </w:rPr>
              <w:t>Educação autorize a abertura de novos</w:t>
            </w:r>
            <w:r w:rsidR="00EF667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EF667E" w:rsidRPr="00EF667E">
              <w:rPr>
                <w:rFonts w:ascii="Times New Roman" w:hAnsi="Times New Roman"/>
                <w:bCs/>
                <w:sz w:val="22"/>
                <w:szCs w:val="22"/>
              </w:rPr>
              <w:t>cursos de Direito.</w:t>
            </w:r>
            <w:r w:rsidRPr="004D68BF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</w:tr>
      <w:tr w:rsidR="002D0A33" w:rsidRPr="004D68BF" w14:paraId="060D666A" w14:textId="77777777" w:rsidTr="002D0A33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F52F4B1" w14:textId="77777777" w:rsidR="002D0A33" w:rsidRPr="004D68BF" w:rsidRDefault="002D0A33" w:rsidP="008764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D68BF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C821931" w14:textId="77777777" w:rsidR="002D0A33" w:rsidRPr="004D68BF" w:rsidRDefault="002D0A33" w:rsidP="0087644E">
            <w:pPr>
              <w:rPr>
                <w:rFonts w:ascii="Times New Roman" w:hAnsi="Times New Roman"/>
                <w:sz w:val="22"/>
                <w:szCs w:val="22"/>
              </w:rPr>
            </w:pPr>
            <w:r w:rsidRPr="004D68BF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2D0A33" w:rsidRPr="004D68BF" w14:paraId="333092C7" w14:textId="77777777" w:rsidTr="002D0A33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B1E9C6A" w14:textId="77777777" w:rsidR="002D0A33" w:rsidRPr="004D68BF" w:rsidRDefault="002D0A33" w:rsidP="008764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D68BF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0637947" w14:textId="77777777" w:rsidR="002D0A33" w:rsidRPr="004D68BF" w:rsidRDefault="002D0A33" w:rsidP="0087644E">
            <w:pPr>
              <w:rPr>
                <w:rFonts w:ascii="Times New Roman" w:hAnsi="Times New Roman"/>
                <w:sz w:val="22"/>
                <w:szCs w:val="22"/>
              </w:rPr>
            </w:pPr>
            <w:r w:rsidRPr="004D68B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D0A33" w:rsidRPr="004D68BF" w14:paraId="6DE6B61D" w14:textId="77777777" w:rsidTr="002D0A33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D585516" w14:textId="1ACC1ACE" w:rsidR="002D0A33" w:rsidRPr="004D68BF" w:rsidRDefault="002D0A33" w:rsidP="008764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0C4EDE2" w14:textId="2DF89342" w:rsidR="002D0A33" w:rsidRPr="004D68BF" w:rsidRDefault="009E201F" w:rsidP="0087644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solicitou a AIP auxílio na marcação de </w:t>
            </w:r>
            <w:r w:rsidR="00EF667E">
              <w:rPr>
                <w:rFonts w:ascii="Times New Roman" w:hAnsi="Times New Roman"/>
                <w:sz w:val="22"/>
                <w:szCs w:val="22"/>
              </w:rPr>
              <w:t xml:space="preserve">reunião com o </w:t>
            </w:r>
            <w:r w:rsidR="00856F65">
              <w:rPr>
                <w:rFonts w:ascii="Times New Roman" w:hAnsi="Times New Roman"/>
                <w:sz w:val="22"/>
                <w:szCs w:val="22"/>
              </w:rPr>
              <w:t xml:space="preserve">Deputado Rubens Pereira Júnior, responsável pelo PL e pretende fazer emenda ao PL adicionando a obrigatoriedade de manifestações ao CAU quanto a abertura de novos cursos de arquitetura e urbanismo. </w:t>
            </w:r>
          </w:p>
        </w:tc>
      </w:tr>
    </w:tbl>
    <w:p w14:paraId="697BAB0A" w14:textId="77777777" w:rsidR="002D0A33" w:rsidRPr="004D68BF" w:rsidRDefault="002D0A33" w:rsidP="002D0A33">
      <w:pPr>
        <w:tabs>
          <w:tab w:val="left" w:pos="484"/>
          <w:tab w:val="left" w:pos="2249"/>
        </w:tabs>
        <w:jc w:val="center"/>
        <w:rPr>
          <w:rFonts w:ascii="Times New Roman" w:hAnsi="Times New Roman"/>
          <w:b/>
          <w:noProof/>
          <w:sz w:val="18"/>
          <w:szCs w:val="18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2D0A33" w:rsidRPr="004D68BF" w14:paraId="37AB6C25" w14:textId="77777777" w:rsidTr="002D0A33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85D9B2A" w14:textId="77777777" w:rsidR="002D0A33" w:rsidRPr="004D68BF" w:rsidRDefault="002D0A33" w:rsidP="008764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D68BF"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A102013" w14:textId="66E1887E" w:rsidR="002D0A33" w:rsidRPr="00494EF1" w:rsidRDefault="00572398" w:rsidP="0087644E">
            <w:pPr>
              <w:jc w:val="both"/>
              <w:rPr>
                <w:rFonts w:ascii="Times New Roman" w:eastAsiaTheme="minorHAnsi" w:hAnsi="Times New Roman" w:cs="Courier New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Theme="minorHAnsi" w:hAnsi="Times New Roman" w:cs="Courier New"/>
                <w:bCs/>
                <w:sz w:val="22"/>
                <w:szCs w:val="22"/>
                <w:lang w:eastAsia="pt-BR"/>
              </w:rPr>
              <w:t>R</w:t>
            </w:r>
            <w:r w:rsidRPr="00572398">
              <w:rPr>
                <w:rFonts w:ascii="Times New Roman" w:eastAsiaTheme="minorHAnsi" w:hAnsi="Times New Roman" w:cs="Courier New"/>
                <w:bCs/>
                <w:sz w:val="22"/>
                <w:szCs w:val="22"/>
                <w:lang w:eastAsia="pt-BR"/>
              </w:rPr>
              <w:t>epresenta</w:t>
            </w:r>
            <w:r>
              <w:rPr>
                <w:rFonts w:ascii="Times New Roman" w:eastAsiaTheme="minorHAnsi" w:hAnsi="Times New Roman" w:cs="Courier New"/>
                <w:bCs/>
                <w:sz w:val="22"/>
                <w:szCs w:val="22"/>
                <w:lang w:eastAsia="pt-BR"/>
              </w:rPr>
              <w:t>ção d</w:t>
            </w:r>
            <w:r w:rsidRPr="00572398">
              <w:rPr>
                <w:rFonts w:ascii="Times New Roman" w:eastAsiaTheme="minorHAnsi" w:hAnsi="Times New Roman" w:cs="Courier New"/>
                <w:bCs/>
                <w:sz w:val="22"/>
                <w:szCs w:val="22"/>
                <w:lang w:eastAsia="pt-BR"/>
              </w:rPr>
              <w:t xml:space="preserve">a CEF na Live de lançamento do Relatório sobre Ensino de ARQ URB da </w:t>
            </w:r>
            <w:proofErr w:type="spellStart"/>
            <w:r w:rsidRPr="00572398">
              <w:rPr>
                <w:rFonts w:ascii="Times New Roman" w:eastAsiaTheme="minorHAnsi" w:hAnsi="Times New Roman" w:cs="Courier New"/>
                <w:bCs/>
                <w:sz w:val="22"/>
                <w:szCs w:val="22"/>
                <w:lang w:eastAsia="pt-BR"/>
              </w:rPr>
              <w:t>Cesgranrio</w:t>
            </w:r>
            <w:proofErr w:type="spellEnd"/>
            <w:r w:rsidR="00494EF1">
              <w:rPr>
                <w:rFonts w:ascii="Times New Roman" w:eastAsiaTheme="minorHAnsi" w:hAnsi="Times New Roman" w:cs="Courier New"/>
                <w:bCs/>
                <w:sz w:val="22"/>
                <w:szCs w:val="22"/>
                <w:lang w:eastAsia="pt-BR"/>
              </w:rPr>
              <w:t xml:space="preserve">, em </w:t>
            </w:r>
            <w:r w:rsidR="002D0A33" w:rsidRPr="004D68BF">
              <w:rPr>
                <w:rFonts w:ascii="Times New Roman" w:eastAsiaTheme="minorHAnsi" w:hAnsi="Times New Roman" w:cs="Courier New"/>
                <w:bCs/>
                <w:sz w:val="22"/>
                <w:szCs w:val="22"/>
                <w:lang w:eastAsia="pt-BR"/>
              </w:rPr>
              <w:t xml:space="preserve">29 de outubro, </w:t>
            </w:r>
            <w:r w:rsidR="00494EF1">
              <w:rPr>
                <w:rFonts w:ascii="Times New Roman" w:eastAsiaTheme="minorHAnsi" w:hAnsi="Times New Roman" w:cs="Courier New"/>
                <w:bCs/>
                <w:sz w:val="22"/>
                <w:szCs w:val="22"/>
                <w:lang w:eastAsia="pt-BR"/>
              </w:rPr>
              <w:t>quinta-feira</w:t>
            </w:r>
            <w:r w:rsidR="002D0A33" w:rsidRPr="004D68BF">
              <w:rPr>
                <w:rFonts w:ascii="Times New Roman" w:eastAsiaTheme="minorHAnsi" w:hAnsi="Times New Roman" w:cs="Courier New"/>
                <w:bCs/>
                <w:sz w:val="22"/>
                <w:szCs w:val="22"/>
                <w:lang w:eastAsia="pt-BR"/>
              </w:rPr>
              <w:t xml:space="preserve"> às 19</w:t>
            </w:r>
            <w:r w:rsidR="00494EF1">
              <w:rPr>
                <w:rFonts w:ascii="Times New Roman" w:eastAsiaTheme="minorHAnsi" w:hAnsi="Times New Roman" w:cs="Courier New"/>
                <w:bCs/>
                <w:sz w:val="22"/>
                <w:szCs w:val="22"/>
                <w:lang w:eastAsia="pt-BR"/>
              </w:rPr>
              <w:t>:00</w:t>
            </w:r>
            <w:r w:rsidR="002D0A33" w:rsidRPr="004D68BF">
              <w:rPr>
                <w:rFonts w:ascii="Times New Roman" w:eastAsiaTheme="minorHAnsi" w:hAnsi="Times New Roman" w:cs="Courier New"/>
                <w:bCs/>
                <w:sz w:val="22"/>
                <w:szCs w:val="22"/>
                <w:lang w:eastAsia="pt-BR"/>
              </w:rPr>
              <w:t xml:space="preserve"> h</w:t>
            </w:r>
            <w:r w:rsidR="00494EF1">
              <w:rPr>
                <w:rFonts w:ascii="Times New Roman" w:eastAsiaTheme="minorHAnsi" w:hAnsi="Times New Roman" w:cs="Courier New"/>
                <w:bCs/>
                <w:sz w:val="22"/>
                <w:szCs w:val="22"/>
                <w:lang w:eastAsia="pt-BR"/>
              </w:rPr>
              <w:t>oras</w:t>
            </w:r>
            <w:r w:rsidR="002D0A33" w:rsidRPr="004D68BF">
              <w:rPr>
                <w:rFonts w:ascii="Times New Roman" w:eastAsiaTheme="minorHAnsi" w:hAnsi="Times New Roman" w:cs="Courier New"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2D0A33" w:rsidRPr="004D68BF" w14:paraId="3DD27E0D" w14:textId="77777777" w:rsidTr="002D0A33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66088DB" w14:textId="77777777" w:rsidR="002D0A33" w:rsidRPr="004D68BF" w:rsidRDefault="002D0A33" w:rsidP="008764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D68BF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06F02FE" w14:textId="13792F43" w:rsidR="002D0A33" w:rsidRPr="004D68BF" w:rsidRDefault="00494EF1" w:rsidP="0087644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Cesgranrio</w:t>
            </w:r>
            <w:proofErr w:type="spellEnd"/>
          </w:p>
        </w:tc>
      </w:tr>
      <w:tr w:rsidR="002D0A33" w:rsidRPr="004D68BF" w14:paraId="31B0BD60" w14:textId="77777777" w:rsidTr="002D0A33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F3A7FE8" w14:textId="77777777" w:rsidR="002D0A33" w:rsidRPr="004D68BF" w:rsidRDefault="002D0A33" w:rsidP="008764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D68BF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249BBA7" w14:textId="6C8EB42C" w:rsidR="002D0A33" w:rsidRPr="004D68BF" w:rsidRDefault="00494EF1" w:rsidP="0087644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Andrea</w:t>
            </w:r>
          </w:p>
        </w:tc>
      </w:tr>
      <w:tr w:rsidR="002D0A33" w:rsidRPr="004D68BF" w14:paraId="1348CF9D" w14:textId="77777777" w:rsidTr="002D0A33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4D66FB8" w14:textId="1347012D" w:rsidR="002D0A33" w:rsidRPr="004D68BF" w:rsidRDefault="002D0A33" w:rsidP="008764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188AC5A" w14:textId="5582E63B" w:rsidR="002D0A33" w:rsidRPr="004D68BF" w:rsidRDefault="00494EF1" w:rsidP="0087644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Coordenadora irá participar da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live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representando a CEF.</w:t>
            </w:r>
          </w:p>
        </w:tc>
      </w:tr>
    </w:tbl>
    <w:p w14:paraId="17244EC9" w14:textId="77777777" w:rsidR="006D614C" w:rsidRDefault="006D614C" w:rsidP="0048048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815DD79" w14:textId="77777777" w:rsidR="00480489" w:rsidRDefault="00480489" w:rsidP="0048048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49DE1CA2" w14:textId="54436D9B" w:rsidR="00480489" w:rsidRDefault="00F559D6" w:rsidP="00480489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</w:t>
      </w:r>
      <w:r w:rsidR="00480489">
        <w:rPr>
          <w:rFonts w:ascii="Times New Roman" w:hAnsi="Times New Roman"/>
          <w:sz w:val="22"/>
          <w:szCs w:val="22"/>
          <w:lang w:eastAsia="pt-BR"/>
        </w:rPr>
        <w:t>sília,</w:t>
      </w:r>
      <w:r w:rsidR="00D321DE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02</w:t>
      </w:r>
      <w:r w:rsidR="00D321DE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dezembro</w:t>
      </w:r>
      <w:r w:rsidR="00D321DE">
        <w:rPr>
          <w:rFonts w:ascii="Times New Roman" w:hAnsi="Times New Roman"/>
          <w:sz w:val="22"/>
          <w:szCs w:val="22"/>
          <w:lang w:eastAsia="pt-BR"/>
        </w:rPr>
        <w:t xml:space="preserve"> d</w:t>
      </w:r>
      <w:r w:rsidR="00480489">
        <w:rPr>
          <w:rFonts w:ascii="Times New Roman" w:hAnsi="Times New Roman"/>
          <w:sz w:val="22"/>
          <w:szCs w:val="22"/>
          <w:lang w:eastAsia="pt-BR"/>
        </w:rPr>
        <w:t>e 2020.</w:t>
      </w:r>
    </w:p>
    <w:p w14:paraId="68FD5D19" w14:textId="77777777" w:rsidR="00480489" w:rsidRDefault="00480489" w:rsidP="0048048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AE977A6" w14:textId="77777777" w:rsidR="00480489" w:rsidRDefault="00480489" w:rsidP="00480489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49A006E7" w14:textId="77777777" w:rsidR="00480489" w:rsidRDefault="00480489" w:rsidP="00480489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B359F77" w14:textId="77777777" w:rsidR="00480489" w:rsidRDefault="00480489" w:rsidP="00480489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3336002" w14:textId="77777777" w:rsidR="00480489" w:rsidRDefault="00480489" w:rsidP="00480489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14F72D62" w14:textId="0CE43596" w:rsidR="00480489" w:rsidRDefault="00480489" w:rsidP="0048048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</w:p>
    <w:p w14:paraId="29E876E9" w14:textId="5626A40E" w:rsidR="002B7C75" w:rsidRDefault="002B7C75" w:rsidP="0048048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23709E01" w14:textId="326A5BF0" w:rsidR="002B7C75" w:rsidRDefault="002B7C75" w:rsidP="0048048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3555DC48" w14:textId="7D2EAC77" w:rsidR="002B7C75" w:rsidRDefault="002B7C75" w:rsidP="0048048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029B581B" w14:textId="1C8FB57D" w:rsidR="003F4650" w:rsidRDefault="003F4650" w:rsidP="0048048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5032404C" w14:textId="32D983D2" w:rsidR="003F4650" w:rsidRDefault="003F4650" w:rsidP="0048048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5DA2CB74" w14:textId="49641BDF" w:rsidR="003F4650" w:rsidRDefault="003F4650" w:rsidP="0048048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208E2815" w14:textId="08A480F4" w:rsidR="003F4650" w:rsidRDefault="003F4650" w:rsidP="0048048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29F3C385" w14:textId="07A0859C" w:rsidR="003F4650" w:rsidRDefault="003F4650" w:rsidP="0048048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34325F4E" w14:textId="0B7EFE91" w:rsidR="003F4650" w:rsidRDefault="003F4650" w:rsidP="0048048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21F8C23D" w14:textId="5F407586" w:rsidR="003F4650" w:rsidRDefault="003F4650" w:rsidP="0048048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46E98DF1" w14:textId="08F71E7C" w:rsidR="003F4650" w:rsidRDefault="003F4650" w:rsidP="0048048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0B593CEA" w14:textId="79828385" w:rsidR="003F4650" w:rsidRDefault="003F4650" w:rsidP="0048048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1EFC6D18" w14:textId="54F1FB39" w:rsidR="003F4650" w:rsidRDefault="003F4650" w:rsidP="0048048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623F9AD0" w14:textId="3D2306FD" w:rsidR="003F4650" w:rsidRDefault="003F4650" w:rsidP="0048048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03CFE132" w14:textId="58FEE100" w:rsidR="003F4650" w:rsidRDefault="003F4650" w:rsidP="0048048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450AB2CA" w14:textId="4679B78A" w:rsidR="003F4650" w:rsidRDefault="003F4650" w:rsidP="0048048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4682FFE6" w14:textId="2AA0016F" w:rsidR="003F4650" w:rsidRDefault="003F4650" w:rsidP="0048048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5763C1DC" w14:textId="2910FA27" w:rsidR="003F4650" w:rsidRDefault="003F4650" w:rsidP="0048048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0B596CDC" w14:textId="00B1DA5D" w:rsidR="003F4650" w:rsidRDefault="003F4650" w:rsidP="0048048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4212DC3B" w14:textId="689790FC" w:rsidR="003F4650" w:rsidRDefault="003F4650" w:rsidP="0048048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19A1F8C7" w14:textId="75D1ACFA" w:rsidR="003F4650" w:rsidRDefault="003F4650" w:rsidP="0048048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07E5E5FD" w14:textId="19B4D56F" w:rsidR="003F4650" w:rsidRDefault="003F4650" w:rsidP="0048048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496CB17B" w14:textId="69E19153" w:rsidR="003F4650" w:rsidRDefault="003F4650" w:rsidP="0048048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0D910E99" w14:textId="10E9B736" w:rsidR="003F4650" w:rsidRDefault="003F4650" w:rsidP="0048048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71264BDC" w14:textId="65392E6E" w:rsidR="003F4650" w:rsidRDefault="003F4650" w:rsidP="0048048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5DB7275F" w14:textId="566E598D" w:rsidR="003F4650" w:rsidRDefault="003F4650" w:rsidP="0048048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626E6198" w14:textId="3FA2E939" w:rsidR="003F4650" w:rsidRDefault="003F4650" w:rsidP="0048048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67DA03D9" w14:textId="31D29B5C" w:rsidR="003F4650" w:rsidRDefault="003F4650" w:rsidP="0048048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779EF81A" w14:textId="28A0FBED" w:rsidR="003F4650" w:rsidRDefault="003F4650" w:rsidP="0048048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42ED7DF3" w14:textId="2C05BEBA" w:rsidR="003F4650" w:rsidRDefault="003F4650" w:rsidP="0048048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7372AB2D" w14:textId="111DD3BD" w:rsidR="003F4650" w:rsidRDefault="003F4650" w:rsidP="0048048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4050ACD6" w14:textId="720369E7" w:rsidR="003F4650" w:rsidRDefault="003F4650" w:rsidP="0048048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0802ACCC" w14:textId="69ABB48C" w:rsidR="003F4650" w:rsidRDefault="003F4650" w:rsidP="0048048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7B3A3FAA" w14:textId="04A950AD" w:rsidR="003F4650" w:rsidRDefault="003F4650" w:rsidP="0048048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6E88B052" w14:textId="0CE131D4" w:rsidR="003F4650" w:rsidRDefault="003F4650" w:rsidP="0048048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36414531" w14:textId="77777777" w:rsidR="003F4650" w:rsidRDefault="003F4650" w:rsidP="0048048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2B871CA0" w14:textId="77777777" w:rsidR="00480489" w:rsidRDefault="00480489" w:rsidP="0048048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2EB37676" w14:textId="1F4449F2" w:rsidR="00480489" w:rsidRPr="00F559D6" w:rsidRDefault="00F559D6" w:rsidP="0048048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lastRenderedPageBreak/>
        <w:t>100</w:t>
      </w:r>
      <w:r w:rsidR="00480489" w:rsidRPr="00F559D6">
        <w:rPr>
          <w:rFonts w:ascii="Times New Roman" w:hAnsi="Times New Roman"/>
          <w:b/>
          <w:sz w:val="22"/>
          <w:szCs w:val="22"/>
          <w:lang w:eastAsia="pt-BR"/>
        </w:rPr>
        <w:t>ª REUNIÃO ORDINÁRIA DA CEF-CAU/BR</w:t>
      </w:r>
    </w:p>
    <w:p w14:paraId="35D46A87" w14:textId="77777777" w:rsidR="00480489" w:rsidRPr="00F559D6" w:rsidRDefault="00480489" w:rsidP="00480489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F559D6">
        <w:rPr>
          <w:rFonts w:ascii="Times New Roman" w:eastAsia="Calibri" w:hAnsi="Times New Roman"/>
          <w:sz w:val="22"/>
          <w:szCs w:val="22"/>
        </w:rPr>
        <w:t>Videoconferência</w:t>
      </w:r>
    </w:p>
    <w:p w14:paraId="310798D5" w14:textId="77777777" w:rsidR="00480489" w:rsidRPr="00F559D6" w:rsidRDefault="00480489" w:rsidP="00480489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0B7EEA6A" w14:textId="77777777" w:rsidR="00480489" w:rsidRPr="00F559D6" w:rsidRDefault="00480489" w:rsidP="00480489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1EF39F7B" w14:textId="77777777" w:rsidR="00480489" w:rsidRPr="00F559D6" w:rsidRDefault="00480489" w:rsidP="00480489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F559D6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851"/>
        <w:gridCol w:w="708"/>
        <w:gridCol w:w="993"/>
      </w:tblGrid>
      <w:tr w:rsidR="00480489" w:rsidRPr="00F559D6" w14:paraId="3591ABBC" w14:textId="77777777" w:rsidTr="00480489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E34A" w14:textId="77777777" w:rsidR="00480489" w:rsidRPr="00F559D6" w:rsidRDefault="00480489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F559D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4ACC" w14:textId="77777777" w:rsidR="00480489" w:rsidRPr="00F559D6" w:rsidRDefault="0048048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E2F67CE" w14:textId="77777777" w:rsidR="00480489" w:rsidRPr="00F559D6" w:rsidRDefault="0048048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F559D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DFF56" w14:textId="77777777" w:rsidR="00480489" w:rsidRPr="00F559D6" w:rsidRDefault="0048048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F559D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543D" w14:textId="77777777" w:rsidR="00480489" w:rsidRPr="00F559D6" w:rsidRDefault="0048048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F559D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480489" w:rsidRPr="00F559D6" w14:paraId="185D83E4" w14:textId="77777777" w:rsidTr="00480489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23A3" w14:textId="77777777" w:rsidR="00480489" w:rsidRPr="00F559D6" w:rsidRDefault="0048048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203F9" w14:textId="77777777" w:rsidR="00480489" w:rsidRPr="00F559D6" w:rsidRDefault="0048048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F468A" w14:textId="77777777" w:rsidR="00480489" w:rsidRPr="00F559D6" w:rsidRDefault="0048048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093B" w14:textId="77777777" w:rsidR="00480489" w:rsidRPr="00F559D6" w:rsidRDefault="0048048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F559D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E1E5" w14:textId="77777777" w:rsidR="00480489" w:rsidRPr="00F559D6" w:rsidRDefault="00480489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F559D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D046" w14:textId="77777777" w:rsidR="00480489" w:rsidRPr="00F559D6" w:rsidRDefault="0048048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F559D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1592" w14:textId="77777777" w:rsidR="00480489" w:rsidRPr="00F559D6" w:rsidRDefault="0048048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F559D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480489" w:rsidRPr="00F559D6" w14:paraId="419DD3C8" w14:textId="77777777" w:rsidTr="00480489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936D" w14:textId="77777777" w:rsidR="00480489" w:rsidRPr="00F559D6" w:rsidRDefault="0048048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559D6"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8F04" w14:textId="77777777" w:rsidR="00480489" w:rsidRPr="00F559D6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559D6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08529" w14:textId="77777777" w:rsidR="00480489" w:rsidRPr="00F559D6" w:rsidRDefault="004804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59D6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Andrea Lucia Vilella Arruda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67A2" w14:textId="4F9E57F2" w:rsidR="00480489" w:rsidRPr="00F559D6" w:rsidRDefault="00F559D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559D6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A7B7" w14:textId="77777777" w:rsidR="00480489" w:rsidRPr="00F559D6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E6AD" w14:textId="77777777" w:rsidR="00480489" w:rsidRPr="00F559D6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7AD4" w14:textId="77777777" w:rsidR="00480489" w:rsidRPr="00F559D6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80489" w:rsidRPr="00F559D6" w14:paraId="49EEBC99" w14:textId="77777777" w:rsidTr="00480489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8568" w14:textId="77777777" w:rsidR="00480489" w:rsidRPr="00F559D6" w:rsidRDefault="0048048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559D6"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DA3F" w14:textId="1436E5A2" w:rsidR="00480489" w:rsidRPr="00F559D6" w:rsidRDefault="000E42C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559D6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7934" w14:textId="0EA87353" w:rsidR="00480489" w:rsidRPr="00F559D6" w:rsidRDefault="00F559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59D6">
              <w:rPr>
                <w:rFonts w:ascii="Times New Roman" w:hAnsi="Times New Roman"/>
                <w:color w:val="000000"/>
                <w:sz w:val="22"/>
                <w:szCs w:val="22"/>
              </w:rPr>
              <w:t>Alice da Silva Rodrigues Rosas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352" w14:textId="08A0CAF7" w:rsidR="00480489" w:rsidRPr="00F559D6" w:rsidRDefault="00F559D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559D6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C0E" w14:textId="77777777" w:rsidR="00480489" w:rsidRPr="00F559D6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41B5" w14:textId="77777777" w:rsidR="00480489" w:rsidRPr="00F559D6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6E35" w14:textId="77777777" w:rsidR="00480489" w:rsidRPr="00F559D6" w:rsidRDefault="0048048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80489" w:rsidRPr="00F559D6" w14:paraId="377CF80B" w14:textId="77777777" w:rsidTr="00480489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62627" w14:textId="77777777" w:rsidR="00480489" w:rsidRPr="00F559D6" w:rsidRDefault="0048048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559D6"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8793" w14:textId="77777777" w:rsidR="00480489" w:rsidRPr="00F559D6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559D6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F157" w14:textId="6056654B" w:rsidR="00480489" w:rsidRPr="00F559D6" w:rsidRDefault="00A3352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559D6">
              <w:rPr>
                <w:rFonts w:ascii="Times New Roman" w:hAnsi="Times New Roman"/>
                <w:color w:val="000000"/>
                <w:sz w:val="22"/>
                <w:szCs w:val="22"/>
              </w:rPr>
              <w:t>Joselia</w:t>
            </w:r>
            <w:proofErr w:type="spellEnd"/>
            <w:r w:rsidRPr="00F559D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da Silva Alves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4F66" w14:textId="1B97165D" w:rsidR="00480489" w:rsidRPr="00F559D6" w:rsidRDefault="00F559D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559D6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F01E" w14:textId="77777777" w:rsidR="00480489" w:rsidRPr="00F559D6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9699" w14:textId="77777777" w:rsidR="00480489" w:rsidRPr="00F559D6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5467" w14:textId="77777777" w:rsidR="00480489" w:rsidRPr="00F559D6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80489" w:rsidRPr="00F559D6" w14:paraId="6E9E4AB4" w14:textId="77777777" w:rsidTr="00480489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84F4" w14:textId="77777777" w:rsidR="00480489" w:rsidRPr="00F559D6" w:rsidRDefault="0048048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559D6"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5F00" w14:textId="77777777" w:rsidR="00480489" w:rsidRPr="00F559D6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559D6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8573" w14:textId="77777777" w:rsidR="00480489" w:rsidRPr="00F559D6" w:rsidRDefault="004804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59D6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6FC1" w14:textId="0E419CD8" w:rsidR="00480489" w:rsidRPr="00F559D6" w:rsidRDefault="00F559D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559D6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3D4B" w14:textId="77777777" w:rsidR="00480489" w:rsidRPr="00F559D6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3B97" w14:textId="77777777" w:rsidR="00480489" w:rsidRPr="00F559D6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E56D" w14:textId="77777777" w:rsidR="00480489" w:rsidRPr="00F559D6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80489" w:rsidRPr="00F559D6" w14:paraId="33AEC911" w14:textId="77777777" w:rsidTr="00480489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DFDE" w14:textId="77777777" w:rsidR="00480489" w:rsidRPr="00F559D6" w:rsidRDefault="0048048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559D6"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1799" w14:textId="77777777" w:rsidR="00480489" w:rsidRPr="00F559D6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559D6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F1B27" w14:textId="77777777" w:rsidR="00480489" w:rsidRPr="00F559D6" w:rsidRDefault="004804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59D6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8774" w14:textId="062AC0A5" w:rsidR="00480489" w:rsidRPr="00F559D6" w:rsidRDefault="00F559D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559D6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3048" w14:textId="77777777" w:rsidR="00480489" w:rsidRPr="00F559D6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E40B" w14:textId="77777777" w:rsidR="00480489" w:rsidRPr="00F559D6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4215" w14:textId="77777777" w:rsidR="00480489" w:rsidRPr="00F559D6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80489" w14:paraId="5D2B57B2" w14:textId="77777777" w:rsidTr="00480489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455CF" w14:textId="77777777" w:rsidR="00480489" w:rsidRPr="00F559D6" w:rsidRDefault="00480489">
            <w:pPr>
              <w:ind w:left="-56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</w:pPr>
            <w:r w:rsidRPr="00F559D6"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CEB9" w14:textId="77777777" w:rsidR="00480489" w:rsidRPr="00F559D6" w:rsidRDefault="00480489">
            <w:pP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</w:pPr>
            <w:r w:rsidRPr="00F559D6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77F4" w14:textId="77777777" w:rsidR="00480489" w:rsidRPr="00F559D6" w:rsidRDefault="00480489">
            <w:pP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</w:pPr>
            <w:r w:rsidRPr="00F559D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Hélio Cavalcanti da Costa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C94C" w14:textId="312D39EE" w:rsidR="00480489" w:rsidRDefault="00F559D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559D6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339E" w14:textId="77777777" w:rsidR="00480489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E10F" w14:textId="77777777" w:rsidR="00480489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B9D2" w14:textId="77777777" w:rsidR="00480489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80489" w14:paraId="02CC0290" w14:textId="77777777" w:rsidTr="00480489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D04086" w14:textId="77777777" w:rsidR="00480489" w:rsidRDefault="00480489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482DFE" w14:textId="77777777" w:rsidR="00480489" w:rsidRDefault="00480489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1956E4" w14:textId="77777777" w:rsidR="00480489" w:rsidRDefault="00480489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275F10" w14:textId="77777777" w:rsidR="00480489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76DAEE" w14:textId="77777777" w:rsidR="00480489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9A870" w14:textId="77777777" w:rsidR="00480489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7FB193" w14:textId="77777777" w:rsidR="00480489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80489" w14:paraId="4D0D0CF5" w14:textId="77777777" w:rsidTr="00480489">
        <w:trPr>
          <w:trHeight w:val="326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678AFD97" w14:textId="77777777" w:rsidR="00480489" w:rsidRDefault="0048048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5A2F7B4C" w14:textId="77777777" w:rsidR="00480489" w:rsidRDefault="0048048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A9A0399" w14:textId="72BC10BA" w:rsidR="00480489" w:rsidRDefault="00F559D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F559D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100</w:t>
            </w:r>
            <w:r w:rsidR="00480489" w:rsidRPr="00F559D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</w:t>
            </w:r>
            <w:r w:rsidR="0048048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REUNIÃO ORDINÁRIA DA CEF-CAU/BR</w:t>
            </w:r>
          </w:p>
          <w:p w14:paraId="3189017D" w14:textId="77777777" w:rsidR="00480489" w:rsidRDefault="0048048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00AEA61" w14:textId="2EF0CA1D" w:rsidR="00480489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F559D6">
              <w:rPr>
                <w:rFonts w:ascii="Times New Roman" w:hAnsi="Times New Roman"/>
                <w:sz w:val="22"/>
                <w:szCs w:val="22"/>
                <w:lang w:eastAsia="pt-BR"/>
              </w:rPr>
              <w:t>02/12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6DCE8080" w14:textId="77777777" w:rsidR="00480489" w:rsidRDefault="0048048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62492AE" w14:textId="5B1EEED6" w:rsidR="00480489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Aprovação da súmula da </w:t>
            </w:r>
            <w:r w:rsidRPr="00842BF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</w:t>
            </w:r>
            <w:r w:rsidR="002B7C7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</w:t>
            </w:r>
            <w:r w:rsidRPr="00842BF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ª Reunião Ordinária da CEF-CAU/BR.</w:t>
            </w:r>
          </w:p>
          <w:p w14:paraId="641BF181" w14:textId="77777777" w:rsidR="00480489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F0CC8F8" w14:textId="2F9028CD" w:rsidR="00480489" w:rsidRDefault="0048048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</w:t>
            </w:r>
            <w:r w:rsidRPr="00F559D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votação: Sim</w:t>
            </w:r>
            <w:r w:rsidRPr="00F559D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F559D6" w:rsidRPr="00F559D6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F559D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F559D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F559D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F559D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F559D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F559D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F559D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F559D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F559D6">
              <w:rPr>
                <w:rFonts w:ascii="Times New Roman" w:hAnsi="Times New Roman"/>
                <w:sz w:val="22"/>
                <w:szCs w:val="22"/>
                <w:lang w:eastAsia="pt-BR"/>
              </w:rPr>
              <w:t>(6)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4886832C" w14:textId="77777777" w:rsidR="00480489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B6307D9" w14:textId="77777777" w:rsidR="00480489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5130FA01" w14:textId="77777777" w:rsidR="00480489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E389F1A" w14:textId="76695713" w:rsidR="006D614C" w:rsidRDefault="00480489">
            <w:pPr>
              <w:spacing w:after="40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="006D61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Daniele Gondek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</w:p>
          <w:p w14:paraId="6268AEBF" w14:textId="77777777" w:rsidR="006D614C" w:rsidRDefault="006D614C">
            <w:pPr>
              <w:spacing w:after="40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EF3E109" w14:textId="43139C87" w:rsidR="00480489" w:rsidRDefault="00480489">
            <w:pPr>
              <w:spacing w:after="40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Condução dos trabalhos (coordenadora): Andrea Vilella</w:t>
            </w:r>
          </w:p>
        </w:tc>
      </w:tr>
    </w:tbl>
    <w:p w14:paraId="08B6E20F" w14:textId="77777777" w:rsidR="00480489" w:rsidRDefault="00480489" w:rsidP="00480489">
      <w:pPr>
        <w:jc w:val="both"/>
      </w:pPr>
    </w:p>
    <w:p w14:paraId="6B0AFEC3" w14:textId="77777777" w:rsidR="00480489" w:rsidRDefault="00480489" w:rsidP="0048048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FDC6A37" w14:textId="77777777" w:rsidR="00480489" w:rsidRDefault="00480489" w:rsidP="0048048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C34A056" w14:textId="77777777" w:rsidR="00480489" w:rsidRDefault="00480489" w:rsidP="00480489">
      <w:pPr>
        <w:rPr>
          <w:rFonts w:ascii="Times New Roman" w:hAnsi="Times New Roman"/>
          <w:sz w:val="22"/>
          <w:szCs w:val="22"/>
        </w:rPr>
      </w:pPr>
    </w:p>
    <w:p w14:paraId="19F7E34E" w14:textId="77777777" w:rsidR="00480489" w:rsidRDefault="00480489" w:rsidP="00480489">
      <w:pPr>
        <w:spacing w:before="120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14:paraId="01BE4453" w14:textId="77777777" w:rsidR="009F68C9" w:rsidRDefault="009F68C9" w:rsidP="009F68C9">
      <w:pPr>
        <w:jc w:val="center"/>
        <w:rPr>
          <w:rFonts w:ascii="Times New Roman" w:hAnsi="Times New Roman"/>
          <w:sz w:val="22"/>
          <w:szCs w:val="22"/>
        </w:rPr>
      </w:pPr>
    </w:p>
    <w:sectPr w:rsidR="009F68C9" w:rsidSect="00587696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0" w:h="16840"/>
      <w:pgMar w:top="1418" w:right="1410" w:bottom="1559" w:left="1418" w:header="1327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B6C8F" w14:textId="77777777" w:rsidR="00F60468" w:rsidRDefault="00F60468">
      <w:r>
        <w:separator/>
      </w:r>
    </w:p>
  </w:endnote>
  <w:endnote w:type="continuationSeparator" w:id="0">
    <w:p w14:paraId="31276AB2" w14:textId="77777777" w:rsidR="00F60468" w:rsidRDefault="00F6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D760C" w14:textId="77777777" w:rsidR="00752911" w:rsidRDefault="00752911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B66375" w14:textId="77777777" w:rsidR="00752911" w:rsidRPr="00771D16" w:rsidRDefault="00752911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31242B7" w14:textId="77777777" w:rsidR="00752911" w:rsidRPr="0015125F" w:rsidRDefault="00752911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981639"/>
      <w:docPartObj>
        <w:docPartGallery w:val="Page Numbers (Bottom of Page)"/>
        <w:docPartUnique/>
      </w:docPartObj>
    </w:sdtPr>
    <w:sdtEndPr/>
    <w:sdtContent>
      <w:p w14:paraId="4FA7A287" w14:textId="4C16A82A" w:rsidR="00752911" w:rsidRDefault="00752911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64384" behindDoc="0" locked="0" layoutInCell="1" allowOverlap="1" wp14:anchorId="39C5A27B" wp14:editId="32628FF6">
              <wp:simplePos x="0" y="0"/>
              <wp:positionH relativeFrom="margin">
                <wp:posOffset>-886933</wp:posOffset>
              </wp:positionH>
              <wp:positionV relativeFrom="paragraph">
                <wp:posOffset>212725</wp:posOffset>
              </wp:positionV>
              <wp:extent cx="7560000" cy="720000"/>
              <wp:effectExtent l="0" t="0" r="3175" b="4445"/>
              <wp:wrapNone/>
              <wp:docPr id="18" name="Imagem 1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begin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instrText>PAGE   \* MERGEFORMAT</w:instrTex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separate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t>2</w: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end"/>
        </w:r>
      </w:p>
    </w:sdtContent>
  </w:sdt>
  <w:p w14:paraId="2AD71D29" w14:textId="228E671E" w:rsidR="00752911" w:rsidRDefault="00752911" w:rsidP="003C00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E3112" w14:textId="77777777" w:rsidR="00F60468" w:rsidRDefault="00F60468">
      <w:r>
        <w:separator/>
      </w:r>
    </w:p>
  </w:footnote>
  <w:footnote w:type="continuationSeparator" w:id="0">
    <w:p w14:paraId="214E1250" w14:textId="77777777" w:rsidR="00F60468" w:rsidRDefault="00F60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C6A49" w14:textId="77777777" w:rsidR="00752911" w:rsidRPr="009E4E5A" w:rsidRDefault="00752911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BEE366" wp14:editId="1226823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6A5E60BA" wp14:editId="41B1BD3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2" name="Imagem 1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8F18D" w14:textId="77777777" w:rsidR="00752911" w:rsidRPr="009E4E5A" w:rsidRDefault="00752911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5AB524FF" wp14:editId="72593D0D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17" name="Imagem 1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441"/>
    <w:multiLevelType w:val="hybridMultilevel"/>
    <w:tmpl w:val="AAD07F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82B39"/>
    <w:multiLevelType w:val="hybridMultilevel"/>
    <w:tmpl w:val="1562A43C"/>
    <w:lvl w:ilvl="0" w:tplc="B63CC20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83F61"/>
    <w:multiLevelType w:val="multilevel"/>
    <w:tmpl w:val="44EED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7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8676C"/>
    <w:multiLevelType w:val="hybridMultilevel"/>
    <w:tmpl w:val="11F41B44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91B4D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B718E"/>
    <w:multiLevelType w:val="hybridMultilevel"/>
    <w:tmpl w:val="643A6574"/>
    <w:lvl w:ilvl="0" w:tplc="6C046830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120FA"/>
    <w:rsid w:val="0004261E"/>
    <w:rsid w:val="00063FD9"/>
    <w:rsid w:val="000739EA"/>
    <w:rsid w:val="000771E3"/>
    <w:rsid w:val="000E42CC"/>
    <w:rsid w:val="00144239"/>
    <w:rsid w:val="0015125F"/>
    <w:rsid w:val="0016205F"/>
    <w:rsid w:val="0018598F"/>
    <w:rsid w:val="001D5EEB"/>
    <w:rsid w:val="001F48F4"/>
    <w:rsid w:val="00204B6A"/>
    <w:rsid w:val="0023315F"/>
    <w:rsid w:val="002678C7"/>
    <w:rsid w:val="00270736"/>
    <w:rsid w:val="0027663D"/>
    <w:rsid w:val="00281A67"/>
    <w:rsid w:val="002A2E7C"/>
    <w:rsid w:val="002A3AB1"/>
    <w:rsid w:val="002B7C75"/>
    <w:rsid w:val="002C7592"/>
    <w:rsid w:val="002D0A33"/>
    <w:rsid w:val="002D4DD0"/>
    <w:rsid w:val="00305619"/>
    <w:rsid w:val="003B356E"/>
    <w:rsid w:val="003C00CE"/>
    <w:rsid w:val="003F4650"/>
    <w:rsid w:val="00406516"/>
    <w:rsid w:val="004171B1"/>
    <w:rsid w:val="00422389"/>
    <w:rsid w:val="00425031"/>
    <w:rsid w:val="00442DCD"/>
    <w:rsid w:val="004741EF"/>
    <w:rsid w:val="00480489"/>
    <w:rsid w:val="00494EF1"/>
    <w:rsid w:val="004D1636"/>
    <w:rsid w:val="004F158D"/>
    <w:rsid w:val="00557A1F"/>
    <w:rsid w:val="00565650"/>
    <w:rsid w:val="00572398"/>
    <w:rsid w:val="00587696"/>
    <w:rsid w:val="00614476"/>
    <w:rsid w:val="00631487"/>
    <w:rsid w:val="00651DF2"/>
    <w:rsid w:val="006C0160"/>
    <w:rsid w:val="006D614C"/>
    <w:rsid w:val="00745B20"/>
    <w:rsid w:val="00752911"/>
    <w:rsid w:val="007D3C00"/>
    <w:rsid w:val="008126A3"/>
    <w:rsid w:val="00814FE2"/>
    <w:rsid w:val="00842BF1"/>
    <w:rsid w:val="008451D8"/>
    <w:rsid w:val="00856F65"/>
    <w:rsid w:val="008828D8"/>
    <w:rsid w:val="00882AFB"/>
    <w:rsid w:val="008A5C20"/>
    <w:rsid w:val="008F04C0"/>
    <w:rsid w:val="008F3CB3"/>
    <w:rsid w:val="009026A8"/>
    <w:rsid w:val="00916217"/>
    <w:rsid w:val="009206F6"/>
    <w:rsid w:val="009305E6"/>
    <w:rsid w:val="00940A15"/>
    <w:rsid w:val="009775D2"/>
    <w:rsid w:val="00986E3A"/>
    <w:rsid w:val="009921E4"/>
    <w:rsid w:val="009939DC"/>
    <w:rsid w:val="009B20D9"/>
    <w:rsid w:val="009B2F21"/>
    <w:rsid w:val="009E201F"/>
    <w:rsid w:val="009E2D27"/>
    <w:rsid w:val="009F06CF"/>
    <w:rsid w:val="009F68C9"/>
    <w:rsid w:val="00A33525"/>
    <w:rsid w:val="00A35922"/>
    <w:rsid w:val="00A71DAB"/>
    <w:rsid w:val="00AB4DF8"/>
    <w:rsid w:val="00AC1AF5"/>
    <w:rsid w:val="00AC7673"/>
    <w:rsid w:val="00AE135C"/>
    <w:rsid w:val="00AE4D79"/>
    <w:rsid w:val="00AF5ED7"/>
    <w:rsid w:val="00B00FF3"/>
    <w:rsid w:val="00B04516"/>
    <w:rsid w:val="00B11A2A"/>
    <w:rsid w:val="00B35FE6"/>
    <w:rsid w:val="00B435D1"/>
    <w:rsid w:val="00B508E0"/>
    <w:rsid w:val="00B56434"/>
    <w:rsid w:val="00B80BB2"/>
    <w:rsid w:val="00B86321"/>
    <w:rsid w:val="00B86A8C"/>
    <w:rsid w:val="00B91DF9"/>
    <w:rsid w:val="00BE7D10"/>
    <w:rsid w:val="00BF3F88"/>
    <w:rsid w:val="00C07F85"/>
    <w:rsid w:val="00C25394"/>
    <w:rsid w:val="00C42B14"/>
    <w:rsid w:val="00C55B31"/>
    <w:rsid w:val="00CD3A20"/>
    <w:rsid w:val="00CD5CF4"/>
    <w:rsid w:val="00D17258"/>
    <w:rsid w:val="00D321DE"/>
    <w:rsid w:val="00DE528C"/>
    <w:rsid w:val="00E32B91"/>
    <w:rsid w:val="00EA29D7"/>
    <w:rsid w:val="00EA3656"/>
    <w:rsid w:val="00EB1AA0"/>
    <w:rsid w:val="00EE1EA4"/>
    <w:rsid w:val="00EF667E"/>
    <w:rsid w:val="00F25B28"/>
    <w:rsid w:val="00F367BC"/>
    <w:rsid w:val="00F559D6"/>
    <w:rsid w:val="00F55C9A"/>
    <w:rsid w:val="00F60468"/>
    <w:rsid w:val="00F61E1F"/>
    <w:rsid w:val="00F73926"/>
    <w:rsid w:val="00F93B74"/>
    <w:rsid w:val="00F9707D"/>
    <w:rsid w:val="00FB74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0f6165"/>
    </o:shapedefaults>
    <o:shapelayout v:ext="edit">
      <o:idmap v:ext="edit" data="1"/>
    </o:shapelayout>
  </w:shapeDefaults>
  <w:decimalSymbol w:val=","/>
  <w:listSeparator w:val=";"/>
  <w14:docId w14:val="6FA8F11C"/>
  <w15:docId w15:val="{A25CB8D3-1514-4362-9934-B886B6B0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0739EA"/>
    <w:pPr>
      <w:ind w:left="720"/>
      <w:contextualSpacing/>
    </w:pPr>
  </w:style>
  <w:style w:type="character" w:styleId="RefernciaIntensa">
    <w:name w:val="Intense Reference"/>
    <w:basedOn w:val="Fontepargpadro"/>
    <w:qFormat/>
    <w:rsid w:val="00FB743B"/>
    <w:rPr>
      <w:b/>
      <w:bCs/>
      <w:smallCaps/>
      <w:color w:val="4F81BD" w:themeColor="accent1"/>
      <w:spacing w:val="5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45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451D8"/>
    <w:rPr>
      <w:rFonts w:ascii="Courier New" w:eastAsiaTheme="minorHAns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2111</Words>
  <Characters>12414</Characters>
  <Application>Microsoft Office Word</Application>
  <DocSecurity>0</DocSecurity>
  <Lines>103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Alcântara Ayres</cp:lastModifiedBy>
  <cp:revision>8</cp:revision>
  <cp:lastPrinted>2020-03-03T14:23:00Z</cp:lastPrinted>
  <dcterms:created xsi:type="dcterms:W3CDTF">2020-10-27T20:41:00Z</dcterms:created>
  <dcterms:modified xsi:type="dcterms:W3CDTF">2020-12-07T20:19:00Z</dcterms:modified>
</cp:coreProperties>
</file>