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0538C" w:rsidRPr="0090538C" w14:paraId="18CF913E" w14:textId="77777777" w:rsidTr="00DA1039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53BEE8" w14:textId="3C63D6A8" w:rsidR="0090538C" w:rsidRPr="0090538C" w:rsidRDefault="0090538C" w:rsidP="00981B53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90538C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SÚMULA DA 11</w:t>
            </w:r>
            <w:r w:rsidR="00981B5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5</w:t>
            </w:r>
            <w:r w:rsidRPr="0090538C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ORDINÁRIA CD-CAU/BR</w:t>
            </w:r>
          </w:p>
        </w:tc>
      </w:tr>
    </w:tbl>
    <w:p w14:paraId="6E03AB85" w14:textId="77777777" w:rsidR="0090538C" w:rsidRPr="0090538C" w:rsidRDefault="0090538C" w:rsidP="0090538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317"/>
        <w:gridCol w:w="1448"/>
        <w:gridCol w:w="2322"/>
      </w:tblGrid>
      <w:tr w:rsidR="0090538C" w:rsidRPr="0090538C" w14:paraId="206D688E" w14:textId="77777777" w:rsidTr="00DA10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D80FC5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4E1B530" w14:textId="5EB7F118" w:rsidR="0090538C" w:rsidRPr="0090538C" w:rsidRDefault="00A31AAF" w:rsidP="00981B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981B5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7</w:t>
            </w:r>
            <w:r w:rsidR="0090538C"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 w:rsidR="00981B5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abril</w:t>
            </w:r>
            <w:r w:rsidR="0090538C"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F0A3E3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CC372B" w14:textId="02399F42" w:rsidR="0090538C" w:rsidRPr="0090538C" w:rsidRDefault="00981B53" w:rsidP="00981B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A31A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3</w:t>
            </w:r>
            <w:r w:rsidR="0090538C"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90538C" w:rsidRPr="0090538C" w14:paraId="4F40582A" w14:textId="77777777" w:rsidTr="00DA10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50D3B3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D631C6" w14:textId="2A83E3EC" w:rsidR="0090538C" w:rsidRPr="0090538C" w:rsidRDefault="0090538C" w:rsidP="00981B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Híbrida </w:t>
            </w:r>
            <w:r w:rsidR="00981B5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 Sede do CAU/BR</w:t>
            </w:r>
          </w:p>
        </w:tc>
      </w:tr>
    </w:tbl>
    <w:p w14:paraId="728317ED" w14:textId="77777777" w:rsidR="0090538C" w:rsidRPr="0090538C" w:rsidRDefault="0090538C" w:rsidP="0090538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827"/>
      </w:tblGrid>
      <w:tr w:rsidR="00FE3AF3" w:rsidRPr="0090538C" w14:paraId="0AA07C8B" w14:textId="77777777" w:rsidTr="00DA1039">
        <w:trPr>
          <w:trHeight w:hRule="exact" w:val="309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39C2AE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EE5020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8496F8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FE3AF3" w:rsidRPr="0090538C" w14:paraId="21C8F941" w14:textId="77777777" w:rsidTr="00DA1039">
        <w:trPr>
          <w:trHeight w:hRule="exact" w:val="313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D688CF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4B3C66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58EEAB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FE3AF3" w:rsidRPr="0090538C" w14:paraId="4D94824A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60EF201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66DD76" w14:textId="2E779243" w:rsidR="00FE3AF3" w:rsidRPr="0090538C" w:rsidRDefault="00F462ED" w:rsidP="00F462E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F462E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Ana Cristina Lima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. </w:t>
            </w:r>
            <w:r w:rsidRPr="00F462E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 Silva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4AF48C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FE3AF3" w:rsidRPr="0090538C" w14:paraId="3B668D11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5572C25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56A6D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Ednezer Rodrigues Flores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10890C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FE3AF3" w:rsidRPr="0090538C" w14:paraId="4FEF9B1F" w14:textId="77777777" w:rsidTr="001D2F81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83E9ABE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bookmarkStart w:id="0" w:name="_GoBack" w:colFirst="1" w:colLast="1"/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557F" w14:textId="77777777" w:rsidR="00FE3AF3" w:rsidRPr="00D643D5" w:rsidRDefault="00FE3AF3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B3C740" w14:textId="77777777" w:rsidR="00FE3AF3" w:rsidRPr="00D643D5" w:rsidRDefault="00FE3AF3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FE3AF3" w:rsidRPr="0090538C" w14:paraId="0823D7DC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ED28D74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8975BA" w14:textId="50BC6A34" w:rsidR="00FE3AF3" w:rsidRPr="00D643D5" w:rsidRDefault="00FE3AF3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765190" w14:textId="18DDC6D4" w:rsidR="00FE3AF3" w:rsidRPr="00D643D5" w:rsidRDefault="00FE3AF3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90538C" w:rsidRPr="0090538C" w14:paraId="315062BA" w14:textId="77777777" w:rsidTr="00DA1039">
        <w:trPr>
          <w:trHeight w:hRule="exact" w:val="284"/>
        </w:trPr>
        <w:tc>
          <w:tcPr>
            <w:tcW w:w="2014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09906D6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29A7F41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2B4CFB7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57D288" w14:textId="77777777" w:rsidR="0090538C" w:rsidRPr="00D643D5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643D5">
              <w:rPr>
                <w:rFonts w:ascii="Times New Roman" w:eastAsia="Calibri" w:hAnsi="Times New Roman"/>
                <w:color w:val="000000" w:themeColor="text1"/>
              </w:rPr>
              <w:t>Alcenira Vanderlinde</w:t>
            </w:r>
          </w:p>
          <w:p w14:paraId="1B347E21" w14:textId="77777777" w:rsidR="0090538C" w:rsidRPr="00D643D5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D77FD8" w14:textId="77777777" w:rsidR="0090538C" w:rsidRPr="00D643D5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Executiva</w:t>
            </w:r>
          </w:p>
        </w:tc>
      </w:tr>
      <w:tr w:rsidR="0090538C" w:rsidRPr="0090538C" w14:paraId="22CFEA18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88FDDFF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4466E3" w14:textId="77777777" w:rsidR="0090538C" w:rsidRPr="00D643D5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643D5"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2BF7D8" w14:textId="77777777" w:rsidR="0090538C" w:rsidRPr="00D643D5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Chefe de Gabinete</w:t>
            </w:r>
          </w:p>
        </w:tc>
      </w:tr>
      <w:tr w:rsidR="00A743A8" w:rsidRPr="0090538C" w14:paraId="3AC1D2F0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4E81321" w14:textId="77777777" w:rsidR="00A743A8" w:rsidRPr="0090538C" w:rsidRDefault="00A743A8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32B05B" w14:textId="0E8A7C6D" w:rsidR="00A743A8" w:rsidRPr="00D643D5" w:rsidRDefault="00A743A8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643D5">
              <w:rPr>
                <w:rFonts w:ascii="Times New Roman" w:eastAsia="Calibri" w:hAnsi="Times New Roman"/>
                <w:color w:val="000000" w:themeColor="text1"/>
              </w:rPr>
              <w:t>Eleonora Lisboa Mascia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A464F5" w14:textId="28562636" w:rsidR="00A743A8" w:rsidRPr="00D643D5" w:rsidRDefault="00A743A8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Coordenadora CEAU-CAU/BR</w:t>
            </w:r>
          </w:p>
        </w:tc>
      </w:tr>
      <w:tr w:rsidR="0090538C" w:rsidRPr="0090538C" w14:paraId="47326282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8847EF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068EB6" w14:textId="77777777" w:rsidR="0090538C" w:rsidRPr="00D643D5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9DA791" w14:textId="77777777" w:rsidR="0090538C" w:rsidRPr="00D643D5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643D5">
              <w:rPr>
                <w:rFonts w:ascii="Times New Roman" w:eastAsia="Calibri" w:hAnsi="Times New Roman" w:cs="Times New Roman"/>
                <w:color w:val="000000" w:themeColor="text1"/>
                <w:spacing w:val="4"/>
              </w:rPr>
              <w:t>Assessor-Chefe da ASCOM</w:t>
            </w:r>
          </w:p>
        </w:tc>
      </w:tr>
      <w:tr w:rsidR="0090538C" w:rsidRPr="0090538C" w14:paraId="286F8702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2F9E06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21CA31" w14:textId="77777777" w:rsidR="0090538C" w:rsidRPr="00D643D5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643D5">
              <w:rPr>
                <w:rFonts w:ascii="Times New Roman" w:eastAsia="Calibri" w:hAnsi="Times New Roman"/>
                <w:color w:val="000000" w:themeColor="text1"/>
              </w:rPr>
              <w:t>Laís Ramalho Maia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56BBCD" w14:textId="77777777" w:rsidR="0090538C" w:rsidRPr="00D643D5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Coord. Técnico-Normativa</w:t>
            </w:r>
          </w:p>
        </w:tc>
      </w:tr>
      <w:tr w:rsidR="0090538C" w:rsidRPr="0090538C" w14:paraId="70B5D92A" w14:textId="77777777" w:rsidTr="00DA1039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FEC91A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5C28F" w14:textId="77777777" w:rsidR="0090538C" w:rsidRPr="00D643D5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90538C" w:rsidRPr="0090538C" w14:paraId="2DE8DD92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590BC9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25C44E" w14:textId="77777777" w:rsidR="0090538C" w:rsidRPr="00D643D5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643D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Isabella Maria Oliveira Morato</w:t>
            </w:r>
          </w:p>
        </w:tc>
      </w:tr>
      <w:bookmarkEnd w:id="0"/>
    </w:tbl>
    <w:p w14:paraId="5988FFFB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0538C" w:rsidRPr="0090538C" w14:paraId="2DD73339" w14:textId="77777777" w:rsidTr="00DA103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D12722" w14:textId="76B650F1" w:rsidR="0090538C" w:rsidRPr="0090538C" w:rsidRDefault="0090538C" w:rsidP="00A31AA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0538C">
              <w:rPr>
                <w:rFonts w:ascii="Times New Roman" w:eastAsia="Cambria" w:hAnsi="Times New Roman" w:cs="Times New Roman"/>
                <w:b/>
              </w:rPr>
              <w:t>Leitur</w:t>
            </w:r>
            <w:r w:rsidR="00A31AAF">
              <w:rPr>
                <w:rFonts w:ascii="Times New Roman" w:eastAsia="Cambria" w:hAnsi="Times New Roman" w:cs="Times New Roman"/>
                <w:b/>
              </w:rPr>
              <w:t>a e aprovação das Súmulas da 115</w:t>
            </w:r>
            <w:r w:rsidRPr="0090538C">
              <w:rPr>
                <w:rFonts w:ascii="Times New Roman" w:eastAsia="Cambria" w:hAnsi="Times New Roman" w:cs="Times New Roman"/>
                <w:b/>
              </w:rPr>
              <w:t>ª Reunião Ordinária e 2</w:t>
            </w:r>
            <w:r w:rsidR="00A31AAF">
              <w:rPr>
                <w:rFonts w:ascii="Times New Roman" w:eastAsia="Cambria" w:hAnsi="Times New Roman" w:cs="Times New Roman"/>
                <w:b/>
              </w:rPr>
              <w:t>6</w:t>
            </w:r>
            <w:r w:rsidRPr="0090538C">
              <w:rPr>
                <w:rFonts w:ascii="Times New Roman" w:eastAsia="Cambria" w:hAnsi="Times New Roman" w:cs="Times New Roman"/>
                <w:b/>
              </w:rPr>
              <w:t>ª Reunião Extraordinária</w:t>
            </w:r>
          </w:p>
        </w:tc>
      </w:tr>
      <w:tr w:rsidR="0090538C" w:rsidRPr="0090538C" w14:paraId="5D7C9B0F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D4CC8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B72113" w14:textId="7F251096" w:rsidR="0090538C" w:rsidRPr="0090538C" w:rsidRDefault="0090538C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 xml:space="preserve">As súmulas </w:t>
            </w:r>
            <w:r w:rsidR="00A31AAF">
              <w:rPr>
                <w:rFonts w:ascii="Times New Roman" w:eastAsia="Cambria" w:hAnsi="Times New Roman" w:cs="Times New Roman"/>
              </w:rPr>
              <w:t>serão enviadas aos membros para aprovação.</w:t>
            </w:r>
          </w:p>
        </w:tc>
      </w:tr>
    </w:tbl>
    <w:p w14:paraId="10558164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0538C" w:rsidRPr="0090538C" w14:paraId="463CA259" w14:textId="77777777" w:rsidTr="00DA103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51A53B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90538C" w:rsidRPr="0090538C" w14:paraId="71AEAAC8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70ED54" w14:textId="10697C45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44DA48E" w14:textId="4609047D" w:rsidR="0090538C" w:rsidRPr="0090538C" w:rsidRDefault="00981B53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Antônio Couto</w:t>
            </w:r>
          </w:p>
        </w:tc>
      </w:tr>
      <w:tr w:rsidR="0090538C" w:rsidRPr="0090538C" w14:paraId="3DB2DA33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DABAA2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DCD3840" w14:textId="1B631F00" w:rsidR="00981B53" w:rsidRDefault="00981B53" w:rsidP="005D787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assessor especial da Presidência relatou que farão uma fala no Congresso específico do RIBA.</w:t>
            </w:r>
          </w:p>
          <w:p w14:paraId="29DDD14A" w14:textId="5D9A690E" w:rsidR="000E65F7" w:rsidRPr="0090538C" w:rsidRDefault="00981B53" w:rsidP="0022797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Terão um evento preparatório em Madrid para explicarem sobre os trabalhos envolvendo ATHIS, como uma forma de apresentar o que o CAU está fazendo sobre isso. O objetivo é presentar o que foi feito até o momento e qual o resultado esperado. </w:t>
            </w:r>
            <w:r w:rsidR="000E65F7"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Nadia Somekh sugeriu que leve a Carta Convite do 2º Fórum de </w:t>
            </w:r>
            <w:r w:rsidR="001D2385">
              <w:rPr>
                <w:rFonts w:ascii="Times New Roman" w:eastAsia="Cambria" w:hAnsi="Times New Roman" w:cs="Times New Roman"/>
                <w:color w:val="000000" w:themeColor="text1"/>
              </w:rPr>
              <w:t>Entidades</w:t>
            </w:r>
            <w:r w:rsidR="000E65F7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</w:tc>
      </w:tr>
      <w:tr w:rsidR="0090538C" w:rsidRPr="0090538C" w14:paraId="185C5EB0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69B9F6" w14:textId="64F3B8AE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00FC745" w14:textId="1CA5433E" w:rsidR="0090538C" w:rsidRPr="0090538C" w:rsidRDefault="001D2385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90538C" w:rsidRPr="0090538C" w14:paraId="0ABEB80E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A93764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8914D99" w14:textId="0F9074AA" w:rsidR="00F818AF" w:rsidRDefault="001D2385" w:rsidP="00FA5E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Relatou que </w:t>
            </w:r>
            <w:r w:rsidR="005E4804">
              <w:rPr>
                <w:rFonts w:ascii="Times New Roman" w:eastAsia="Cambria" w:hAnsi="Times New Roman" w:cs="Times New Roman"/>
                <w:color w:val="000000" w:themeColor="text1"/>
              </w:rPr>
              <w:t>representou o CAU n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 </w:t>
            </w:r>
            <w:r w:rsidR="001301DC">
              <w:rPr>
                <w:rFonts w:ascii="Times New Roman" w:eastAsia="Cambria" w:hAnsi="Times New Roman" w:cs="Times New Roman"/>
                <w:color w:val="000000" w:themeColor="text1"/>
              </w:rPr>
              <w:t xml:space="preserve">XXIII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Marcha dos Prefeitos</w:t>
            </w:r>
            <w:r w:rsidR="001301DC">
              <w:rPr>
                <w:rFonts w:ascii="Times New Roman" w:eastAsia="Cambria" w:hAnsi="Times New Roman" w:cs="Times New Roman"/>
                <w:color w:val="000000" w:themeColor="text1"/>
              </w:rPr>
              <w:t xml:space="preserve">, </w:t>
            </w:r>
            <w:r w:rsidR="00F818AF">
              <w:rPr>
                <w:rFonts w:ascii="Times New Roman" w:eastAsia="Cambria" w:hAnsi="Times New Roman" w:cs="Times New Roman"/>
                <w:color w:val="000000" w:themeColor="text1"/>
              </w:rPr>
              <w:t>em Brasília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. </w:t>
            </w:r>
            <w:r w:rsidR="00C61047">
              <w:rPr>
                <w:rFonts w:ascii="Times New Roman" w:eastAsia="Cambria" w:hAnsi="Times New Roman" w:cs="Times New Roman"/>
                <w:color w:val="000000" w:themeColor="text1"/>
              </w:rPr>
              <w:t>E sugeriu que nos próxi</w:t>
            </w:r>
            <w:r w:rsidR="00F818AF">
              <w:rPr>
                <w:rFonts w:ascii="Times New Roman" w:eastAsia="Cambria" w:hAnsi="Times New Roman" w:cs="Times New Roman"/>
                <w:color w:val="000000" w:themeColor="text1"/>
              </w:rPr>
              <w:t>mos anos os CAU/UF</w:t>
            </w:r>
            <w:r w:rsidR="00C61047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F818AF">
              <w:rPr>
                <w:rFonts w:ascii="Times New Roman" w:eastAsia="Cambria" w:hAnsi="Times New Roman" w:cs="Times New Roman"/>
                <w:color w:val="000000" w:themeColor="text1"/>
              </w:rPr>
              <w:t>participem também</w:t>
            </w:r>
            <w:r w:rsidR="00C61047">
              <w:rPr>
                <w:rFonts w:ascii="Times New Roman" w:eastAsia="Cambria" w:hAnsi="Times New Roman" w:cs="Times New Roman"/>
                <w:color w:val="000000" w:themeColor="text1"/>
              </w:rPr>
              <w:t xml:space="preserve">. </w:t>
            </w:r>
          </w:p>
          <w:p w14:paraId="2436BF51" w14:textId="795AD3AD" w:rsidR="0090538C" w:rsidRDefault="00C61047" w:rsidP="00FA5E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Também visitou o CONFEA para dar continuidade na con</w:t>
            </w:r>
            <w:r w:rsidR="00FA5EE7">
              <w:rPr>
                <w:rFonts w:ascii="Times New Roman" w:eastAsia="Cambria" w:hAnsi="Times New Roman" w:cs="Times New Roman"/>
                <w:color w:val="000000" w:themeColor="text1"/>
              </w:rPr>
              <w:t>s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trução de pautas conjuntas, </w:t>
            </w:r>
            <w:r w:rsidR="00FA5EE7">
              <w:rPr>
                <w:rFonts w:ascii="Times New Roman" w:eastAsia="Cambria" w:hAnsi="Times New Roman" w:cs="Times New Roman"/>
                <w:color w:val="000000" w:themeColor="text1"/>
              </w:rPr>
              <w:t>inclusive convidou-os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para o lançamento do projeto de lei do </w:t>
            </w:r>
            <w:r w:rsidR="005E4804">
              <w:rPr>
                <w:rFonts w:ascii="Times New Roman" w:eastAsia="Cambria" w:hAnsi="Times New Roman" w:cs="Times New Roman"/>
                <w:color w:val="000000" w:themeColor="text1"/>
              </w:rPr>
              <w:t>microempreendedor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profissional. </w:t>
            </w:r>
          </w:p>
          <w:p w14:paraId="38BECCAC" w14:textId="1A357601" w:rsidR="004437C2" w:rsidRPr="0090538C" w:rsidRDefault="005E4804" w:rsidP="004437C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Relatou que participou da reunião com a Abi vidro e a ABNT e que aprovarão a relação com a TARGET. O conselheiro Valter Caldana complementou que</w:t>
            </w:r>
            <w:r w:rsidR="001301DC">
              <w:rPr>
                <w:rFonts w:ascii="Times New Roman" w:eastAsia="Cambria" w:hAnsi="Times New Roman" w:cs="Times New Roman"/>
                <w:color w:val="000000" w:themeColor="text1"/>
              </w:rPr>
              <w:t xml:space="preserve"> a reunião abordou aspectos positivos </w:t>
            </w:r>
            <w:r w:rsidR="004437C2">
              <w:rPr>
                <w:rFonts w:ascii="Times New Roman" w:eastAsia="Cambria" w:hAnsi="Times New Roman" w:cs="Times New Roman"/>
                <w:color w:val="000000" w:themeColor="text1"/>
              </w:rPr>
              <w:t>de trabalho conjunto com a A</w:t>
            </w:r>
            <w:r w:rsidR="001301DC" w:rsidRPr="001301DC">
              <w:rPr>
                <w:rFonts w:ascii="Times New Roman" w:eastAsia="Cambria" w:hAnsi="Times New Roman" w:cs="Times New Roman"/>
                <w:color w:val="000000" w:themeColor="text1"/>
              </w:rPr>
              <w:t>ssociação Brasileira das Indústrias de Vidro</w:t>
            </w:r>
            <w:r w:rsidR="001301DC">
              <w:rPr>
                <w:rFonts w:ascii="Times New Roman" w:eastAsia="Cambria" w:hAnsi="Times New Roman" w:cs="Times New Roman"/>
                <w:color w:val="000000" w:themeColor="text1"/>
              </w:rPr>
              <w:t xml:space="preserve"> (ABIVIDRO) no sentido da divulgação gratuita das normas de vidro, bancadas pela própria </w:t>
            </w:r>
            <w:proofErr w:type="spellStart"/>
            <w:r w:rsidR="001301DC">
              <w:rPr>
                <w:rFonts w:ascii="Times New Roman" w:eastAsia="Cambria" w:hAnsi="Times New Roman" w:cs="Times New Roman"/>
                <w:color w:val="000000" w:themeColor="text1"/>
              </w:rPr>
              <w:t>Abividro</w:t>
            </w:r>
            <w:proofErr w:type="spellEnd"/>
            <w:r w:rsidR="001301DC">
              <w:rPr>
                <w:rFonts w:ascii="Times New Roman" w:eastAsia="Cambria" w:hAnsi="Times New Roman" w:cs="Times New Roman"/>
                <w:color w:val="000000" w:themeColor="text1"/>
              </w:rPr>
              <w:t>. Além dessa questão, estão preparando uma série de trabalhos ligados à formação continuada e divulgação da norma técnica de vidro, onde estarão CAU/BR e CAU/SP através da CEF e demais comissões</w:t>
            </w:r>
            <w:r w:rsidR="004437C2">
              <w:rPr>
                <w:rFonts w:ascii="Times New Roman" w:eastAsia="Cambria" w:hAnsi="Times New Roman" w:cs="Times New Roman"/>
                <w:color w:val="000000" w:themeColor="text1"/>
              </w:rPr>
              <w:t xml:space="preserve">, que participarão da formulação da política. </w:t>
            </w:r>
            <w:r w:rsidR="00122CD3">
              <w:rPr>
                <w:rFonts w:ascii="Times New Roman" w:eastAsia="Cambria" w:hAnsi="Times New Roman" w:cs="Times New Roman"/>
                <w:color w:val="000000" w:themeColor="text1"/>
              </w:rPr>
              <w:t xml:space="preserve">Relatou que podem ficar distantes da TARGET e ABNT. </w:t>
            </w:r>
          </w:p>
        </w:tc>
      </w:tr>
      <w:tr w:rsidR="00060B47" w:rsidRPr="0090538C" w14:paraId="70528308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68404E" w14:textId="5EE7FD84" w:rsidR="00060B47" w:rsidRPr="0090538C" w:rsidRDefault="00060B47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E77ADC8" w14:textId="421CDDCB" w:rsidR="00060B47" w:rsidRDefault="00060B47" w:rsidP="00FA5E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Ana Cristina</w:t>
            </w:r>
          </w:p>
        </w:tc>
      </w:tr>
      <w:tr w:rsidR="00060B47" w:rsidRPr="0090538C" w14:paraId="2E0B7C95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7F5F53" w14:textId="5ECDFC7C" w:rsidR="00060B47" w:rsidRPr="0090538C" w:rsidRDefault="00060B47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lastRenderedPageBreak/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05BFF29" w14:textId="77777777" w:rsidR="00060B47" w:rsidRDefault="00060B47" w:rsidP="00FA5E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 conselheira Ana Cristina relatou que teve evento da CEP-CAU/BR. Relatou que precisam definir o próximo seminário.</w:t>
            </w:r>
          </w:p>
          <w:p w14:paraId="0F78F2E9" w14:textId="50423A58" w:rsidR="00ED4CFF" w:rsidRDefault="008B5215" w:rsidP="00FA5E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Sobre a CPP-CAU/BR informou que terão eventos sobre ATHIS com a participação dos CAU/UF.</w:t>
            </w:r>
          </w:p>
        </w:tc>
      </w:tr>
      <w:tr w:rsidR="00C92FD8" w:rsidRPr="0090538C" w14:paraId="1A0714C3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44362A" w14:textId="5B9C0E3A" w:rsidR="00C92FD8" w:rsidRPr="0090538C" w:rsidRDefault="00C92FD8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5DEA906" w14:textId="424DF315" w:rsidR="00C92FD8" w:rsidRDefault="00C92FD8" w:rsidP="00FA5E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Alcenira Vanderlinde</w:t>
            </w:r>
          </w:p>
        </w:tc>
      </w:tr>
      <w:tr w:rsidR="00C92FD8" w:rsidRPr="0090538C" w14:paraId="44E02FF0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ABE0B2" w14:textId="2A58AD7D" w:rsidR="00C92FD8" w:rsidRPr="0090538C" w:rsidRDefault="00C92FD8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F78027D" w14:textId="77777777" w:rsidR="00C92FD8" w:rsidRDefault="00C92FD8" w:rsidP="00C92F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 gerente executiva informou que será disponibilizada vacina da gripe aos conselheiros federais.</w:t>
            </w:r>
          </w:p>
          <w:p w14:paraId="297AA28D" w14:textId="332FA735" w:rsidR="00C92FD8" w:rsidRDefault="00C92FD8" w:rsidP="0039525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Informou que finalizaram o chamamento de funcionários temporários para suprir vagas abertas e desocupadas, além de uma recomposição interna do CAU/BR. </w:t>
            </w:r>
            <w:r w:rsidR="00426003">
              <w:rPr>
                <w:rFonts w:ascii="Times New Roman" w:eastAsia="Cambria" w:hAnsi="Times New Roman" w:cs="Times New Roman"/>
                <w:color w:val="000000" w:themeColor="text1"/>
              </w:rPr>
              <w:t>Também f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arão contratação </w:t>
            </w:r>
            <w:r w:rsidR="00426003">
              <w:rPr>
                <w:rFonts w:ascii="Times New Roman" w:eastAsia="Cambria" w:hAnsi="Times New Roman" w:cs="Times New Roman"/>
                <w:color w:val="000000" w:themeColor="text1"/>
              </w:rPr>
              <w:t xml:space="preserve">de RPA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para cargos na Secretária-Geral da Mesa.</w:t>
            </w:r>
          </w:p>
          <w:p w14:paraId="3CD7FBB5" w14:textId="1D4CF168" w:rsidR="0070269E" w:rsidRPr="00C92FD8" w:rsidRDefault="00426003" w:rsidP="0042600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Também informou que contratarão uma consultoria para o processo de reestruturação do CAU/BR, além de providências para realização de um novo concurso público. </w:t>
            </w:r>
          </w:p>
        </w:tc>
      </w:tr>
      <w:tr w:rsidR="00ED4CFF" w:rsidRPr="0090538C" w14:paraId="102E1E43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50D9FC" w14:textId="10E9EFFF" w:rsidR="00ED4CFF" w:rsidRPr="0090538C" w:rsidRDefault="00ED4CFF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0C77DB3" w14:textId="55BD6C81" w:rsidR="00ED4CFF" w:rsidRDefault="00ED4CFF" w:rsidP="00C92F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Daniela Sarmento</w:t>
            </w:r>
          </w:p>
        </w:tc>
      </w:tr>
      <w:tr w:rsidR="00ED4CFF" w:rsidRPr="0090538C" w14:paraId="17B6810D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862FA6" w14:textId="5760C58C" w:rsidR="00ED4CFF" w:rsidRPr="0090538C" w:rsidRDefault="00ED4CFF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1DEB445" w14:textId="08333635" w:rsidR="00ED4CFF" w:rsidRDefault="00ED4CFF" w:rsidP="00ED4CF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 conselheira relatou sobre a reunião do </w:t>
            </w:r>
            <w:r w:rsidRPr="00ED4CFF">
              <w:rPr>
                <w:rFonts w:ascii="Times New Roman" w:eastAsia="Cambria" w:hAnsi="Times New Roman" w:cs="Times New Roman"/>
                <w:color w:val="000000" w:themeColor="text1"/>
              </w:rPr>
              <w:t xml:space="preserve">Colegiado de Governança do Fundo de Apoio Financeiro aos CAU/UF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(CG-FA) no qual definiram o cronograma de trabalho e a tarefa de um diagnóstico com os CAU/UF. A ideia é apresentarem na Reunião Plenária de agosto quais pontos precisam ser avançados.</w:t>
            </w:r>
          </w:p>
        </w:tc>
      </w:tr>
    </w:tbl>
    <w:p w14:paraId="3A3514F2" w14:textId="2AA7FB6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171534B" w14:textId="77777777" w:rsidR="0090538C" w:rsidRPr="0090538C" w:rsidRDefault="0090538C" w:rsidP="0090538C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38C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139533C0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A31AAF" w:rsidRPr="0090538C" w14:paraId="3D97660C" w14:textId="77777777" w:rsidTr="004F3CA7">
        <w:tc>
          <w:tcPr>
            <w:tcW w:w="2269" w:type="dxa"/>
            <w:shd w:val="clear" w:color="auto" w:fill="D9D9D9"/>
            <w:vAlign w:val="center"/>
            <w:hideMark/>
          </w:tcPr>
          <w:p w14:paraId="5DEEF582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vAlign w:val="center"/>
          </w:tcPr>
          <w:p w14:paraId="30E1015F" w14:textId="0B121C66" w:rsidR="00A31AAF" w:rsidRPr="0090538C" w:rsidRDefault="00A31AAF" w:rsidP="00981B5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D60366">
              <w:rPr>
                <w:rFonts w:ascii="Times New Roman" w:hAnsi="Times New Roman"/>
                <w:b/>
              </w:rPr>
              <w:t>Pauta da 12</w:t>
            </w:r>
            <w:r w:rsidR="00981B53">
              <w:rPr>
                <w:rFonts w:ascii="Times New Roman" w:hAnsi="Times New Roman"/>
                <w:b/>
              </w:rPr>
              <w:t>3</w:t>
            </w:r>
            <w:r w:rsidRPr="00D60366">
              <w:rPr>
                <w:rFonts w:ascii="Times New Roman" w:hAnsi="Times New Roman"/>
                <w:b/>
              </w:rPr>
              <w:t>ª Reunião Plenária Ordinária</w:t>
            </w:r>
          </w:p>
        </w:tc>
      </w:tr>
      <w:tr w:rsidR="00A31AAF" w:rsidRPr="0090538C" w14:paraId="48166314" w14:textId="77777777" w:rsidTr="004F3CA7">
        <w:tc>
          <w:tcPr>
            <w:tcW w:w="2269" w:type="dxa"/>
            <w:shd w:val="clear" w:color="auto" w:fill="D9D9D9"/>
            <w:vAlign w:val="center"/>
            <w:hideMark/>
          </w:tcPr>
          <w:p w14:paraId="7432BFBC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vAlign w:val="center"/>
          </w:tcPr>
          <w:p w14:paraId="33D8F52F" w14:textId="03E6C0AF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60366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A31AAF" w:rsidRPr="0090538C" w14:paraId="27D07BD0" w14:textId="77777777" w:rsidTr="004F3CA7">
        <w:tc>
          <w:tcPr>
            <w:tcW w:w="2269" w:type="dxa"/>
            <w:shd w:val="clear" w:color="auto" w:fill="D9D9D9"/>
            <w:vAlign w:val="center"/>
            <w:hideMark/>
          </w:tcPr>
          <w:p w14:paraId="1DE3D7D3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vAlign w:val="center"/>
          </w:tcPr>
          <w:p w14:paraId="0F1CBA7B" w14:textId="467AAAE1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60366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A31AAF" w:rsidRPr="0090538C" w14:paraId="2EAA0793" w14:textId="77777777" w:rsidTr="00060B47">
        <w:trPr>
          <w:trHeight w:val="2084"/>
        </w:trPr>
        <w:tc>
          <w:tcPr>
            <w:tcW w:w="2269" w:type="dxa"/>
            <w:shd w:val="clear" w:color="auto" w:fill="D9D9D9"/>
            <w:vAlign w:val="center"/>
            <w:hideMark/>
          </w:tcPr>
          <w:p w14:paraId="042AA904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</w:tcPr>
          <w:p w14:paraId="4B8DCC1B" w14:textId="0CDB9F2E" w:rsidR="00EA08B9" w:rsidRDefault="00EA08B9" w:rsidP="00EA08B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informou que indicará a arquiteta e urbanista Sylvia Fisher para ocupar mandato temporário de Ouvidora-Geral do CAU. Acrescentou que a ideia é </w:t>
            </w:r>
            <w:proofErr w:type="spellStart"/>
            <w:r w:rsidRPr="00EA08B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reconceituar</w:t>
            </w:r>
            <w:proofErr w:type="spellEnd"/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 Ouvidoria.</w:t>
            </w:r>
          </w:p>
          <w:p w14:paraId="6FF4824B" w14:textId="79494348" w:rsidR="00274886" w:rsidRDefault="00274886" w:rsidP="00274886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chefe de gabinete </w:t>
            </w:r>
            <w:r w:rsidRPr="0027488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Cristiane Benedetto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explicou sobre o item de pauta de cooperação técnica com a Target. </w:t>
            </w:r>
            <w:r w:rsidR="0073336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Citou sobre as questões da proposta e parecer jurídico do CAU/BR.</w:t>
            </w:r>
          </w:p>
          <w:p w14:paraId="6E8A8C57" w14:textId="57FE316E" w:rsidR="00EA08B9" w:rsidRPr="00EA08B9" w:rsidRDefault="00EA08B9" w:rsidP="00EA08B9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</w:t>
            </w:r>
            <w:r w:rsidR="00E8652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mbros aprovaram a pauta. </w:t>
            </w:r>
          </w:p>
        </w:tc>
      </w:tr>
    </w:tbl>
    <w:p w14:paraId="4BF14C79" w14:textId="19DC0A1E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A31AAF" w:rsidRPr="0090538C" w14:paraId="1729F2D8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0F8F09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20C253A" w14:textId="5DF365EC" w:rsidR="00A31AAF" w:rsidRPr="0090538C" w:rsidRDefault="00981B53" w:rsidP="00A31AA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Câmaras Temáticas</w:t>
            </w:r>
          </w:p>
        </w:tc>
      </w:tr>
      <w:tr w:rsidR="00A31AAF" w:rsidRPr="0090538C" w14:paraId="38D943F4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5601DB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C207E77" w14:textId="040EEE95" w:rsidR="00A31AAF" w:rsidRPr="0090538C" w:rsidRDefault="00981B53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COA-CAU/BR</w:t>
            </w:r>
          </w:p>
        </w:tc>
      </w:tr>
      <w:tr w:rsidR="00A31AAF" w:rsidRPr="0090538C" w14:paraId="2327BC1D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10CAA0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0B8CF8" w14:textId="54F5D992" w:rsidR="00DD12E0" w:rsidRPr="001040FA" w:rsidRDefault="001040FA" w:rsidP="001040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Ednezer Flores</w:t>
            </w:r>
          </w:p>
        </w:tc>
      </w:tr>
      <w:tr w:rsidR="00A31AAF" w:rsidRPr="0090538C" w14:paraId="10BC46E6" w14:textId="77777777" w:rsidTr="00A31AAF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686ABE" w14:textId="2ACD5AF8" w:rsidR="00A31AAF" w:rsidRPr="0090538C" w:rsidRDefault="001040FA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A53D63" w14:textId="77777777" w:rsidR="001040FA" w:rsidRDefault="001040FA" w:rsidP="001040FA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D12E0">
              <w:rPr>
                <w:rFonts w:ascii="Times New Roman" w:eastAsia="Cambria" w:hAnsi="Times New Roman" w:cs="Times New Roman"/>
                <w:color w:val="000000" w:themeColor="text1"/>
              </w:rPr>
              <w:t>O conselheiro Ednezer Flores explicou que é uma demanda que veio dos CAU/UF, oriundos dos subgrupos feitos pela COA-CAU/BR. Acrescentou que serão quando necessárias e viáveis. Informou que a Comissão encaminhou o relatório para parecer da Assessoria Jurídica.</w:t>
            </w:r>
          </w:p>
          <w:p w14:paraId="3DB8C8C9" w14:textId="65EEC17D" w:rsidR="00DC5575" w:rsidRPr="00DC5575" w:rsidRDefault="001040FA" w:rsidP="00464B1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conselheiro Valter Caldana opinou achar ser precipitado a matéria ir ao Plenário dada as amplitudes nas alterações de Regimento Interno.</w:t>
            </w:r>
          </w:p>
        </w:tc>
      </w:tr>
    </w:tbl>
    <w:p w14:paraId="21F89E5A" w14:textId="4A19F8AD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A31AAF" w:rsidRPr="0090538C" w14:paraId="2358B728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DFB065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D34B550" w14:textId="6406AF7A" w:rsidR="00A31AAF" w:rsidRPr="0090538C" w:rsidRDefault="00981B53" w:rsidP="00A31AA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Seminário de Especialistas – Carta aos Candidatos 2022</w:t>
            </w:r>
          </w:p>
        </w:tc>
      </w:tr>
      <w:tr w:rsidR="00A31AAF" w:rsidRPr="0090538C" w14:paraId="6BA02EE2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773181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70A7E6F" w14:textId="1EAFAE42" w:rsidR="00A31AAF" w:rsidRPr="0090538C" w:rsidRDefault="00981B53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CRI-CAU/BR</w:t>
            </w:r>
          </w:p>
        </w:tc>
      </w:tr>
      <w:tr w:rsidR="00A31AAF" w:rsidRPr="0090538C" w14:paraId="3CCC7267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3378CE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CD31E2C" w14:textId="31BDAFE3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A31AAF" w:rsidRPr="0090538C" w14:paraId="1B30E772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4DA9BF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AA0C848" w14:textId="3B564ED8" w:rsidR="006072C0" w:rsidRDefault="006072C0" w:rsidP="006072C0">
            <w:pPr>
              <w:pStyle w:val="PargrafodaLista"/>
              <w:numPr>
                <w:ilvl w:val="0"/>
                <w:numId w:val="43"/>
              </w:num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conselheira Daniela Sarmento </w:t>
            </w:r>
            <w:r w:rsidR="00F462E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sugeriu que tenham ações para ativar os arquitetos e urbanistas como articuladores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  <w:r w:rsidR="00F462ED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</w:p>
          <w:p w14:paraId="55115534" w14:textId="0AD881DD" w:rsidR="00F462ED" w:rsidRDefault="00F462ED" w:rsidP="006072C0">
            <w:pPr>
              <w:pStyle w:val="PargrafodaLista"/>
              <w:numPr>
                <w:ilvl w:val="0"/>
                <w:numId w:val="43"/>
              </w:num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lastRenderedPageBreak/>
              <w:t xml:space="preserve">A presidente Nadia Somekh relatou que haverá três momentos: </w:t>
            </w:r>
            <w:r w:rsidR="00D8373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direcionado aos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programas de </w:t>
            </w:r>
            <w:r w:rsidR="00D8373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governo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</w:t>
            </w:r>
            <w:r w:rsidR="00D8373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construção de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agenda de valorização da cidade e envolver os arquitetos dos estados. </w:t>
            </w:r>
          </w:p>
          <w:p w14:paraId="3282E21B" w14:textId="1692F4DE" w:rsidR="006072C0" w:rsidRDefault="00D83734" w:rsidP="006072C0">
            <w:pPr>
              <w:pStyle w:val="PargrafodaLista"/>
              <w:numPr>
                <w:ilvl w:val="0"/>
                <w:numId w:val="43"/>
              </w:num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Valter Caldana explicou o objetivo de lançar o documento no Ato Público em São P</w:t>
            </w:r>
            <w:r w:rsidR="009451C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aulo com a presença de políticos.</w:t>
            </w:r>
          </w:p>
          <w:p w14:paraId="0366C6B1" w14:textId="14E0C5E7" w:rsidR="00D83734" w:rsidRDefault="008F0F78" w:rsidP="008F0F78">
            <w:pPr>
              <w:pStyle w:val="PargrafodaLista"/>
              <w:numPr>
                <w:ilvl w:val="0"/>
                <w:numId w:val="43"/>
              </w:num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discutiram sobre a importância do lançamento e divulgação do documento para a sociedade</w:t>
            </w:r>
            <w:r w:rsidR="00016D41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bem como quais pessoas convidariam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6A242B92" w14:textId="401A936C" w:rsidR="008F0F78" w:rsidRDefault="008F0F78" w:rsidP="008F0F78">
            <w:pPr>
              <w:pStyle w:val="PargrafodaLista"/>
              <w:numPr>
                <w:ilvl w:val="0"/>
                <w:numId w:val="43"/>
              </w:num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pontuou que as </w:t>
            </w:r>
            <w:r w:rsidR="006233C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Instituições de Ensino Superior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deveriam se apropriar do documento para mobilizar os estudantes de arquitetura e urbanismo.</w:t>
            </w:r>
          </w:p>
          <w:p w14:paraId="54F0CB11" w14:textId="7E81B37C" w:rsidR="008F0F78" w:rsidRPr="006072C0" w:rsidRDefault="00CB3E0A" w:rsidP="00CB3E0A">
            <w:pPr>
              <w:pStyle w:val="PargrafodaLista"/>
              <w:numPr>
                <w:ilvl w:val="0"/>
                <w:numId w:val="43"/>
              </w:num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Pr="00CB3E0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Assessor-Chefe da Assessoria de Comunicação Social Julio M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oreno informou que iniciaram a divulgação da Nova Campanha do CAU. </w:t>
            </w:r>
          </w:p>
        </w:tc>
      </w:tr>
    </w:tbl>
    <w:p w14:paraId="3E2BD2C3" w14:textId="08A875E8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0538C" w:rsidRPr="0090538C" w14:paraId="105C3A53" w14:textId="77777777" w:rsidTr="00A743A8">
        <w:tc>
          <w:tcPr>
            <w:tcW w:w="4678" w:type="dxa"/>
          </w:tcPr>
          <w:p w14:paraId="217E5F20" w14:textId="334F48D5" w:rsidR="00A31AAF" w:rsidRDefault="00A31AAF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8964E4B" w14:textId="77777777" w:rsidR="00A31AAF" w:rsidRDefault="00A31AAF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23CFE1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11D70" wp14:editId="79933DC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76A80" id="Retângulo 12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H1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Z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48ECB19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B65C3A6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A0F905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206B8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0CA4721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>NADIA SOMEKH</w:t>
            </w:r>
          </w:p>
          <w:p w14:paraId="2B178718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Presidente do CAU/BR</w:t>
            </w:r>
          </w:p>
        </w:tc>
        <w:tc>
          <w:tcPr>
            <w:tcW w:w="4468" w:type="dxa"/>
          </w:tcPr>
          <w:p w14:paraId="34C299E2" w14:textId="77777777" w:rsidR="00A31AAF" w:rsidRDefault="00A31AAF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7863659" w14:textId="77777777" w:rsidR="00A31AAF" w:rsidRDefault="00A31AAF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0A66FD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70C29" wp14:editId="295A525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091D5" id="Retângulo 11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4C1DA04A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79B032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0D5124B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2B64E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0CB6283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FABRICIO LOPES SANTOS </w:t>
            </w:r>
          </w:p>
          <w:p w14:paraId="758F2A71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 da CED-CAU/BR</w:t>
            </w:r>
          </w:p>
        </w:tc>
      </w:tr>
      <w:tr w:rsidR="0090538C" w:rsidRPr="0090538C" w14:paraId="7FB28C95" w14:textId="77777777" w:rsidTr="00A743A8">
        <w:tc>
          <w:tcPr>
            <w:tcW w:w="4678" w:type="dxa"/>
          </w:tcPr>
          <w:p w14:paraId="3D362CA3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25B42AD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5BE75" wp14:editId="223842B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4B45E" id="Retângulo 32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6219E26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60F776A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A64E9D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C6C7A48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41633D8" w14:textId="2988331C" w:rsidR="0090538C" w:rsidRPr="0090538C" w:rsidRDefault="00A743A8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743A8">
              <w:rPr>
                <w:rFonts w:ascii="Times New Roman" w:eastAsia="Times New Roman" w:hAnsi="Times New Roman" w:cs="Times New Roman"/>
                <w:b/>
                <w:lang w:eastAsia="pt-BR"/>
              </w:rPr>
              <w:t>ANA CRISTINA LIMA B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  <w:r w:rsidRPr="00A743A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DA SILVA </w:t>
            </w:r>
            <w:r w:rsidR="0090538C" w:rsidRPr="0090538C">
              <w:rPr>
                <w:rFonts w:ascii="Times New Roman" w:eastAsia="Times New Roman" w:hAnsi="Times New Roman" w:cs="Times New Roman"/>
                <w:lang w:eastAsia="pt-BR"/>
              </w:rPr>
              <w:t>Coordenadora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-adjunta</w:t>
            </w:r>
            <w:r w:rsidR="0090538C" w:rsidRPr="0090538C">
              <w:rPr>
                <w:rFonts w:ascii="Times New Roman" w:eastAsia="Times New Roman" w:hAnsi="Times New Roman" w:cs="Times New Roman"/>
                <w:lang w:eastAsia="pt-BR"/>
              </w:rPr>
              <w:t xml:space="preserve"> da CEP-CAU/BR</w:t>
            </w:r>
          </w:p>
          <w:p w14:paraId="62CF9EF0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468" w:type="dxa"/>
          </w:tcPr>
          <w:p w14:paraId="5211433D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4D642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4CA8F" wp14:editId="2CBBCCD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86EE8" w14:textId="77777777" w:rsidR="0090538C" w:rsidRDefault="0090538C" w:rsidP="0090538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4CA8F" id="Retângulo 33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75C86EE8" w14:textId="77777777" w:rsidR="0090538C" w:rsidRDefault="0090538C" w:rsidP="0090538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07588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DCD7CA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4F2D8F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293A43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B3AAA8F" w14:textId="50DA44EF" w:rsidR="00A743A8" w:rsidRDefault="00A743A8" w:rsidP="00F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743A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EDNEZER RODRIGUES FLORES </w:t>
            </w:r>
          </w:p>
          <w:p w14:paraId="0EE198E0" w14:textId="5D2A2163" w:rsidR="0090538C" w:rsidRPr="0090538C" w:rsidRDefault="00A743A8" w:rsidP="00A7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Coordenador</w:t>
            </w:r>
            <w:r w:rsidR="00F06408" w:rsidRPr="0090538C">
              <w:rPr>
                <w:rFonts w:ascii="Times New Roman" w:eastAsia="Times New Roman" w:hAnsi="Times New Roman" w:cs="Times New Roman"/>
                <w:lang w:eastAsia="pt-BR"/>
              </w:rPr>
              <w:t xml:space="preserve"> da 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OA</w:t>
            </w:r>
            <w:r w:rsidR="00F06408" w:rsidRPr="0090538C">
              <w:rPr>
                <w:rFonts w:ascii="Times New Roman" w:eastAsia="Times New Roman" w:hAnsi="Times New Roman" w:cs="Times New Roman"/>
                <w:lang w:eastAsia="pt-BR"/>
              </w:rPr>
              <w:t xml:space="preserve">-CAU/BR </w:t>
            </w:r>
          </w:p>
        </w:tc>
      </w:tr>
      <w:tr w:rsidR="0090538C" w:rsidRPr="0090538C" w14:paraId="61994848" w14:textId="77777777" w:rsidTr="00A743A8">
        <w:tc>
          <w:tcPr>
            <w:tcW w:w="4678" w:type="dxa"/>
          </w:tcPr>
          <w:p w14:paraId="7FC82DB5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AEBF88" wp14:editId="39F6934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6B049" id="Retângulo 34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3D8E6314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7BC684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97B7E0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19EEF1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9464A2D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DANIELA PAREJA GARCIA SARMENTO </w:t>
            </w:r>
          </w:p>
          <w:p w14:paraId="5898628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 xml:space="preserve">Coordenadora da </w:t>
            </w:r>
            <w:proofErr w:type="spellStart"/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CPFi</w:t>
            </w:r>
            <w:proofErr w:type="spellEnd"/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-CAU/BR</w:t>
            </w:r>
          </w:p>
        </w:tc>
        <w:tc>
          <w:tcPr>
            <w:tcW w:w="4468" w:type="dxa"/>
          </w:tcPr>
          <w:p w14:paraId="6907FDF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7DFB71" wp14:editId="5323EB4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DA9A5" id="Retângulo 35" o:spid="_x0000_s1026" style="position:absolute;margin-left:34.75pt;margin-top:9.75pt;width:14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NJM1A/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72A7371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FA1E7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D6F874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AA5BD0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6AB34D3" w14:textId="602C502B" w:rsidR="00F06408" w:rsidRPr="0090538C" w:rsidRDefault="00FE3AF3" w:rsidP="00F0640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VALTER LUIS CALDANA JUNIOR</w:t>
            </w:r>
          </w:p>
          <w:p w14:paraId="4CD34F62" w14:textId="691D8167" w:rsidR="0090538C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>Coordenador da CEF</w:t>
            </w:r>
            <w:r w:rsidR="00A743A8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</w:rPr>
              <w:t>CAU/BR</w:t>
            </w:r>
          </w:p>
        </w:tc>
      </w:tr>
    </w:tbl>
    <w:p w14:paraId="5076CF4B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3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E3AF3" w:rsidRPr="0090538C" w14:paraId="16DE8F59" w14:textId="03E6BFC0" w:rsidTr="00FE3AF3">
        <w:tc>
          <w:tcPr>
            <w:tcW w:w="4678" w:type="dxa"/>
          </w:tcPr>
          <w:p w14:paraId="5A112E47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6CD3B" wp14:editId="33FC054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F683A" id="Retângulo 9" o:spid="_x0000_s1026" style="position:absolute;margin-left:38.3pt;margin-top:7.95pt;width:148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8Bz6+4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60293893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86C56FD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F51FDDA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7847B25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9A4A639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DANIELA DEMARTINI</w:t>
            </w:r>
          </w:p>
          <w:p w14:paraId="09E4F9CF" w14:textId="5C899DCA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</w:rPr>
              <w:t>Secretária-Geral da Mesa do CAU/BR</w:t>
            </w:r>
          </w:p>
        </w:tc>
        <w:tc>
          <w:tcPr>
            <w:tcW w:w="4678" w:type="dxa"/>
          </w:tcPr>
          <w:p w14:paraId="0ED53D07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62EEF3" wp14:editId="32758E0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610C2" id="Retângulo 3" o:spid="_x0000_s1026" style="position:absolute;margin-left:38.3pt;margin-top:7.95pt;width:148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egYJto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2592F370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191C484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02CB19B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DA63CE1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D7A7F13" w14:textId="77777777" w:rsidR="00FE3AF3" w:rsidRPr="0090538C" w:rsidRDefault="00FE3AF3" w:rsidP="00FE010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ISABELLA MARIA OLIVEIRA MORATO</w:t>
            </w:r>
          </w:p>
          <w:p w14:paraId="4656E67E" w14:textId="7F69AEC6" w:rsidR="00FE3AF3" w:rsidRPr="0090538C" w:rsidRDefault="00FE3AF3" w:rsidP="00FE0105">
            <w:pPr>
              <w:spacing w:line="259" w:lineRule="auto"/>
              <w:jc w:val="center"/>
            </w:pPr>
            <w:r w:rsidRPr="0090538C">
              <w:rPr>
                <w:rFonts w:ascii="Times New Roman" w:eastAsia="Cambria" w:hAnsi="Times New Roman" w:cs="Times New Roman"/>
              </w:rPr>
              <w:t>Assistente Administrativa do CAU/BR</w:t>
            </w:r>
          </w:p>
        </w:tc>
      </w:tr>
    </w:tbl>
    <w:p w14:paraId="732DFFF4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A7E6A31" w14:textId="77777777" w:rsidR="00E80184" w:rsidRPr="0090538C" w:rsidRDefault="00E80184" w:rsidP="0090538C"/>
    <w:sectPr w:rsidR="00E80184" w:rsidRPr="0090538C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56DE" w14:textId="77777777" w:rsidR="007604E9" w:rsidRDefault="007604E9" w:rsidP="00783D72">
      <w:pPr>
        <w:spacing w:after="0" w:line="240" w:lineRule="auto"/>
      </w:pPr>
      <w:r>
        <w:separator/>
      </w:r>
    </w:p>
  </w:endnote>
  <w:endnote w:type="continuationSeparator" w:id="0">
    <w:p w14:paraId="03FE871C" w14:textId="77777777" w:rsidR="007604E9" w:rsidRDefault="007604E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4A7A47C" w:rsidR="00C25F47" w:rsidRPr="00C25F47" w:rsidRDefault="00D643D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SÚMULA DA 11</w:t>
            </w:r>
            <w:r w:rsidR="00981B53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5</w:t>
            </w:r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ª REUNIÃO ORDINÁRIA CD-CAU/BR</w:t>
            </w:r>
          </w:sdtContent>
        </w:sdt>
        <w:r w:rsidR="06D78EA1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6D78EA1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3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02D8" w14:textId="77777777" w:rsidR="007604E9" w:rsidRDefault="007604E9" w:rsidP="00783D72">
      <w:pPr>
        <w:spacing w:after="0" w:line="240" w:lineRule="auto"/>
      </w:pPr>
      <w:r>
        <w:separator/>
      </w:r>
    </w:p>
  </w:footnote>
  <w:footnote w:type="continuationSeparator" w:id="0">
    <w:p w14:paraId="6DBE34F9" w14:textId="77777777" w:rsidR="007604E9" w:rsidRDefault="007604E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FA7"/>
    <w:multiLevelType w:val="multilevel"/>
    <w:tmpl w:val="9F0E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A2019F"/>
    <w:multiLevelType w:val="hybridMultilevel"/>
    <w:tmpl w:val="891A545A"/>
    <w:lvl w:ilvl="0" w:tplc="45706928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0332"/>
    <w:multiLevelType w:val="hybridMultilevel"/>
    <w:tmpl w:val="1BC0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1E8E"/>
    <w:multiLevelType w:val="hybridMultilevel"/>
    <w:tmpl w:val="7090A4B6"/>
    <w:lvl w:ilvl="0" w:tplc="8BFC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21C6B"/>
    <w:multiLevelType w:val="hybridMultilevel"/>
    <w:tmpl w:val="1BC0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C88"/>
    <w:multiLevelType w:val="multilevel"/>
    <w:tmpl w:val="72A4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32F37F9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13BD60FC"/>
    <w:multiLevelType w:val="hybridMultilevel"/>
    <w:tmpl w:val="1A3CF022"/>
    <w:lvl w:ilvl="0" w:tplc="E7983FF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41A0B"/>
    <w:multiLevelType w:val="hybridMultilevel"/>
    <w:tmpl w:val="4788B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73C9"/>
    <w:multiLevelType w:val="multilevel"/>
    <w:tmpl w:val="37AC0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1942412C"/>
    <w:multiLevelType w:val="hybridMultilevel"/>
    <w:tmpl w:val="5F1C0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7274C"/>
    <w:multiLevelType w:val="multilevel"/>
    <w:tmpl w:val="14347D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1D29636E"/>
    <w:multiLevelType w:val="hybridMultilevel"/>
    <w:tmpl w:val="7398EF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32CF"/>
    <w:multiLevelType w:val="hybridMultilevel"/>
    <w:tmpl w:val="192AB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B3B66"/>
    <w:multiLevelType w:val="hybridMultilevel"/>
    <w:tmpl w:val="0D5E5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F3E33"/>
    <w:multiLevelType w:val="multilevel"/>
    <w:tmpl w:val="D4CAD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952C22"/>
    <w:multiLevelType w:val="multilevel"/>
    <w:tmpl w:val="9734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89A5FD8"/>
    <w:multiLevelType w:val="hybridMultilevel"/>
    <w:tmpl w:val="DF8C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516CA"/>
    <w:multiLevelType w:val="hybridMultilevel"/>
    <w:tmpl w:val="2FB47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F422444"/>
    <w:multiLevelType w:val="multilevel"/>
    <w:tmpl w:val="ED1E60E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</w:abstractNum>
  <w:abstractNum w:abstractNumId="21" w15:restartNumberingAfterBreak="0">
    <w:nsid w:val="324369B1"/>
    <w:multiLevelType w:val="hybridMultilevel"/>
    <w:tmpl w:val="0C486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11342"/>
    <w:multiLevelType w:val="hybridMultilevel"/>
    <w:tmpl w:val="CD06E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C15B2"/>
    <w:multiLevelType w:val="hybridMultilevel"/>
    <w:tmpl w:val="56E4C776"/>
    <w:lvl w:ilvl="0" w:tplc="FC0ACE6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571FCA"/>
    <w:multiLevelType w:val="hybridMultilevel"/>
    <w:tmpl w:val="02E8E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B4A3B"/>
    <w:multiLevelType w:val="hybridMultilevel"/>
    <w:tmpl w:val="8B68A012"/>
    <w:lvl w:ilvl="0" w:tplc="ED84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195685"/>
    <w:multiLevelType w:val="hybridMultilevel"/>
    <w:tmpl w:val="FD7E84B8"/>
    <w:lvl w:ilvl="0" w:tplc="25C68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C50D28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562B02DE"/>
    <w:multiLevelType w:val="hybridMultilevel"/>
    <w:tmpl w:val="3AA8AE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86292"/>
    <w:multiLevelType w:val="hybridMultilevel"/>
    <w:tmpl w:val="B028A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1246E"/>
    <w:multiLevelType w:val="hybridMultilevel"/>
    <w:tmpl w:val="7542D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4033E"/>
    <w:multiLevelType w:val="hybridMultilevel"/>
    <w:tmpl w:val="28440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E3D55"/>
    <w:multiLevelType w:val="hybridMultilevel"/>
    <w:tmpl w:val="52421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D5022"/>
    <w:multiLevelType w:val="hybridMultilevel"/>
    <w:tmpl w:val="9E5C9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B4EB0"/>
    <w:multiLevelType w:val="hybridMultilevel"/>
    <w:tmpl w:val="7F346F40"/>
    <w:lvl w:ilvl="0" w:tplc="E884D096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6C7"/>
    <w:multiLevelType w:val="hybridMultilevel"/>
    <w:tmpl w:val="CD06E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B1EDC"/>
    <w:multiLevelType w:val="hybridMultilevel"/>
    <w:tmpl w:val="D6D2E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D45EA"/>
    <w:multiLevelType w:val="hybridMultilevel"/>
    <w:tmpl w:val="038A2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92C5E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9" w15:restartNumberingAfterBreak="0">
    <w:nsid w:val="7B95505E"/>
    <w:multiLevelType w:val="hybridMultilevel"/>
    <w:tmpl w:val="F54E7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B6E25"/>
    <w:multiLevelType w:val="hybridMultilevel"/>
    <w:tmpl w:val="615C7C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4"/>
  </w:num>
  <w:num w:numId="5">
    <w:abstractNumId w:val="39"/>
  </w:num>
  <w:num w:numId="6">
    <w:abstractNumId w:val="23"/>
  </w:num>
  <w:num w:numId="7">
    <w:abstractNumId w:val="6"/>
  </w:num>
  <w:num w:numId="8">
    <w:abstractNumId w:val="27"/>
  </w:num>
  <w:num w:numId="9">
    <w:abstractNumId w:val="38"/>
  </w:num>
  <w:num w:numId="10">
    <w:abstractNumId w:val="9"/>
  </w:num>
  <w:num w:numId="11">
    <w:abstractNumId w:val="15"/>
  </w:num>
  <w:num w:numId="12">
    <w:abstractNumId w:val="3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</w:num>
  <w:num w:numId="25">
    <w:abstractNumId w:val="24"/>
  </w:num>
  <w:num w:numId="26">
    <w:abstractNumId w:val="1"/>
  </w:num>
  <w:num w:numId="27">
    <w:abstractNumId w:val="4"/>
  </w:num>
  <w:num w:numId="28">
    <w:abstractNumId w:val="16"/>
  </w:num>
  <w:num w:numId="29">
    <w:abstractNumId w:val="2"/>
  </w:num>
  <w:num w:numId="30">
    <w:abstractNumId w:val="18"/>
  </w:num>
  <w:num w:numId="31">
    <w:abstractNumId w:val="32"/>
  </w:num>
  <w:num w:numId="32">
    <w:abstractNumId w:val="13"/>
  </w:num>
  <w:num w:numId="33">
    <w:abstractNumId w:val="12"/>
  </w:num>
  <w:num w:numId="34">
    <w:abstractNumId w:val="29"/>
  </w:num>
  <w:num w:numId="35">
    <w:abstractNumId w:val="34"/>
  </w:num>
  <w:num w:numId="36">
    <w:abstractNumId w:val="33"/>
  </w:num>
  <w:num w:numId="37">
    <w:abstractNumId w:val="10"/>
  </w:num>
  <w:num w:numId="38">
    <w:abstractNumId w:val="26"/>
  </w:num>
  <w:num w:numId="39">
    <w:abstractNumId w:val="35"/>
  </w:num>
  <w:num w:numId="40">
    <w:abstractNumId w:val="22"/>
  </w:num>
  <w:num w:numId="41">
    <w:abstractNumId w:val="3"/>
  </w:num>
  <w:num w:numId="42">
    <w:abstractNumId w:val="2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99A"/>
    <w:rsid w:val="00002EE4"/>
    <w:rsid w:val="00006C5F"/>
    <w:rsid w:val="0001128B"/>
    <w:rsid w:val="00016D41"/>
    <w:rsid w:val="00021C3C"/>
    <w:rsid w:val="00022770"/>
    <w:rsid w:val="0002481F"/>
    <w:rsid w:val="00026A02"/>
    <w:rsid w:val="00026BC7"/>
    <w:rsid w:val="000447CA"/>
    <w:rsid w:val="000459DF"/>
    <w:rsid w:val="00055B66"/>
    <w:rsid w:val="00060B47"/>
    <w:rsid w:val="000639F0"/>
    <w:rsid w:val="00063D5A"/>
    <w:rsid w:val="00065840"/>
    <w:rsid w:val="00067640"/>
    <w:rsid w:val="000700B2"/>
    <w:rsid w:val="00071F6F"/>
    <w:rsid w:val="00072040"/>
    <w:rsid w:val="00072D61"/>
    <w:rsid w:val="00077FAD"/>
    <w:rsid w:val="00081CE4"/>
    <w:rsid w:val="000821CD"/>
    <w:rsid w:val="0008309A"/>
    <w:rsid w:val="000875E0"/>
    <w:rsid w:val="00087C4A"/>
    <w:rsid w:val="00093385"/>
    <w:rsid w:val="000A03BB"/>
    <w:rsid w:val="000A044C"/>
    <w:rsid w:val="000A139C"/>
    <w:rsid w:val="000A1E7B"/>
    <w:rsid w:val="000A4E78"/>
    <w:rsid w:val="000B1BCB"/>
    <w:rsid w:val="000B427D"/>
    <w:rsid w:val="000B5EEC"/>
    <w:rsid w:val="000B786C"/>
    <w:rsid w:val="000C37A2"/>
    <w:rsid w:val="000C47C8"/>
    <w:rsid w:val="000C6366"/>
    <w:rsid w:val="000C662D"/>
    <w:rsid w:val="000D2BC6"/>
    <w:rsid w:val="000D5E4F"/>
    <w:rsid w:val="000D634C"/>
    <w:rsid w:val="000E21BB"/>
    <w:rsid w:val="000E2CB6"/>
    <w:rsid w:val="000E5A52"/>
    <w:rsid w:val="000E60DA"/>
    <w:rsid w:val="000E65F7"/>
    <w:rsid w:val="000F1C79"/>
    <w:rsid w:val="000F2223"/>
    <w:rsid w:val="000F5758"/>
    <w:rsid w:val="000F5AD2"/>
    <w:rsid w:val="000F7EBF"/>
    <w:rsid w:val="00100091"/>
    <w:rsid w:val="00101817"/>
    <w:rsid w:val="001040FA"/>
    <w:rsid w:val="00106F7C"/>
    <w:rsid w:val="0011250C"/>
    <w:rsid w:val="001145ED"/>
    <w:rsid w:val="00116AB1"/>
    <w:rsid w:val="001223AD"/>
    <w:rsid w:val="00122CD3"/>
    <w:rsid w:val="001301DC"/>
    <w:rsid w:val="001330E7"/>
    <w:rsid w:val="001358AF"/>
    <w:rsid w:val="00136C05"/>
    <w:rsid w:val="00137B2D"/>
    <w:rsid w:val="00142A8F"/>
    <w:rsid w:val="0014383E"/>
    <w:rsid w:val="00143E57"/>
    <w:rsid w:val="00143FD2"/>
    <w:rsid w:val="00147C80"/>
    <w:rsid w:val="001512D6"/>
    <w:rsid w:val="00154B63"/>
    <w:rsid w:val="0016170B"/>
    <w:rsid w:val="00163C11"/>
    <w:rsid w:val="001654C5"/>
    <w:rsid w:val="00167344"/>
    <w:rsid w:val="00170164"/>
    <w:rsid w:val="00171F24"/>
    <w:rsid w:val="00171FFB"/>
    <w:rsid w:val="00175081"/>
    <w:rsid w:val="0017523D"/>
    <w:rsid w:val="00175837"/>
    <w:rsid w:val="001765B7"/>
    <w:rsid w:val="001802B2"/>
    <w:rsid w:val="001839A6"/>
    <w:rsid w:val="001906E7"/>
    <w:rsid w:val="00193E0F"/>
    <w:rsid w:val="001944EC"/>
    <w:rsid w:val="00195C0D"/>
    <w:rsid w:val="001962B7"/>
    <w:rsid w:val="001A0905"/>
    <w:rsid w:val="001A0B73"/>
    <w:rsid w:val="001A0D8B"/>
    <w:rsid w:val="001A105F"/>
    <w:rsid w:val="001A7AA3"/>
    <w:rsid w:val="001B5F76"/>
    <w:rsid w:val="001B5FE1"/>
    <w:rsid w:val="001B6CB3"/>
    <w:rsid w:val="001B6CE5"/>
    <w:rsid w:val="001C064B"/>
    <w:rsid w:val="001C0867"/>
    <w:rsid w:val="001C2A76"/>
    <w:rsid w:val="001C6625"/>
    <w:rsid w:val="001D1E52"/>
    <w:rsid w:val="001D2385"/>
    <w:rsid w:val="001D43B0"/>
    <w:rsid w:val="001D57EB"/>
    <w:rsid w:val="001D69E9"/>
    <w:rsid w:val="001D733C"/>
    <w:rsid w:val="001D753D"/>
    <w:rsid w:val="001E248F"/>
    <w:rsid w:val="001E2BF6"/>
    <w:rsid w:val="001E3020"/>
    <w:rsid w:val="001E742B"/>
    <w:rsid w:val="001F120D"/>
    <w:rsid w:val="001F1B63"/>
    <w:rsid w:val="001F3461"/>
    <w:rsid w:val="001F360C"/>
    <w:rsid w:val="001F54AA"/>
    <w:rsid w:val="00203698"/>
    <w:rsid w:val="00203D2E"/>
    <w:rsid w:val="00206534"/>
    <w:rsid w:val="0021248C"/>
    <w:rsid w:val="002125B1"/>
    <w:rsid w:val="002130F6"/>
    <w:rsid w:val="00213714"/>
    <w:rsid w:val="0021575F"/>
    <w:rsid w:val="002158FE"/>
    <w:rsid w:val="002161D0"/>
    <w:rsid w:val="0022496F"/>
    <w:rsid w:val="0022608B"/>
    <w:rsid w:val="00227971"/>
    <w:rsid w:val="00230D74"/>
    <w:rsid w:val="00231178"/>
    <w:rsid w:val="002322C9"/>
    <w:rsid w:val="0023357F"/>
    <w:rsid w:val="00234E94"/>
    <w:rsid w:val="00241407"/>
    <w:rsid w:val="00250FA4"/>
    <w:rsid w:val="002522CE"/>
    <w:rsid w:val="0025491B"/>
    <w:rsid w:val="00262150"/>
    <w:rsid w:val="00262FA0"/>
    <w:rsid w:val="00263843"/>
    <w:rsid w:val="00263C37"/>
    <w:rsid w:val="002649CB"/>
    <w:rsid w:val="002659F0"/>
    <w:rsid w:val="0026653A"/>
    <w:rsid w:val="002668DE"/>
    <w:rsid w:val="0027066E"/>
    <w:rsid w:val="00274886"/>
    <w:rsid w:val="00275339"/>
    <w:rsid w:val="002820C5"/>
    <w:rsid w:val="0028244F"/>
    <w:rsid w:val="002869D8"/>
    <w:rsid w:val="00287438"/>
    <w:rsid w:val="00287B8F"/>
    <w:rsid w:val="0029140D"/>
    <w:rsid w:val="00292D83"/>
    <w:rsid w:val="0029455E"/>
    <w:rsid w:val="00294A3B"/>
    <w:rsid w:val="00294E0E"/>
    <w:rsid w:val="002975F0"/>
    <w:rsid w:val="002A0098"/>
    <w:rsid w:val="002A204E"/>
    <w:rsid w:val="002A6D9A"/>
    <w:rsid w:val="002A759B"/>
    <w:rsid w:val="002A7635"/>
    <w:rsid w:val="002B13A3"/>
    <w:rsid w:val="002B1E85"/>
    <w:rsid w:val="002B4312"/>
    <w:rsid w:val="002B5BBB"/>
    <w:rsid w:val="002C20AF"/>
    <w:rsid w:val="002C6BAE"/>
    <w:rsid w:val="002D39A7"/>
    <w:rsid w:val="002D3BD5"/>
    <w:rsid w:val="002D3D71"/>
    <w:rsid w:val="002D5B29"/>
    <w:rsid w:val="002E14C5"/>
    <w:rsid w:val="002F1FDD"/>
    <w:rsid w:val="002F2016"/>
    <w:rsid w:val="00301B7B"/>
    <w:rsid w:val="00304CFD"/>
    <w:rsid w:val="00305192"/>
    <w:rsid w:val="00305906"/>
    <w:rsid w:val="003123EF"/>
    <w:rsid w:val="003137E3"/>
    <w:rsid w:val="00315FAA"/>
    <w:rsid w:val="0032069D"/>
    <w:rsid w:val="003277C3"/>
    <w:rsid w:val="00332D82"/>
    <w:rsid w:val="00335E40"/>
    <w:rsid w:val="00341BEB"/>
    <w:rsid w:val="003449D3"/>
    <w:rsid w:val="00345870"/>
    <w:rsid w:val="003502B9"/>
    <w:rsid w:val="00351BBD"/>
    <w:rsid w:val="0035245C"/>
    <w:rsid w:val="00352F40"/>
    <w:rsid w:val="00357C1E"/>
    <w:rsid w:val="00357CB7"/>
    <w:rsid w:val="003606DB"/>
    <w:rsid w:val="00361A5D"/>
    <w:rsid w:val="003625B8"/>
    <w:rsid w:val="003639A5"/>
    <w:rsid w:val="003650FC"/>
    <w:rsid w:val="0036521E"/>
    <w:rsid w:val="0036740F"/>
    <w:rsid w:val="00370CAF"/>
    <w:rsid w:val="00373CFD"/>
    <w:rsid w:val="00382BE7"/>
    <w:rsid w:val="00382D13"/>
    <w:rsid w:val="00383861"/>
    <w:rsid w:val="00384224"/>
    <w:rsid w:val="00384E81"/>
    <w:rsid w:val="00385130"/>
    <w:rsid w:val="00392A9B"/>
    <w:rsid w:val="00395253"/>
    <w:rsid w:val="00395BA5"/>
    <w:rsid w:val="003964F3"/>
    <w:rsid w:val="00397E74"/>
    <w:rsid w:val="003A092B"/>
    <w:rsid w:val="003A1C60"/>
    <w:rsid w:val="003A3F3D"/>
    <w:rsid w:val="003A743F"/>
    <w:rsid w:val="003B2631"/>
    <w:rsid w:val="003C1D87"/>
    <w:rsid w:val="003D5C29"/>
    <w:rsid w:val="003D7CCB"/>
    <w:rsid w:val="003E1874"/>
    <w:rsid w:val="003F19B9"/>
    <w:rsid w:val="003F2BC8"/>
    <w:rsid w:val="003F3917"/>
    <w:rsid w:val="003F3E5F"/>
    <w:rsid w:val="003F5EA0"/>
    <w:rsid w:val="00403FD5"/>
    <w:rsid w:val="00404955"/>
    <w:rsid w:val="00411760"/>
    <w:rsid w:val="0041315F"/>
    <w:rsid w:val="00413A7B"/>
    <w:rsid w:val="00414172"/>
    <w:rsid w:val="00416FDA"/>
    <w:rsid w:val="00420EEB"/>
    <w:rsid w:val="00423C53"/>
    <w:rsid w:val="004245D5"/>
    <w:rsid w:val="00424A44"/>
    <w:rsid w:val="00424B80"/>
    <w:rsid w:val="00426003"/>
    <w:rsid w:val="00430FE3"/>
    <w:rsid w:val="00434118"/>
    <w:rsid w:val="00434142"/>
    <w:rsid w:val="00434D20"/>
    <w:rsid w:val="004363A1"/>
    <w:rsid w:val="00437FF4"/>
    <w:rsid w:val="00440B14"/>
    <w:rsid w:val="00441504"/>
    <w:rsid w:val="004437C2"/>
    <w:rsid w:val="00445439"/>
    <w:rsid w:val="004469B4"/>
    <w:rsid w:val="00451DC5"/>
    <w:rsid w:val="00453754"/>
    <w:rsid w:val="00456E09"/>
    <w:rsid w:val="00457B09"/>
    <w:rsid w:val="0046013B"/>
    <w:rsid w:val="00462F05"/>
    <w:rsid w:val="00463641"/>
    <w:rsid w:val="00464B10"/>
    <w:rsid w:val="00466033"/>
    <w:rsid w:val="00472EE5"/>
    <w:rsid w:val="00481753"/>
    <w:rsid w:val="0048313F"/>
    <w:rsid w:val="00483150"/>
    <w:rsid w:val="004832BF"/>
    <w:rsid w:val="00484E7F"/>
    <w:rsid w:val="004859C3"/>
    <w:rsid w:val="00487E99"/>
    <w:rsid w:val="00490B34"/>
    <w:rsid w:val="00491299"/>
    <w:rsid w:val="00493184"/>
    <w:rsid w:val="004A12D1"/>
    <w:rsid w:val="004A5EE7"/>
    <w:rsid w:val="004A6AE3"/>
    <w:rsid w:val="004B0A3C"/>
    <w:rsid w:val="004B0D3F"/>
    <w:rsid w:val="004B281F"/>
    <w:rsid w:val="004B419B"/>
    <w:rsid w:val="004C1BEB"/>
    <w:rsid w:val="004C3037"/>
    <w:rsid w:val="004C39CB"/>
    <w:rsid w:val="004C7969"/>
    <w:rsid w:val="004D01AE"/>
    <w:rsid w:val="004D057B"/>
    <w:rsid w:val="004D45BE"/>
    <w:rsid w:val="004D4FB1"/>
    <w:rsid w:val="004D5E92"/>
    <w:rsid w:val="004D7331"/>
    <w:rsid w:val="004E3679"/>
    <w:rsid w:val="004E41E1"/>
    <w:rsid w:val="004E67AE"/>
    <w:rsid w:val="004E6C51"/>
    <w:rsid w:val="004E6DE5"/>
    <w:rsid w:val="004E703B"/>
    <w:rsid w:val="004E772C"/>
    <w:rsid w:val="004F01AE"/>
    <w:rsid w:val="004F3CA7"/>
    <w:rsid w:val="004F432E"/>
    <w:rsid w:val="004F4357"/>
    <w:rsid w:val="004F48EA"/>
    <w:rsid w:val="004F7999"/>
    <w:rsid w:val="004F7F45"/>
    <w:rsid w:val="00502807"/>
    <w:rsid w:val="005031D6"/>
    <w:rsid w:val="0050462D"/>
    <w:rsid w:val="005070D9"/>
    <w:rsid w:val="00514876"/>
    <w:rsid w:val="00520F8F"/>
    <w:rsid w:val="005212F6"/>
    <w:rsid w:val="00525D8C"/>
    <w:rsid w:val="005278CA"/>
    <w:rsid w:val="00530966"/>
    <w:rsid w:val="0053671F"/>
    <w:rsid w:val="00536AFB"/>
    <w:rsid w:val="0054287A"/>
    <w:rsid w:val="00542A1B"/>
    <w:rsid w:val="00542C84"/>
    <w:rsid w:val="00543FCE"/>
    <w:rsid w:val="005509A0"/>
    <w:rsid w:val="005516B3"/>
    <w:rsid w:val="00551C6C"/>
    <w:rsid w:val="00552DA7"/>
    <w:rsid w:val="005560CB"/>
    <w:rsid w:val="00556C9D"/>
    <w:rsid w:val="005619A8"/>
    <w:rsid w:val="0056210C"/>
    <w:rsid w:val="005637DB"/>
    <w:rsid w:val="00564AC0"/>
    <w:rsid w:val="00567E82"/>
    <w:rsid w:val="0057214F"/>
    <w:rsid w:val="00573A91"/>
    <w:rsid w:val="00574030"/>
    <w:rsid w:val="0057760C"/>
    <w:rsid w:val="00582FCF"/>
    <w:rsid w:val="00584234"/>
    <w:rsid w:val="005873F6"/>
    <w:rsid w:val="00590904"/>
    <w:rsid w:val="005942A3"/>
    <w:rsid w:val="005A0C20"/>
    <w:rsid w:val="005A6624"/>
    <w:rsid w:val="005C07E5"/>
    <w:rsid w:val="005C0A71"/>
    <w:rsid w:val="005C191D"/>
    <w:rsid w:val="005C20FA"/>
    <w:rsid w:val="005C2DB9"/>
    <w:rsid w:val="005C5C9D"/>
    <w:rsid w:val="005D3D33"/>
    <w:rsid w:val="005D787D"/>
    <w:rsid w:val="005E3275"/>
    <w:rsid w:val="005E4804"/>
    <w:rsid w:val="005E7DFE"/>
    <w:rsid w:val="005F3498"/>
    <w:rsid w:val="005F3FB1"/>
    <w:rsid w:val="005F559A"/>
    <w:rsid w:val="006006CF"/>
    <w:rsid w:val="00600768"/>
    <w:rsid w:val="0060509A"/>
    <w:rsid w:val="006072C0"/>
    <w:rsid w:val="00610C92"/>
    <w:rsid w:val="00611BA5"/>
    <w:rsid w:val="00612C43"/>
    <w:rsid w:val="00613CCE"/>
    <w:rsid w:val="00615FA4"/>
    <w:rsid w:val="006224AE"/>
    <w:rsid w:val="00622C1E"/>
    <w:rsid w:val="006233CE"/>
    <w:rsid w:val="00624A06"/>
    <w:rsid w:val="006309BC"/>
    <w:rsid w:val="00632888"/>
    <w:rsid w:val="00634306"/>
    <w:rsid w:val="0063447F"/>
    <w:rsid w:val="006412E0"/>
    <w:rsid w:val="0064254D"/>
    <w:rsid w:val="0064388F"/>
    <w:rsid w:val="00650859"/>
    <w:rsid w:val="006537C6"/>
    <w:rsid w:val="00654160"/>
    <w:rsid w:val="006623DD"/>
    <w:rsid w:val="00663D91"/>
    <w:rsid w:val="00664E06"/>
    <w:rsid w:val="006651C1"/>
    <w:rsid w:val="00665304"/>
    <w:rsid w:val="006673AE"/>
    <w:rsid w:val="00667D4F"/>
    <w:rsid w:val="006736D3"/>
    <w:rsid w:val="006814A9"/>
    <w:rsid w:val="00684D1C"/>
    <w:rsid w:val="0069103A"/>
    <w:rsid w:val="0069566A"/>
    <w:rsid w:val="00695DAB"/>
    <w:rsid w:val="006A1505"/>
    <w:rsid w:val="006A3D1B"/>
    <w:rsid w:val="006A53DB"/>
    <w:rsid w:val="006B4FE5"/>
    <w:rsid w:val="006B6848"/>
    <w:rsid w:val="006C076D"/>
    <w:rsid w:val="006C260E"/>
    <w:rsid w:val="006C73B1"/>
    <w:rsid w:val="006C78FA"/>
    <w:rsid w:val="006C7FCE"/>
    <w:rsid w:val="006D2AAC"/>
    <w:rsid w:val="006E50AB"/>
    <w:rsid w:val="006E59C8"/>
    <w:rsid w:val="006F0F57"/>
    <w:rsid w:val="006F32F8"/>
    <w:rsid w:val="0070269E"/>
    <w:rsid w:val="00704148"/>
    <w:rsid w:val="00705F85"/>
    <w:rsid w:val="0072332F"/>
    <w:rsid w:val="00727CF1"/>
    <w:rsid w:val="0073336D"/>
    <w:rsid w:val="00736D75"/>
    <w:rsid w:val="007414B6"/>
    <w:rsid w:val="00744879"/>
    <w:rsid w:val="00745652"/>
    <w:rsid w:val="00747456"/>
    <w:rsid w:val="007512BB"/>
    <w:rsid w:val="00754FA1"/>
    <w:rsid w:val="00755B4A"/>
    <w:rsid w:val="007560E2"/>
    <w:rsid w:val="00756108"/>
    <w:rsid w:val="007604E9"/>
    <w:rsid w:val="00761159"/>
    <w:rsid w:val="00762B40"/>
    <w:rsid w:val="007638E0"/>
    <w:rsid w:val="00764FD0"/>
    <w:rsid w:val="007707DB"/>
    <w:rsid w:val="00771CBB"/>
    <w:rsid w:val="0077251F"/>
    <w:rsid w:val="0078252D"/>
    <w:rsid w:val="00783D72"/>
    <w:rsid w:val="00794C1C"/>
    <w:rsid w:val="007A2E7B"/>
    <w:rsid w:val="007A31E4"/>
    <w:rsid w:val="007A6060"/>
    <w:rsid w:val="007A7A58"/>
    <w:rsid w:val="007B1E9D"/>
    <w:rsid w:val="007C0C97"/>
    <w:rsid w:val="007C15C7"/>
    <w:rsid w:val="007C56F8"/>
    <w:rsid w:val="007D5264"/>
    <w:rsid w:val="007D5A7C"/>
    <w:rsid w:val="007D6155"/>
    <w:rsid w:val="007E3440"/>
    <w:rsid w:val="007E6907"/>
    <w:rsid w:val="007F0653"/>
    <w:rsid w:val="008001D9"/>
    <w:rsid w:val="00801BBB"/>
    <w:rsid w:val="00803F9A"/>
    <w:rsid w:val="008067EB"/>
    <w:rsid w:val="008067ED"/>
    <w:rsid w:val="00807720"/>
    <w:rsid w:val="00810FD2"/>
    <w:rsid w:val="00810FF7"/>
    <w:rsid w:val="00812258"/>
    <w:rsid w:val="00812B4C"/>
    <w:rsid w:val="008138B4"/>
    <w:rsid w:val="008147CF"/>
    <w:rsid w:val="0081539B"/>
    <w:rsid w:val="008161D5"/>
    <w:rsid w:val="00817485"/>
    <w:rsid w:val="00822267"/>
    <w:rsid w:val="0082261C"/>
    <w:rsid w:val="00823CCE"/>
    <w:rsid w:val="00824765"/>
    <w:rsid w:val="0082676C"/>
    <w:rsid w:val="00831021"/>
    <w:rsid w:val="00840DE0"/>
    <w:rsid w:val="00841603"/>
    <w:rsid w:val="00843AD5"/>
    <w:rsid w:val="008506DC"/>
    <w:rsid w:val="00855C3D"/>
    <w:rsid w:val="00856100"/>
    <w:rsid w:val="00857EBC"/>
    <w:rsid w:val="00860EB3"/>
    <w:rsid w:val="00862CF0"/>
    <w:rsid w:val="0086328C"/>
    <w:rsid w:val="00864537"/>
    <w:rsid w:val="00877AAD"/>
    <w:rsid w:val="00883188"/>
    <w:rsid w:val="00895241"/>
    <w:rsid w:val="008A2348"/>
    <w:rsid w:val="008A5915"/>
    <w:rsid w:val="008A7C67"/>
    <w:rsid w:val="008B0DCB"/>
    <w:rsid w:val="008B3E15"/>
    <w:rsid w:val="008B5215"/>
    <w:rsid w:val="008B668F"/>
    <w:rsid w:val="008B7D93"/>
    <w:rsid w:val="008C0D7E"/>
    <w:rsid w:val="008C56E9"/>
    <w:rsid w:val="008D022E"/>
    <w:rsid w:val="008D471D"/>
    <w:rsid w:val="008D49CB"/>
    <w:rsid w:val="008D7B4E"/>
    <w:rsid w:val="008E28AB"/>
    <w:rsid w:val="008E3B6B"/>
    <w:rsid w:val="008F06B5"/>
    <w:rsid w:val="008F07BA"/>
    <w:rsid w:val="008F0B87"/>
    <w:rsid w:val="008F0F78"/>
    <w:rsid w:val="008F2C95"/>
    <w:rsid w:val="008F38A6"/>
    <w:rsid w:val="008F5D5E"/>
    <w:rsid w:val="008F6DFE"/>
    <w:rsid w:val="009000EA"/>
    <w:rsid w:val="009001CC"/>
    <w:rsid w:val="00902D4B"/>
    <w:rsid w:val="0090490C"/>
    <w:rsid w:val="0090538C"/>
    <w:rsid w:val="00911354"/>
    <w:rsid w:val="00911480"/>
    <w:rsid w:val="009125F9"/>
    <w:rsid w:val="00917EB5"/>
    <w:rsid w:val="00922212"/>
    <w:rsid w:val="00923128"/>
    <w:rsid w:val="00923CFB"/>
    <w:rsid w:val="00924E4B"/>
    <w:rsid w:val="0093017E"/>
    <w:rsid w:val="00932742"/>
    <w:rsid w:val="00932AA4"/>
    <w:rsid w:val="00933E9F"/>
    <w:rsid w:val="00934A98"/>
    <w:rsid w:val="00935161"/>
    <w:rsid w:val="009376D9"/>
    <w:rsid w:val="0094330E"/>
    <w:rsid w:val="009451C6"/>
    <w:rsid w:val="0095299C"/>
    <w:rsid w:val="0095519F"/>
    <w:rsid w:val="00965D74"/>
    <w:rsid w:val="00965EF6"/>
    <w:rsid w:val="00966FCB"/>
    <w:rsid w:val="00970829"/>
    <w:rsid w:val="009718F6"/>
    <w:rsid w:val="00972630"/>
    <w:rsid w:val="00980CF7"/>
    <w:rsid w:val="00980F24"/>
    <w:rsid w:val="00981AC8"/>
    <w:rsid w:val="00981B53"/>
    <w:rsid w:val="009824BE"/>
    <w:rsid w:val="00984846"/>
    <w:rsid w:val="00987150"/>
    <w:rsid w:val="009879F7"/>
    <w:rsid w:val="00993333"/>
    <w:rsid w:val="00994E38"/>
    <w:rsid w:val="009A0866"/>
    <w:rsid w:val="009A67A9"/>
    <w:rsid w:val="009A7173"/>
    <w:rsid w:val="009A7A63"/>
    <w:rsid w:val="009B0398"/>
    <w:rsid w:val="009B0F1B"/>
    <w:rsid w:val="009B5479"/>
    <w:rsid w:val="009C0BDB"/>
    <w:rsid w:val="009C31B1"/>
    <w:rsid w:val="009C3CDF"/>
    <w:rsid w:val="009C6501"/>
    <w:rsid w:val="009C74F4"/>
    <w:rsid w:val="009D0C5A"/>
    <w:rsid w:val="009D1AE0"/>
    <w:rsid w:val="009D2995"/>
    <w:rsid w:val="009E54F7"/>
    <w:rsid w:val="009E5E1E"/>
    <w:rsid w:val="009F103D"/>
    <w:rsid w:val="009F2160"/>
    <w:rsid w:val="009F3A1A"/>
    <w:rsid w:val="009F3EF7"/>
    <w:rsid w:val="009F6AA8"/>
    <w:rsid w:val="00A051B0"/>
    <w:rsid w:val="00A14416"/>
    <w:rsid w:val="00A16DCA"/>
    <w:rsid w:val="00A211EA"/>
    <w:rsid w:val="00A262CA"/>
    <w:rsid w:val="00A31AAF"/>
    <w:rsid w:val="00A324A4"/>
    <w:rsid w:val="00A343AD"/>
    <w:rsid w:val="00A37ED1"/>
    <w:rsid w:val="00A409A5"/>
    <w:rsid w:val="00A44471"/>
    <w:rsid w:val="00A44F39"/>
    <w:rsid w:val="00A46F58"/>
    <w:rsid w:val="00A503F2"/>
    <w:rsid w:val="00A50E0D"/>
    <w:rsid w:val="00A52361"/>
    <w:rsid w:val="00A53403"/>
    <w:rsid w:val="00A534FD"/>
    <w:rsid w:val="00A55CDC"/>
    <w:rsid w:val="00A579AE"/>
    <w:rsid w:val="00A57C8E"/>
    <w:rsid w:val="00A6034A"/>
    <w:rsid w:val="00A60424"/>
    <w:rsid w:val="00A60A3B"/>
    <w:rsid w:val="00A6331D"/>
    <w:rsid w:val="00A63CA5"/>
    <w:rsid w:val="00A718A2"/>
    <w:rsid w:val="00A727E9"/>
    <w:rsid w:val="00A743A8"/>
    <w:rsid w:val="00A7767C"/>
    <w:rsid w:val="00A8021B"/>
    <w:rsid w:val="00A80C97"/>
    <w:rsid w:val="00A814A6"/>
    <w:rsid w:val="00A909D9"/>
    <w:rsid w:val="00A919C1"/>
    <w:rsid w:val="00A920E1"/>
    <w:rsid w:val="00A92901"/>
    <w:rsid w:val="00A957B3"/>
    <w:rsid w:val="00A95AAB"/>
    <w:rsid w:val="00AA4978"/>
    <w:rsid w:val="00AA6001"/>
    <w:rsid w:val="00AB17B1"/>
    <w:rsid w:val="00AB2F87"/>
    <w:rsid w:val="00AC066A"/>
    <w:rsid w:val="00AC140A"/>
    <w:rsid w:val="00AC2187"/>
    <w:rsid w:val="00AC61E0"/>
    <w:rsid w:val="00AD6902"/>
    <w:rsid w:val="00AD69C3"/>
    <w:rsid w:val="00AF6D7B"/>
    <w:rsid w:val="00AF75C5"/>
    <w:rsid w:val="00B04B46"/>
    <w:rsid w:val="00B12B2D"/>
    <w:rsid w:val="00B12D09"/>
    <w:rsid w:val="00B158DE"/>
    <w:rsid w:val="00B31CF7"/>
    <w:rsid w:val="00B3432A"/>
    <w:rsid w:val="00B4035E"/>
    <w:rsid w:val="00B410B4"/>
    <w:rsid w:val="00B41C13"/>
    <w:rsid w:val="00B41C57"/>
    <w:rsid w:val="00B427FE"/>
    <w:rsid w:val="00B42E38"/>
    <w:rsid w:val="00B43269"/>
    <w:rsid w:val="00B4396C"/>
    <w:rsid w:val="00B44D7A"/>
    <w:rsid w:val="00B5104B"/>
    <w:rsid w:val="00B53867"/>
    <w:rsid w:val="00B53CE5"/>
    <w:rsid w:val="00B56A5C"/>
    <w:rsid w:val="00B615E0"/>
    <w:rsid w:val="00B7589A"/>
    <w:rsid w:val="00B75AAB"/>
    <w:rsid w:val="00B76495"/>
    <w:rsid w:val="00B8123A"/>
    <w:rsid w:val="00B82484"/>
    <w:rsid w:val="00B844C6"/>
    <w:rsid w:val="00B84F6F"/>
    <w:rsid w:val="00B85F98"/>
    <w:rsid w:val="00BA0959"/>
    <w:rsid w:val="00BA43BD"/>
    <w:rsid w:val="00BA4947"/>
    <w:rsid w:val="00BB37BD"/>
    <w:rsid w:val="00BC3DC7"/>
    <w:rsid w:val="00BC6B65"/>
    <w:rsid w:val="00BC788A"/>
    <w:rsid w:val="00BD0332"/>
    <w:rsid w:val="00BD13FF"/>
    <w:rsid w:val="00BD3E36"/>
    <w:rsid w:val="00BD4269"/>
    <w:rsid w:val="00BD5FE2"/>
    <w:rsid w:val="00BE2681"/>
    <w:rsid w:val="00BE340F"/>
    <w:rsid w:val="00BE6639"/>
    <w:rsid w:val="00BE784E"/>
    <w:rsid w:val="00BF1DB3"/>
    <w:rsid w:val="00BF393E"/>
    <w:rsid w:val="00BF473E"/>
    <w:rsid w:val="00BF6D8F"/>
    <w:rsid w:val="00C00FD5"/>
    <w:rsid w:val="00C03505"/>
    <w:rsid w:val="00C068D2"/>
    <w:rsid w:val="00C11394"/>
    <w:rsid w:val="00C117B0"/>
    <w:rsid w:val="00C12167"/>
    <w:rsid w:val="00C122C1"/>
    <w:rsid w:val="00C122FE"/>
    <w:rsid w:val="00C12CB7"/>
    <w:rsid w:val="00C13866"/>
    <w:rsid w:val="00C13FC0"/>
    <w:rsid w:val="00C210D7"/>
    <w:rsid w:val="00C21D43"/>
    <w:rsid w:val="00C25F47"/>
    <w:rsid w:val="00C32E72"/>
    <w:rsid w:val="00C33438"/>
    <w:rsid w:val="00C3451E"/>
    <w:rsid w:val="00C37F00"/>
    <w:rsid w:val="00C40503"/>
    <w:rsid w:val="00C40FFE"/>
    <w:rsid w:val="00C4210C"/>
    <w:rsid w:val="00C471F9"/>
    <w:rsid w:val="00C5034D"/>
    <w:rsid w:val="00C51E6E"/>
    <w:rsid w:val="00C54763"/>
    <w:rsid w:val="00C54C3C"/>
    <w:rsid w:val="00C57578"/>
    <w:rsid w:val="00C60C40"/>
    <w:rsid w:val="00C60E35"/>
    <w:rsid w:val="00C61047"/>
    <w:rsid w:val="00C6392D"/>
    <w:rsid w:val="00C64594"/>
    <w:rsid w:val="00C7343D"/>
    <w:rsid w:val="00C778C6"/>
    <w:rsid w:val="00C77F3C"/>
    <w:rsid w:val="00C85C0F"/>
    <w:rsid w:val="00C9037F"/>
    <w:rsid w:val="00C9173B"/>
    <w:rsid w:val="00C92FD8"/>
    <w:rsid w:val="00CB169E"/>
    <w:rsid w:val="00CB2853"/>
    <w:rsid w:val="00CB3E0A"/>
    <w:rsid w:val="00CB4BB5"/>
    <w:rsid w:val="00CB4E22"/>
    <w:rsid w:val="00CB59D7"/>
    <w:rsid w:val="00CB5A1D"/>
    <w:rsid w:val="00CB68A2"/>
    <w:rsid w:val="00CB7416"/>
    <w:rsid w:val="00CC08CC"/>
    <w:rsid w:val="00CC11CE"/>
    <w:rsid w:val="00CC4A06"/>
    <w:rsid w:val="00CC4A61"/>
    <w:rsid w:val="00CC6349"/>
    <w:rsid w:val="00CC7107"/>
    <w:rsid w:val="00CD0F77"/>
    <w:rsid w:val="00CD40EF"/>
    <w:rsid w:val="00CD7565"/>
    <w:rsid w:val="00CE221A"/>
    <w:rsid w:val="00CE32C8"/>
    <w:rsid w:val="00CE4002"/>
    <w:rsid w:val="00CE4F10"/>
    <w:rsid w:val="00CE726B"/>
    <w:rsid w:val="00CF1F56"/>
    <w:rsid w:val="00CF6BE2"/>
    <w:rsid w:val="00CF7C74"/>
    <w:rsid w:val="00D00C89"/>
    <w:rsid w:val="00D01089"/>
    <w:rsid w:val="00D01FDF"/>
    <w:rsid w:val="00D02A6F"/>
    <w:rsid w:val="00D04C90"/>
    <w:rsid w:val="00D05DCB"/>
    <w:rsid w:val="00D071F0"/>
    <w:rsid w:val="00D10920"/>
    <w:rsid w:val="00D13153"/>
    <w:rsid w:val="00D17673"/>
    <w:rsid w:val="00D214CA"/>
    <w:rsid w:val="00D22D83"/>
    <w:rsid w:val="00D239EB"/>
    <w:rsid w:val="00D23CFC"/>
    <w:rsid w:val="00D252CA"/>
    <w:rsid w:val="00D25ED8"/>
    <w:rsid w:val="00D2729F"/>
    <w:rsid w:val="00D319C3"/>
    <w:rsid w:val="00D33F9D"/>
    <w:rsid w:val="00D343AC"/>
    <w:rsid w:val="00D4018A"/>
    <w:rsid w:val="00D4142E"/>
    <w:rsid w:val="00D41A91"/>
    <w:rsid w:val="00D43EA8"/>
    <w:rsid w:val="00D4497C"/>
    <w:rsid w:val="00D44FA5"/>
    <w:rsid w:val="00D450DD"/>
    <w:rsid w:val="00D514CD"/>
    <w:rsid w:val="00D54B29"/>
    <w:rsid w:val="00D56358"/>
    <w:rsid w:val="00D569AA"/>
    <w:rsid w:val="00D643D5"/>
    <w:rsid w:val="00D64BF5"/>
    <w:rsid w:val="00D65626"/>
    <w:rsid w:val="00D67234"/>
    <w:rsid w:val="00D67AB8"/>
    <w:rsid w:val="00D76E14"/>
    <w:rsid w:val="00D77370"/>
    <w:rsid w:val="00D83734"/>
    <w:rsid w:val="00D8673F"/>
    <w:rsid w:val="00D97E06"/>
    <w:rsid w:val="00DA2168"/>
    <w:rsid w:val="00DA3EFC"/>
    <w:rsid w:val="00DA57F2"/>
    <w:rsid w:val="00DB07D8"/>
    <w:rsid w:val="00DB2DA6"/>
    <w:rsid w:val="00DB4B7D"/>
    <w:rsid w:val="00DB5DF6"/>
    <w:rsid w:val="00DB6CD6"/>
    <w:rsid w:val="00DC49AA"/>
    <w:rsid w:val="00DC5575"/>
    <w:rsid w:val="00DC7393"/>
    <w:rsid w:val="00DD0996"/>
    <w:rsid w:val="00DD0B20"/>
    <w:rsid w:val="00DD0C1B"/>
    <w:rsid w:val="00DD12E0"/>
    <w:rsid w:val="00DD24EB"/>
    <w:rsid w:val="00DD492A"/>
    <w:rsid w:val="00DD611F"/>
    <w:rsid w:val="00DD675A"/>
    <w:rsid w:val="00DD7F79"/>
    <w:rsid w:val="00DE0CA2"/>
    <w:rsid w:val="00DE1746"/>
    <w:rsid w:val="00DE3F2A"/>
    <w:rsid w:val="00DE4070"/>
    <w:rsid w:val="00DE4AFB"/>
    <w:rsid w:val="00DE665D"/>
    <w:rsid w:val="00DE7D20"/>
    <w:rsid w:val="00DF2857"/>
    <w:rsid w:val="00E02D6F"/>
    <w:rsid w:val="00E1418F"/>
    <w:rsid w:val="00E16074"/>
    <w:rsid w:val="00E16A78"/>
    <w:rsid w:val="00E24D8C"/>
    <w:rsid w:val="00E3077E"/>
    <w:rsid w:val="00E311F5"/>
    <w:rsid w:val="00E33FC5"/>
    <w:rsid w:val="00E349C5"/>
    <w:rsid w:val="00E34ADF"/>
    <w:rsid w:val="00E35361"/>
    <w:rsid w:val="00E3568B"/>
    <w:rsid w:val="00E37C5A"/>
    <w:rsid w:val="00E41E59"/>
    <w:rsid w:val="00E441CE"/>
    <w:rsid w:val="00E50804"/>
    <w:rsid w:val="00E51F11"/>
    <w:rsid w:val="00E53C26"/>
    <w:rsid w:val="00E54B43"/>
    <w:rsid w:val="00E554D6"/>
    <w:rsid w:val="00E625E1"/>
    <w:rsid w:val="00E65385"/>
    <w:rsid w:val="00E661F0"/>
    <w:rsid w:val="00E7657F"/>
    <w:rsid w:val="00E80184"/>
    <w:rsid w:val="00E86527"/>
    <w:rsid w:val="00E86F3C"/>
    <w:rsid w:val="00E918A4"/>
    <w:rsid w:val="00E94E69"/>
    <w:rsid w:val="00E97411"/>
    <w:rsid w:val="00EA08B9"/>
    <w:rsid w:val="00EA0C21"/>
    <w:rsid w:val="00EA0F6B"/>
    <w:rsid w:val="00EA1437"/>
    <w:rsid w:val="00EA17D0"/>
    <w:rsid w:val="00EA312B"/>
    <w:rsid w:val="00EA4E57"/>
    <w:rsid w:val="00EA797F"/>
    <w:rsid w:val="00EB310B"/>
    <w:rsid w:val="00EB3CE7"/>
    <w:rsid w:val="00EB41E6"/>
    <w:rsid w:val="00EB5A51"/>
    <w:rsid w:val="00EB6050"/>
    <w:rsid w:val="00EB721B"/>
    <w:rsid w:val="00EC405C"/>
    <w:rsid w:val="00ED03C3"/>
    <w:rsid w:val="00ED0619"/>
    <w:rsid w:val="00ED2E4F"/>
    <w:rsid w:val="00ED4CFF"/>
    <w:rsid w:val="00ED5810"/>
    <w:rsid w:val="00ED5D7A"/>
    <w:rsid w:val="00ED649A"/>
    <w:rsid w:val="00ED6E6F"/>
    <w:rsid w:val="00ED7498"/>
    <w:rsid w:val="00EF00A3"/>
    <w:rsid w:val="00EF0D3A"/>
    <w:rsid w:val="00EF425E"/>
    <w:rsid w:val="00EF433E"/>
    <w:rsid w:val="00EF60BA"/>
    <w:rsid w:val="00F027D9"/>
    <w:rsid w:val="00F06408"/>
    <w:rsid w:val="00F10703"/>
    <w:rsid w:val="00F1364D"/>
    <w:rsid w:val="00F14C27"/>
    <w:rsid w:val="00F1752F"/>
    <w:rsid w:val="00F17781"/>
    <w:rsid w:val="00F21301"/>
    <w:rsid w:val="00F23FA8"/>
    <w:rsid w:val="00F257EE"/>
    <w:rsid w:val="00F278FF"/>
    <w:rsid w:val="00F30E2B"/>
    <w:rsid w:val="00F32C3A"/>
    <w:rsid w:val="00F34F4B"/>
    <w:rsid w:val="00F35033"/>
    <w:rsid w:val="00F43B0A"/>
    <w:rsid w:val="00F43C98"/>
    <w:rsid w:val="00F462ED"/>
    <w:rsid w:val="00F469FB"/>
    <w:rsid w:val="00F5265E"/>
    <w:rsid w:val="00F54F40"/>
    <w:rsid w:val="00F66CA9"/>
    <w:rsid w:val="00F67479"/>
    <w:rsid w:val="00F67FAF"/>
    <w:rsid w:val="00F70B60"/>
    <w:rsid w:val="00F7237A"/>
    <w:rsid w:val="00F72D11"/>
    <w:rsid w:val="00F7356E"/>
    <w:rsid w:val="00F73AAB"/>
    <w:rsid w:val="00F74FB9"/>
    <w:rsid w:val="00F818AF"/>
    <w:rsid w:val="00F822CC"/>
    <w:rsid w:val="00F86EF2"/>
    <w:rsid w:val="00F913FA"/>
    <w:rsid w:val="00F94D30"/>
    <w:rsid w:val="00F9689B"/>
    <w:rsid w:val="00F97204"/>
    <w:rsid w:val="00FA50D8"/>
    <w:rsid w:val="00FA5EE7"/>
    <w:rsid w:val="00FA65D3"/>
    <w:rsid w:val="00FB3BAA"/>
    <w:rsid w:val="00FB614A"/>
    <w:rsid w:val="00FB7F4A"/>
    <w:rsid w:val="00FC2E29"/>
    <w:rsid w:val="00FC3096"/>
    <w:rsid w:val="00FC44C1"/>
    <w:rsid w:val="00FD3C80"/>
    <w:rsid w:val="00FD72D1"/>
    <w:rsid w:val="00FE0105"/>
    <w:rsid w:val="00FE092B"/>
    <w:rsid w:val="00FE1AAF"/>
    <w:rsid w:val="00FE3AF3"/>
    <w:rsid w:val="00FE3B1C"/>
    <w:rsid w:val="00FE627F"/>
    <w:rsid w:val="00FE6484"/>
    <w:rsid w:val="00FE7485"/>
    <w:rsid w:val="00FF4577"/>
    <w:rsid w:val="00FF5B98"/>
    <w:rsid w:val="00FF7DD7"/>
    <w:rsid w:val="02BA0BB3"/>
    <w:rsid w:val="06D78EA1"/>
    <w:rsid w:val="14A11DC8"/>
    <w:rsid w:val="240F0009"/>
    <w:rsid w:val="35982F95"/>
    <w:rsid w:val="409B3F69"/>
    <w:rsid w:val="4CDF4DEC"/>
    <w:rsid w:val="4FA97693"/>
    <w:rsid w:val="6271CFAE"/>
    <w:rsid w:val="6545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3B2631"/>
    <w:pPr>
      <w:spacing w:after="0" w:line="240" w:lineRule="auto"/>
    </w:pPr>
    <w:rPr>
      <w:rFonts w:ascii="Times New Roman" w:hAnsi="Times New Roman" w:cs="Arial"/>
      <w:color w:val="000000" w:themeColor="text1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3B2631"/>
    <w:rPr>
      <w:rFonts w:ascii="Times New Roman" w:hAnsi="Times New Roman" w:cs="Arial"/>
      <w:color w:val="000000" w:themeColor="text1"/>
    </w:rPr>
  </w:style>
  <w:style w:type="character" w:styleId="Refdecomentrio">
    <w:name w:val="annotation reference"/>
    <w:basedOn w:val="Fontepargpadro"/>
    <w:uiPriority w:val="99"/>
    <w:semiHidden/>
    <w:unhideWhenUsed/>
    <w:rsid w:val="00840D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E0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E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776B7"/>
    <w:rsid w:val="001D26C7"/>
    <w:rsid w:val="001E0F84"/>
    <w:rsid w:val="001F7800"/>
    <w:rsid w:val="00274F8A"/>
    <w:rsid w:val="002C641C"/>
    <w:rsid w:val="00312A8E"/>
    <w:rsid w:val="00375C60"/>
    <w:rsid w:val="003C0DC4"/>
    <w:rsid w:val="003F3680"/>
    <w:rsid w:val="00460D62"/>
    <w:rsid w:val="00462F05"/>
    <w:rsid w:val="004B0071"/>
    <w:rsid w:val="004E15CB"/>
    <w:rsid w:val="004E30D3"/>
    <w:rsid w:val="004E65BA"/>
    <w:rsid w:val="007939DC"/>
    <w:rsid w:val="00895241"/>
    <w:rsid w:val="008A7F4A"/>
    <w:rsid w:val="0091381C"/>
    <w:rsid w:val="009356C0"/>
    <w:rsid w:val="009B101C"/>
    <w:rsid w:val="009B555C"/>
    <w:rsid w:val="009B61CA"/>
    <w:rsid w:val="00AF6278"/>
    <w:rsid w:val="00B950C9"/>
    <w:rsid w:val="00B96A1C"/>
    <w:rsid w:val="00BB75F4"/>
    <w:rsid w:val="00C23CC2"/>
    <w:rsid w:val="00C40B67"/>
    <w:rsid w:val="00D90A24"/>
    <w:rsid w:val="00DF54D7"/>
    <w:rsid w:val="00DF7D97"/>
    <w:rsid w:val="00E03163"/>
    <w:rsid w:val="00EC43C5"/>
    <w:rsid w:val="00ED5810"/>
    <w:rsid w:val="00EF04AE"/>
    <w:rsid w:val="00F406F5"/>
    <w:rsid w:val="00F51987"/>
    <w:rsid w:val="00FB1AF6"/>
    <w:rsid w:val="00FE1385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D5810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115ª REUNIÃO ORDINÁRIA CD-CAU/BR</vt:lpstr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115ª REUNIÃO ORDINÁRIA CD-CAU/BR</dc:title>
  <dc:subject>APROVAÇÃO DA SÚMULA DA 108ª REUNIÃO ORDINÁRIA DA CED-CAU/BR</dc:subject>
  <dc:creator>Isabella Morato</dc:creator>
  <cp:keywords/>
  <dc:description/>
  <cp:lastModifiedBy>Isabella Maria Oliveira Morato</cp:lastModifiedBy>
  <cp:revision>55</cp:revision>
  <cp:lastPrinted>2022-02-24T20:27:00Z</cp:lastPrinted>
  <dcterms:created xsi:type="dcterms:W3CDTF">2022-04-20T15:42:00Z</dcterms:created>
  <dcterms:modified xsi:type="dcterms:W3CDTF">2022-06-20T18:16:00Z</dcterms:modified>
</cp:coreProperties>
</file>