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20"/>
        <w:gridCol w:w="7229"/>
      </w:tblGrid>
      <w:tr w:rsidR="00FC3BE4" w:rsidRPr="00383179" w14:paraId="581EA22D" w14:textId="77777777" w:rsidTr="00F87FCE">
        <w:trPr>
          <w:cantSplit/>
          <w:trHeight w:val="283"/>
          <w:jc w:val="center"/>
        </w:trPr>
        <w:tc>
          <w:tcPr>
            <w:tcW w:w="1820" w:type="dxa"/>
            <w:shd w:val="clear" w:color="auto" w:fill="F2F2F2"/>
            <w:vAlign w:val="center"/>
          </w:tcPr>
          <w:p w14:paraId="47B1AE0A" w14:textId="77777777" w:rsidR="00FC3BE4" w:rsidRPr="00383179" w:rsidRDefault="00FC3BE4" w:rsidP="00FC3BE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sz w:val="24"/>
                <w:szCs w:val="24"/>
              </w:rPr>
              <w:br w:type="page"/>
            </w:r>
            <w:r w:rsidRPr="00383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7229" w:type="dxa"/>
            <w:vAlign w:val="center"/>
          </w:tcPr>
          <w:p w14:paraId="066E7F84" w14:textId="77777777" w:rsidR="00FC3BE4" w:rsidRPr="00383179" w:rsidRDefault="0067114F" w:rsidP="003B3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PROTOCOLO SICCAU Nº </w:t>
            </w:r>
            <w:r w:rsidR="00957351" w:rsidRPr="00383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1361822/2021</w:t>
            </w:r>
          </w:p>
        </w:tc>
      </w:tr>
      <w:tr w:rsidR="00FC3BE4" w:rsidRPr="00383179" w14:paraId="5C1DEDE3" w14:textId="77777777" w:rsidTr="00F87FCE">
        <w:trPr>
          <w:cantSplit/>
          <w:trHeight w:val="283"/>
          <w:jc w:val="center"/>
        </w:trPr>
        <w:tc>
          <w:tcPr>
            <w:tcW w:w="1820" w:type="dxa"/>
            <w:shd w:val="clear" w:color="auto" w:fill="F2F2F2"/>
            <w:vAlign w:val="center"/>
          </w:tcPr>
          <w:p w14:paraId="2A406D2B" w14:textId="77777777" w:rsidR="00FC3BE4" w:rsidRPr="00383179" w:rsidRDefault="00FC3BE4" w:rsidP="00FC3BE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7229" w:type="dxa"/>
            <w:vAlign w:val="center"/>
          </w:tcPr>
          <w:p w14:paraId="04A8D5C7" w14:textId="77777777" w:rsidR="00FC3BE4" w:rsidRPr="00383179" w:rsidRDefault="00FC3BE4" w:rsidP="003B3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</w:t>
            </w:r>
            <w:r w:rsidR="003B367D" w:rsidRPr="00383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AU</w:t>
            </w:r>
            <w:r w:rsidRPr="00383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/BR</w:t>
            </w:r>
          </w:p>
        </w:tc>
      </w:tr>
      <w:tr w:rsidR="00FC3BE4" w:rsidRPr="00383179" w14:paraId="28BD68B7" w14:textId="77777777" w:rsidTr="00F87FCE">
        <w:trPr>
          <w:cantSplit/>
          <w:trHeight w:val="283"/>
          <w:jc w:val="center"/>
        </w:trPr>
        <w:tc>
          <w:tcPr>
            <w:tcW w:w="1820" w:type="dxa"/>
            <w:shd w:val="clear" w:color="auto" w:fill="F2F2F2"/>
            <w:vAlign w:val="center"/>
          </w:tcPr>
          <w:p w14:paraId="033BF8F5" w14:textId="77777777" w:rsidR="00FC3BE4" w:rsidRPr="00383179" w:rsidRDefault="00FC3BE4" w:rsidP="00FC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7229" w:type="dxa"/>
            <w:vAlign w:val="center"/>
          </w:tcPr>
          <w:p w14:paraId="2ECA7A2A" w14:textId="77777777" w:rsidR="00FC3BE4" w:rsidRPr="00383179" w:rsidRDefault="003B367D" w:rsidP="00FC3B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DISCUSSÃO SOBRE MICROEMPREENDEDOR INDIVIDUAL (MEI)</w:t>
            </w:r>
          </w:p>
        </w:tc>
      </w:tr>
    </w:tbl>
    <w:p w14:paraId="0566FB97" w14:textId="77777777" w:rsidR="00FC3BE4" w:rsidRPr="00383179" w:rsidRDefault="00FC3BE4" w:rsidP="00FC3BE4">
      <w:pPr>
        <w:pBdr>
          <w:top w:val="single" w:sz="4" w:space="1" w:color="7F7F7F"/>
          <w:bottom w:val="single" w:sz="4" w:space="1" w:color="7F7F7F"/>
        </w:pBdr>
        <w:shd w:val="clear" w:color="auto" w:fill="F2F2F2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</w:pPr>
      <w:r w:rsidRPr="00383179">
        <w:rPr>
          <w:rFonts w:ascii="Times New Roman" w:eastAsia="Times New Roman" w:hAnsi="Times New Roman" w:cs="Times New Roman"/>
          <w:smallCaps/>
          <w:sz w:val="24"/>
          <w:szCs w:val="24"/>
          <w:lang w:eastAsia="pt-BR"/>
        </w:rPr>
        <w:t>PROPOSTA Nº 00</w:t>
      </w:r>
      <w:r w:rsidR="003B367D" w:rsidRPr="00383179">
        <w:rPr>
          <w:rFonts w:ascii="Times New Roman" w:eastAsia="Times New Roman" w:hAnsi="Times New Roman" w:cs="Times New Roman"/>
          <w:smallCaps/>
          <w:sz w:val="24"/>
          <w:szCs w:val="24"/>
          <w:lang w:eastAsia="pt-BR"/>
        </w:rPr>
        <w:t>2</w:t>
      </w:r>
      <w:r w:rsidRPr="00383179">
        <w:rPr>
          <w:rFonts w:ascii="Times New Roman" w:eastAsia="Times New Roman" w:hAnsi="Times New Roman" w:cs="Times New Roman"/>
          <w:smallCaps/>
          <w:sz w:val="24"/>
          <w:szCs w:val="24"/>
          <w:lang w:eastAsia="pt-BR"/>
        </w:rPr>
        <w:t>/2021 – (CEAU-CAU/BR)</w:t>
      </w:r>
    </w:p>
    <w:p w14:paraId="5ACE91CB" w14:textId="77777777" w:rsidR="00FC3BE4" w:rsidRPr="00383179" w:rsidRDefault="00FC3BE4" w:rsidP="00FC3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COLEGIADO DE ENTIDADES NACIONAIS DOS ARQUITETOS E URBANISTAS – CEAU-CAU/BR, reunido ordinariamente por meio de videoconferência, no dia </w:t>
      </w:r>
      <w:r w:rsidR="003B367D"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3B367D"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2021, após análise do assunto em epígrafe, e</w:t>
      </w:r>
    </w:p>
    <w:p w14:paraId="41BBEC97" w14:textId="77777777" w:rsidR="00FC3BE4" w:rsidRPr="00383179" w:rsidRDefault="00FC3BE4" w:rsidP="00FC3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704082" w14:textId="77777777" w:rsidR="00E31814" w:rsidRPr="00383179" w:rsidRDefault="00E31814" w:rsidP="00FC3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inciso VII do art. 101 do Regimento Interno do CAU/BR no qual compete a Comissão de Exercício Profissional do CAU/BR “apreciar e deliberar sobre propostas relacionadas a exercício profissional, encaminhadas pelo Colegiado das Entidades Nacionais de Arquitetos e Urbanistas (CEAU-CAU/BR)”;</w:t>
      </w:r>
    </w:p>
    <w:p w14:paraId="2A67AB65" w14:textId="77777777" w:rsidR="00E31814" w:rsidRPr="00383179" w:rsidRDefault="00E31814" w:rsidP="00FC3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27184E" w14:textId="77777777" w:rsidR="003B367D" w:rsidRPr="00383179" w:rsidRDefault="003B367D" w:rsidP="00FC3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</w:t>
      </w:r>
      <w:r w:rsidR="00FC3BE4"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>a apresentação da coordenadora da C</w:t>
      </w:r>
      <w:r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>EP</w:t>
      </w:r>
      <w:r w:rsidR="00FC3BE4"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-CAU/BR, </w:t>
      </w:r>
      <w:r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>Patricia Luz</w:t>
      </w:r>
      <w:r w:rsidR="00FC3BE4"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as Deliberações nº 018 e 050/2020 da CEP-CAU/BR, que tratam de MEI, na 58ª Reunião Ordinária do CEAU-CAU/BR, realizada no dia 5 de agosto de 2021; </w:t>
      </w:r>
    </w:p>
    <w:p w14:paraId="04DC67A5" w14:textId="77777777" w:rsidR="003B367D" w:rsidRPr="00383179" w:rsidRDefault="003B367D" w:rsidP="00FC3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80C95C" w14:textId="5D11FD2F" w:rsidR="003B367D" w:rsidRPr="00383179" w:rsidRDefault="003B367D" w:rsidP="00FC3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 estudo encomendado pela FNA, </w:t>
      </w:r>
      <w:r w:rsidR="00CD45B7"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>intitulados “considerações</w:t>
      </w:r>
      <w:r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o Microempreendedor Individual no Brasil – uma análise aplicada à arquitetura”;</w:t>
      </w:r>
      <w:r w:rsidR="00965BB9"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</w:p>
    <w:p w14:paraId="65B98C89" w14:textId="77777777" w:rsidR="003B367D" w:rsidRPr="00383179" w:rsidRDefault="003B367D" w:rsidP="00FC3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5153DD" w14:textId="77777777" w:rsidR="00965BB9" w:rsidRPr="00383179" w:rsidRDefault="00FF0CC9" w:rsidP="00FC3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que o CEAU-CAU/BR </w:t>
      </w:r>
      <w:r w:rsidR="00611F59"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>discutiu a necessidade de</w:t>
      </w:r>
      <w:r w:rsidR="00965BB9"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analisarem outras opções, como Super Simples e Salário Mínimo Profissional, e manifestaram a preocupação com relação ao mercado de trabalho e de o MEI influenciar na precarização da profissão.</w:t>
      </w:r>
    </w:p>
    <w:p w14:paraId="3D0B14EF" w14:textId="77777777" w:rsidR="00E31814" w:rsidRPr="00383179" w:rsidRDefault="00E31814" w:rsidP="00FC3BE4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6D2EF1E2" w14:textId="77777777" w:rsidR="00FC3BE4" w:rsidRPr="00383179" w:rsidRDefault="00FC3BE4" w:rsidP="00FC3BE4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383179">
        <w:rPr>
          <w:rFonts w:ascii="Times New Roman" w:eastAsia="Cambria" w:hAnsi="Times New Roman" w:cs="Times New Roman"/>
          <w:b/>
          <w:sz w:val="24"/>
          <w:szCs w:val="24"/>
        </w:rPr>
        <w:t>PROPÕE:</w:t>
      </w:r>
    </w:p>
    <w:p w14:paraId="3D025BDF" w14:textId="77777777" w:rsidR="00FC3BE4" w:rsidRPr="00383179" w:rsidRDefault="00FC3BE4" w:rsidP="00FC3BE4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E8B3BBA" w14:textId="1F0F0F05" w:rsidR="00611F59" w:rsidRPr="00383179" w:rsidRDefault="00FC3BE4" w:rsidP="00611F5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– Encaminhar </w:t>
      </w:r>
      <w:r w:rsidR="009F5B73"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>esta deliberação à</w:t>
      </w:r>
      <w:r w:rsidR="00E31814"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Comissão de Exercício Profissional do </w:t>
      </w:r>
      <w:r w:rsidR="00C94BD2"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C94BD2"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>/BR (C</w:t>
      </w:r>
      <w:r w:rsidR="00E31814"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>EP</w:t>
      </w:r>
      <w:r w:rsidR="00C94BD2"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>-CAU/BR</w:t>
      </w:r>
      <w:r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E31814"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>, junto com o</w:t>
      </w:r>
      <w:r w:rsidR="00611F59"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estudo</w:t>
      </w:r>
      <w:r w:rsidR="00E31814"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elencado acima, </w:t>
      </w:r>
      <w:r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>par</w:t>
      </w:r>
      <w:r w:rsidR="00BF5F91"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E31814"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>apreciação e deliberação acerca de Microempreendedor Individual (MEI)</w:t>
      </w:r>
      <w:r w:rsidR="001E22CE"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15E13"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uma análise contendo </w:t>
      </w:r>
      <w:bookmarkStart w:id="0" w:name="_Hlk79141200"/>
      <w:r w:rsidR="00B15E13"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dados qualitativos e quantitativos, </w:t>
      </w:r>
      <w:bookmarkEnd w:id="0"/>
      <w:r w:rsidR="001E22CE"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>sugerindo um posicionamento para tratativa do assunto</w:t>
      </w:r>
      <w:r w:rsidR="00CD45B7"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5ª Reunião extraordinária do CEAU/BR, a se realizar no dia 19 de agosto de 2021.</w:t>
      </w:r>
    </w:p>
    <w:p w14:paraId="5E7F0D82" w14:textId="77777777" w:rsidR="00BF5F91" w:rsidRPr="00383179" w:rsidRDefault="00BF5F91" w:rsidP="00FC3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E5B805" w14:textId="106C2FFD" w:rsidR="00383179" w:rsidRPr="00383179" w:rsidRDefault="00383179" w:rsidP="001E22C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831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Encaminhar o material para a Assessoria Parlamentar e Institucional para que possa assessorar a CEP/BR na análise dos dados qualitativos e quantitativos;</w:t>
      </w:r>
    </w:p>
    <w:p w14:paraId="6CABB12F" w14:textId="77777777" w:rsidR="00383179" w:rsidRPr="00383179" w:rsidRDefault="00383179" w:rsidP="00383179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B36243E" w14:textId="23B87177" w:rsidR="001E22CE" w:rsidRPr="00383179" w:rsidRDefault="001E22CE" w:rsidP="001E22C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83179">
        <w:rPr>
          <w:rFonts w:ascii="Times New Roman" w:hAnsi="Times New Roman" w:cs="Times New Roman"/>
          <w:sz w:val="24"/>
          <w:szCs w:val="24"/>
          <w:lang w:eastAsia="pt-BR"/>
        </w:rPr>
        <w:t xml:space="preserve">Encaminhar esta proposta para verificação e tomada das seguintes providências, </w:t>
      </w:r>
      <w:r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observado e cumprido o fluxo e prazos a seguir:</w:t>
      </w:r>
    </w:p>
    <w:p w14:paraId="77194D90" w14:textId="77777777" w:rsidR="001E22CE" w:rsidRPr="00383179" w:rsidRDefault="001E22CE" w:rsidP="001E22CE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017"/>
        <w:gridCol w:w="2972"/>
      </w:tblGrid>
      <w:tr w:rsidR="001E22CE" w:rsidRPr="00383179" w14:paraId="1DA7B5D5" w14:textId="77777777" w:rsidTr="0038317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94DC" w14:textId="77777777" w:rsidR="001E22CE" w:rsidRPr="00383179" w:rsidRDefault="001E22CE" w:rsidP="008205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8607" w14:textId="77777777" w:rsidR="001E22CE" w:rsidRPr="00383179" w:rsidRDefault="001E22CE" w:rsidP="008205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SETOR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86AB" w14:textId="77777777" w:rsidR="001E22CE" w:rsidRPr="00383179" w:rsidRDefault="001E22CE" w:rsidP="008205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DEMANDA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3CF1" w14:textId="77777777" w:rsidR="001E22CE" w:rsidRPr="00383179" w:rsidRDefault="001E22CE" w:rsidP="008205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PRAZO</w:t>
            </w:r>
          </w:p>
        </w:tc>
      </w:tr>
      <w:tr w:rsidR="001E22CE" w:rsidRPr="00383179" w14:paraId="06D3FA85" w14:textId="77777777" w:rsidTr="00383179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5C68" w14:textId="77777777" w:rsidR="001E22CE" w:rsidRPr="00383179" w:rsidRDefault="001E22CE" w:rsidP="008205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EC2E" w14:textId="77777777" w:rsidR="001E22CE" w:rsidRPr="00383179" w:rsidRDefault="001E22CE" w:rsidP="008205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CEP-CAU/BR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77DA" w14:textId="77777777" w:rsidR="001E22CE" w:rsidRPr="00383179" w:rsidRDefault="001E22CE" w:rsidP="00611F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Apreciar e deliberar</w:t>
            </w:r>
            <w:r w:rsidR="00611F59" w:rsidRPr="00383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indicando um posicionamento sobre MEI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C98D" w14:textId="77777777" w:rsidR="001E22CE" w:rsidRPr="00383179" w:rsidRDefault="00611F59" w:rsidP="00611F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19 de agosto </w:t>
            </w:r>
            <w:r w:rsidR="001E22CE" w:rsidRPr="00383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2021</w:t>
            </w:r>
            <w:r w:rsidRPr="00383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(5ª reunião extraordinária do CEAU-CAU/BR)</w:t>
            </w:r>
          </w:p>
        </w:tc>
      </w:tr>
      <w:tr w:rsidR="00383179" w:rsidRPr="00383179" w14:paraId="594CC496" w14:textId="77777777" w:rsidTr="00383179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6F45" w14:textId="711E97EA" w:rsidR="00383179" w:rsidRPr="00383179" w:rsidRDefault="00383179" w:rsidP="008205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8002" w14:textId="6E5E372D" w:rsidR="00383179" w:rsidRPr="00383179" w:rsidRDefault="00383179" w:rsidP="008205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AIP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3AE" w14:textId="3BBDF979" w:rsidR="00383179" w:rsidRPr="00383179" w:rsidRDefault="00383179" w:rsidP="00611F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assessorar a CEP/BR na análise dos dados qualitativos e quantitativos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E3B8" w14:textId="1B3394B8" w:rsidR="00383179" w:rsidRPr="00383179" w:rsidRDefault="00383179" w:rsidP="00611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 de agosto de 2021 (5ª reunião extraordinária do CEAU-CAU/BR)</w:t>
            </w:r>
          </w:p>
        </w:tc>
      </w:tr>
    </w:tbl>
    <w:p w14:paraId="035B397C" w14:textId="77777777" w:rsidR="00CD45B7" w:rsidRPr="00383179" w:rsidRDefault="00CD45B7" w:rsidP="00CD45B7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3E810F" w14:textId="5DB903BD" w:rsidR="001E22CE" w:rsidRPr="00383179" w:rsidRDefault="001E22CE" w:rsidP="001E22C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>Solicitar a observação dos temas contidos nesta deliberação pelos demais setores e órgãos colegiados que possuem convergência com o assunto.</w:t>
      </w:r>
    </w:p>
    <w:p w14:paraId="1DD1649F" w14:textId="77777777" w:rsidR="00CD45B7" w:rsidRPr="00383179" w:rsidRDefault="00CD45B7" w:rsidP="00CD45B7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E9CD87" w14:textId="77777777" w:rsidR="00965BB9" w:rsidRPr="00383179" w:rsidRDefault="00965BB9" w:rsidP="00965BB9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7E8CE8" w14:textId="77777777" w:rsidR="00965BB9" w:rsidRPr="00383179" w:rsidRDefault="001E22CE" w:rsidP="00965BB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>Brasília,5 de agosto de 2021.</w:t>
      </w:r>
    </w:p>
    <w:p w14:paraId="1EF08A75" w14:textId="021861D1" w:rsidR="00965BB9" w:rsidRDefault="00965BB9" w:rsidP="00965B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1E22CE" w:rsidRPr="003831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="001E22CE" w:rsidRPr="003831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atesto a veracidade e a autenticidade das informações prestadas.</w:t>
      </w:r>
      <w:r w:rsidRPr="003831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7C6D2DA5" w14:textId="037CFEEB" w:rsidR="00383179" w:rsidRDefault="00383179" w:rsidP="00965B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D4C3E08" w14:textId="77777777" w:rsidR="00383179" w:rsidRPr="00383179" w:rsidRDefault="00383179" w:rsidP="00965B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FC6CD2" w14:textId="77777777" w:rsidR="001E22CE" w:rsidRPr="00383179" w:rsidRDefault="00965BB9" w:rsidP="00965B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831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</w:t>
      </w:r>
      <w:r w:rsidR="001E22CE" w:rsidRPr="00383179">
        <w:rPr>
          <w:rFonts w:ascii="Times New Roman" w:eastAsia="Calibri" w:hAnsi="Times New Roman" w:cs="Times New Roman"/>
          <w:b/>
          <w:sz w:val="24"/>
          <w:szCs w:val="24"/>
        </w:rPr>
        <w:t>NIELA</w:t>
      </w:r>
      <w:r w:rsidRPr="003831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E22CE" w:rsidRPr="00383179">
        <w:rPr>
          <w:rFonts w:ascii="Times New Roman" w:eastAsia="Calibri" w:hAnsi="Times New Roman" w:cs="Times New Roman"/>
          <w:b/>
          <w:sz w:val="24"/>
          <w:szCs w:val="24"/>
        </w:rPr>
        <w:t>DEMARTINI</w:t>
      </w:r>
      <w:r w:rsidRPr="00383179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1E22CE" w:rsidRPr="00383179">
        <w:rPr>
          <w:rFonts w:ascii="Times New Roman" w:eastAsia="Calibri" w:hAnsi="Times New Roman" w:cs="Times New Roman"/>
          <w:sz w:val="24"/>
          <w:szCs w:val="24"/>
        </w:rPr>
        <w:t>Secretária-Geral da Mesa do CAU/BR</w:t>
      </w:r>
    </w:p>
    <w:p w14:paraId="4AE75E40" w14:textId="20F4AFBF" w:rsidR="001E22CE" w:rsidRDefault="001E22CE" w:rsidP="001E22C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06E928" w14:textId="322B9B45" w:rsidR="00383179" w:rsidRDefault="00383179" w:rsidP="001E22C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F06395" w14:textId="1A2929D7" w:rsidR="00383179" w:rsidRDefault="00383179" w:rsidP="001E22C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36E75C" w14:textId="2D568E7D" w:rsidR="00383179" w:rsidRDefault="00383179" w:rsidP="001E22C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A5119F" w14:textId="13A1F428" w:rsidR="00383179" w:rsidRDefault="00383179" w:rsidP="001E22C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204B84" w14:textId="3CFDEE81" w:rsidR="00383179" w:rsidRDefault="00383179" w:rsidP="001E22C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B3A5C0" w14:textId="2AEA9D41" w:rsidR="00383179" w:rsidRDefault="00383179" w:rsidP="001E22C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9F8CAD" w14:textId="54E475F4" w:rsidR="00383179" w:rsidRDefault="00383179" w:rsidP="001E22C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8DF8D1" w14:textId="708F4855" w:rsidR="00383179" w:rsidRDefault="00383179" w:rsidP="001E22C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D6DFFC" w14:textId="255BB12C" w:rsidR="00383179" w:rsidRDefault="00383179" w:rsidP="001E22C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A8AAAB" w14:textId="66A8391C" w:rsidR="00383179" w:rsidRDefault="00383179" w:rsidP="001E22C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A3E2F4" w14:textId="5046872D" w:rsidR="00383179" w:rsidRDefault="00383179" w:rsidP="001E22C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BCAFB3" w14:textId="2DAD4483" w:rsidR="00383179" w:rsidRDefault="00383179" w:rsidP="001E22C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2A314D" w14:textId="4CB23D66" w:rsidR="00383179" w:rsidRDefault="00383179" w:rsidP="001E22C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EA5795" w14:textId="752ECDAF" w:rsidR="00383179" w:rsidRDefault="00383179" w:rsidP="001E22C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95BBC5" w14:textId="4E513E85" w:rsidR="00383179" w:rsidRDefault="00383179" w:rsidP="001E22C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D858DF" w14:textId="0FD633B6" w:rsidR="00383179" w:rsidRDefault="00383179" w:rsidP="001E22C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8A98A6" w14:textId="0B0ECF61" w:rsidR="00383179" w:rsidRDefault="00383179" w:rsidP="001E22C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36831F" w14:textId="10510FA9" w:rsidR="00383179" w:rsidRDefault="00383179" w:rsidP="001E22C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D2803E" w14:textId="768E86B0" w:rsidR="00383179" w:rsidRDefault="00383179" w:rsidP="001E22C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D208AB" w14:textId="18A37658" w:rsidR="00383179" w:rsidRDefault="00383179" w:rsidP="001E22C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FFC8DD" w14:textId="5CC99748" w:rsidR="00383179" w:rsidRDefault="00383179" w:rsidP="001E22C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BD8C8F" w14:textId="4EC616E6" w:rsidR="00383179" w:rsidRDefault="00383179" w:rsidP="001E22C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69644D" w14:textId="0639A349" w:rsidR="00383179" w:rsidRDefault="00383179" w:rsidP="001E22C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39DBAB" w14:textId="77777777" w:rsidR="00383179" w:rsidRPr="00383179" w:rsidRDefault="00383179" w:rsidP="001E22C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9178C4D" w14:textId="77777777" w:rsidR="00C774A8" w:rsidRPr="00383179" w:rsidRDefault="00965BB9" w:rsidP="00C774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31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</w:t>
      </w:r>
      <w:r w:rsidR="001E22CE" w:rsidRPr="00383179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C774A8" w:rsidRPr="00383179">
        <w:rPr>
          <w:rFonts w:ascii="Times New Roman" w:eastAsia="Calibri" w:hAnsi="Times New Roman" w:cs="Times New Roman"/>
          <w:b/>
          <w:sz w:val="24"/>
          <w:szCs w:val="24"/>
        </w:rPr>
        <w:t>ª REUNIÃO ORDINÁRIA DO CEAU-CAU/BR</w:t>
      </w:r>
    </w:p>
    <w:p w14:paraId="076E31A7" w14:textId="77777777" w:rsidR="00C774A8" w:rsidRPr="00383179" w:rsidRDefault="00C774A8" w:rsidP="00C774A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3179">
        <w:rPr>
          <w:rFonts w:ascii="Times New Roman" w:eastAsia="Calibri" w:hAnsi="Times New Roman" w:cs="Times New Roman"/>
          <w:sz w:val="24"/>
          <w:szCs w:val="24"/>
        </w:rPr>
        <w:t>Videoconferência</w:t>
      </w:r>
    </w:p>
    <w:p w14:paraId="297398AE" w14:textId="77777777" w:rsidR="00C774A8" w:rsidRPr="00383179" w:rsidRDefault="00C774A8" w:rsidP="00C774A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B509DA" w14:textId="77777777" w:rsidR="00C774A8" w:rsidRPr="00383179" w:rsidRDefault="00C774A8" w:rsidP="00C774A8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47C458" w14:textId="77777777" w:rsidR="00C774A8" w:rsidRPr="00383179" w:rsidRDefault="00C774A8" w:rsidP="00C774A8">
      <w:pPr>
        <w:spacing w:after="12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eastAsia="pt-BR"/>
        </w:rPr>
      </w:pPr>
      <w:r w:rsidRPr="00383179">
        <w:rPr>
          <w:rFonts w:ascii="Times New Roman" w:eastAsia="Cambria" w:hAnsi="Times New Roman" w:cs="Times New Roman"/>
          <w:b/>
          <w:sz w:val="24"/>
          <w:szCs w:val="24"/>
          <w:lang w:eastAsia="pt-BR"/>
        </w:rPr>
        <w:t>Folha de Votação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97"/>
        <w:gridCol w:w="3373"/>
        <w:gridCol w:w="709"/>
        <w:gridCol w:w="851"/>
        <w:gridCol w:w="708"/>
        <w:gridCol w:w="1305"/>
      </w:tblGrid>
      <w:tr w:rsidR="00C774A8" w:rsidRPr="00383179" w14:paraId="02F2BE74" w14:textId="77777777" w:rsidTr="004C402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16C6" w14:textId="77777777" w:rsidR="00C774A8" w:rsidRPr="00383179" w:rsidRDefault="004C4024" w:rsidP="004C4024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633F" w14:textId="77777777" w:rsidR="00C774A8" w:rsidRPr="00383179" w:rsidRDefault="00C774A8" w:rsidP="00307EA5">
            <w:pPr>
              <w:spacing w:before="24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665F" w14:textId="77777777" w:rsidR="00C774A8" w:rsidRPr="00383179" w:rsidRDefault="004C4024" w:rsidP="00C774A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EF00" w14:textId="77777777" w:rsidR="00C774A8" w:rsidRPr="00383179" w:rsidRDefault="00C774A8" w:rsidP="00C774A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  <w:t>Votação</w:t>
            </w:r>
          </w:p>
        </w:tc>
      </w:tr>
      <w:tr w:rsidR="00C774A8" w:rsidRPr="00383179" w14:paraId="5DF36DCC" w14:textId="77777777" w:rsidTr="00307EA5">
        <w:trPr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1E64" w14:textId="77777777" w:rsidR="00C774A8" w:rsidRPr="00383179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A94A" w14:textId="77777777" w:rsidR="00C774A8" w:rsidRPr="00383179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46E3" w14:textId="77777777" w:rsidR="00C774A8" w:rsidRPr="00383179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457C" w14:textId="77777777" w:rsidR="00C774A8" w:rsidRPr="00383179" w:rsidRDefault="00C774A8" w:rsidP="00C774A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89C8" w14:textId="77777777" w:rsidR="00C774A8" w:rsidRPr="00383179" w:rsidRDefault="00C774A8" w:rsidP="00C774A8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6812" w14:textId="77777777" w:rsidR="00C774A8" w:rsidRPr="00383179" w:rsidRDefault="00C774A8" w:rsidP="00C774A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383179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  <w:t>Abst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26AC" w14:textId="77777777" w:rsidR="00C774A8" w:rsidRPr="00383179" w:rsidRDefault="00C774A8" w:rsidP="00C774A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383179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  <w:t>Ausên</w:t>
            </w:r>
            <w:proofErr w:type="spellEnd"/>
          </w:p>
        </w:tc>
      </w:tr>
      <w:tr w:rsidR="00C774A8" w:rsidRPr="00383179" w14:paraId="2689E60A" w14:textId="77777777" w:rsidTr="004C40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18BA" w14:textId="77777777" w:rsidR="00C774A8" w:rsidRPr="00383179" w:rsidRDefault="004C4024" w:rsidP="004C402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ABEA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8DCF" w14:textId="77777777" w:rsidR="00C774A8" w:rsidRPr="00383179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Coordenadora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09CE" w14:textId="77777777" w:rsidR="00C774A8" w:rsidRPr="00383179" w:rsidRDefault="004C4024" w:rsidP="00C774A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383179">
              <w:rPr>
                <w:rFonts w:ascii="Times New Roman" w:eastAsia="Cambria" w:hAnsi="Times New Roman" w:cs="Times New Roman"/>
                <w:snapToGrid w:val="0"/>
                <w:color w:val="000000"/>
                <w:sz w:val="24"/>
                <w:szCs w:val="24"/>
              </w:rPr>
              <w:t>Ana Maria Reis de Goes Monteiro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E1E0" w14:textId="77777777" w:rsidR="00C774A8" w:rsidRPr="00383179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3780" w14:textId="77777777" w:rsidR="00C774A8" w:rsidRPr="00383179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FD45" w14:textId="77777777" w:rsidR="00C774A8" w:rsidRPr="00383179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1CC1" w14:textId="77777777" w:rsidR="00C774A8" w:rsidRPr="00383179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74A8" w:rsidRPr="00383179" w14:paraId="17131507" w14:textId="77777777" w:rsidTr="004C40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E3E1" w14:textId="77777777" w:rsidR="00C774A8" w:rsidRPr="00383179" w:rsidRDefault="004C4024" w:rsidP="004C402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E4D6" w14:textId="77777777" w:rsidR="00C774A8" w:rsidRPr="00383179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Coordenadora-Adjunta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C521" w14:textId="77777777" w:rsidR="00C774A8" w:rsidRPr="00383179" w:rsidRDefault="004C4024" w:rsidP="00C774A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383179">
              <w:rPr>
                <w:rFonts w:ascii="Times New Roman" w:eastAsia="Cambria" w:hAnsi="Times New Roman" w:cs="Times New Roman"/>
                <w:snapToGrid w:val="0"/>
                <w:color w:val="000000"/>
                <w:sz w:val="24"/>
                <w:szCs w:val="24"/>
              </w:rPr>
              <w:t>Eleonora Lisboa Mascia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3F3C" w14:textId="77777777" w:rsidR="00C774A8" w:rsidRPr="00383179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95C5" w14:textId="77777777" w:rsidR="00C774A8" w:rsidRPr="00383179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9084" w14:textId="77777777" w:rsidR="00C774A8" w:rsidRPr="00383179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EBA7" w14:textId="77777777" w:rsidR="00C774A8" w:rsidRPr="00383179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74A8" w:rsidRPr="00383179" w14:paraId="0B2C6DD1" w14:textId="77777777" w:rsidTr="004C40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593A" w14:textId="77777777" w:rsidR="00C774A8" w:rsidRPr="00383179" w:rsidRDefault="004C4024" w:rsidP="004C40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ABAP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DBF0" w14:textId="77777777" w:rsidR="00C774A8" w:rsidRPr="00383179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662B" w14:textId="77777777" w:rsidR="00C774A8" w:rsidRPr="00383179" w:rsidRDefault="004C4024" w:rsidP="004C4024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38317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Luciana B. Martins Schenk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739C" w14:textId="77777777" w:rsidR="00C774A8" w:rsidRPr="00383179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0868" w14:textId="77777777" w:rsidR="00C774A8" w:rsidRPr="00383179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445E" w14:textId="77777777" w:rsidR="00C774A8" w:rsidRPr="00383179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81AD" w14:textId="77777777" w:rsidR="00C774A8" w:rsidRPr="00383179" w:rsidRDefault="001E22CE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C774A8" w:rsidRPr="00383179" w14:paraId="39DA4BC8" w14:textId="77777777" w:rsidTr="004C40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A599" w14:textId="77777777" w:rsidR="00C774A8" w:rsidRPr="00383179" w:rsidRDefault="004C4024" w:rsidP="004C402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AsBEA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B1AA" w14:textId="77777777" w:rsidR="00C774A8" w:rsidRPr="00383179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C888" w14:textId="77777777" w:rsidR="00C774A8" w:rsidRPr="00383179" w:rsidRDefault="001E22CE" w:rsidP="00C774A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383179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Danilo Batista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FA53" w14:textId="77777777" w:rsidR="00C774A8" w:rsidRPr="00383179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11BB" w14:textId="77777777" w:rsidR="00C774A8" w:rsidRPr="00383179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E2AA" w14:textId="77777777" w:rsidR="00C774A8" w:rsidRPr="00383179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6248" w14:textId="77777777" w:rsidR="00C774A8" w:rsidRPr="00383179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4024" w:rsidRPr="00383179" w14:paraId="66071498" w14:textId="77777777" w:rsidTr="004C40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1984" w14:textId="77777777" w:rsidR="004C4024" w:rsidRPr="00383179" w:rsidRDefault="004C4024" w:rsidP="004C402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CAU/BR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98F8" w14:textId="77777777" w:rsidR="004C4024" w:rsidRPr="00383179" w:rsidRDefault="004C4024" w:rsidP="00C774A8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4EE3" w14:textId="77777777" w:rsidR="004C4024" w:rsidRPr="00383179" w:rsidRDefault="004C4024" w:rsidP="00C774A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3179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Nadia Somekh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50C8" w14:textId="77777777" w:rsidR="004C4024" w:rsidRPr="00383179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B4DE" w14:textId="77777777" w:rsidR="004C4024" w:rsidRPr="00383179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6292" w14:textId="77777777" w:rsidR="004C4024" w:rsidRPr="00383179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3E2D" w14:textId="77777777" w:rsidR="004C4024" w:rsidRPr="00383179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4024" w:rsidRPr="00383179" w14:paraId="3A3A5A7E" w14:textId="77777777" w:rsidTr="004C40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F9AA" w14:textId="77777777" w:rsidR="004C4024" w:rsidRPr="00383179" w:rsidRDefault="004C4024" w:rsidP="004C402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CEF/BR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BE8F" w14:textId="77777777" w:rsidR="004C4024" w:rsidRPr="00383179" w:rsidRDefault="004C4024" w:rsidP="00C774A8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3895" w14:textId="77777777" w:rsidR="004C4024" w:rsidRPr="00383179" w:rsidRDefault="001E22CE" w:rsidP="00C774A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3179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Valter Luis Caldana Junior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94A7" w14:textId="77777777" w:rsidR="004C4024" w:rsidRPr="00383179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B36C" w14:textId="77777777" w:rsidR="004C4024" w:rsidRPr="00383179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E729" w14:textId="77777777" w:rsidR="004C4024" w:rsidRPr="00383179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0130" w14:textId="77777777" w:rsidR="004C4024" w:rsidRPr="00383179" w:rsidRDefault="001E22CE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C774A8" w:rsidRPr="00383179" w14:paraId="3286357D" w14:textId="77777777" w:rsidTr="004C40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5542" w14:textId="77777777" w:rsidR="00C774A8" w:rsidRPr="00383179" w:rsidRDefault="004C4024" w:rsidP="004C402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CEP/BR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BBBE" w14:textId="77777777" w:rsidR="00C774A8" w:rsidRPr="00383179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17C2" w14:textId="77777777" w:rsidR="00C774A8" w:rsidRPr="00383179" w:rsidRDefault="004C4024" w:rsidP="00C774A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383179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Patrícia Silva Luz de Macedo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15A4" w14:textId="77777777" w:rsidR="00C774A8" w:rsidRPr="00383179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F5D7" w14:textId="77777777" w:rsidR="00C774A8" w:rsidRPr="00383179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31F8" w14:textId="77777777" w:rsidR="00C774A8" w:rsidRPr="00383179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AA1F" w14:textId="77777777" w:rsidR="00C774A8" w:rsidRPr="00383179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4024" w:rsidRPr="00383179" w14:paraId="0B8B26B3" w14:textId="77777777" w:rsidTr="004C40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C829" w14:textId="77777777" w:rsidR="004C4024" w:rsidRPr="00383179" w:rsidRDefault="004C4024" w:rsidP="004C402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IAB-DN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BF3C" w14:textId="77777777" w:rsidR="004C4024" w:rsidRPr="00383179" w:rsidRDefault="004C4024" w:rsidP="00C774A8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41AF" w14:textId="77777777" w:rsidR="004C4024" w:rsidRPr="00383179" w:rsidRDefault="004C4024" w:rsidP="00C774A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3179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Maria Elisa Baptista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84CF" w14:textId="77777777" w:rsidR="004C4024" w:rsidRPr="00383179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AF73" w14:textId="77777777" w:rsidR="004C4024" w:rsidRPr="00383179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95BD" w14:textId="77777777" w:rsidR="004C4024" w:rsidRPr="00383179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3320" w14:textId="77777777" w:rsidR="004C4024" w:rsidRPr="00383179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4024" w:rsidRPr="00383179" w14:paraId="0BB48FDB" w14:textId="77777777" w:rsidTr="004C40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4CDC" w14:textId="77777777" w:rsidR="004C4024" w:rsidRPr="00383179" w:rsidRDefault="004C4024" w:rsidP="004C402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FENEA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77B9" w14:textId="77777777" w:rsidR="004C4024" w:rsidRPr="00383179" w:rsidRDefault="004C4024" w:rsidP="00C774A8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F251" w14:textId="77777777" w:rsidR="004C4024" w:rsidRPr="00383179" w:rsidRDefault="001E22CE" w:rsidP="004C4024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3179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Helena Andrade </w:t>
            </w:r>
            <w:proofErr w:type="spellStart"/>
            <w:r w:rsidRPr="00383179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Ew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B582" w14:textId="77777777" w:rsidR="004C4024" w:rsidRPr="00383179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433F" w14:textId="77777777" w:rsidR="004C4024" w:rsidRPr="00383179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AE04" w14:textId="77777777" w:rsidR="004C4024" w:rsidRPr="00383179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991B" w14:textId="77777777" w:rsidR="004C4024" w:rsidRPr="00383179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C774A8" w:rsidRPr="00383179" w14:paraId="5E7C8106" w14:textId="77777777" w:rsidTr="004C402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F7F87" w14:textId="77777777" w:rsidR="00C774A8" w:rsidRPr="00383179" w:rsidRDefault="00C774A8" w:rsidP="00C774A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C3602" w14:textId="77777777" w:rsidR="00C774A8" w:rsidRPr="00383179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snapToGrid w:val="0"/>
                <w:sz w:val="24"/>
                <w:szCs w:val="24"/>
                <w:lang w:eastAsia="pt-BR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40CE01" w14:textId="77777777" w:rsidR="00C774A8" w:rsidRPr="00383179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snapToGrid w:val="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BF020" w14:textId="77777777" w:rsidR="00C774A8" w:rsidRPr="00383179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7EDE4" w14:textId="77777777" w:rsidR="00C774A8" w:rsidRPr="00383179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E1DBF" w14:textId="77777777" w:rsidR="00C774A8" w:rsidRPr="00383179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7DAAA" w14:textId="77777777" w:rsidR="00C774A8" w:rsidRPr="00383179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74A8" w:rsidRPr="00383179" w14:paraId="231410CC" w14:textId="77777777" w:rsidTr="004C4024">
        <w:trPr>
          <w:trHeight w:val="3186"/>
        </w:trPr>
        <w:tc>
          <w:tcPr>
            <w:tcW w:w="10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96EB824" w14:textId="77777777" w:rsidR="00C774A8" w:rsidRPr="00383179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  <w:t>Histórico da votação:</w:t>
            </w:r>
          </w:p>
          <w:p w14:paraId="579B2BAC" w14:textId="77777777" w:rsidR="00C774A8" w:rsidRPr="00383179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6E74337" w14:textId="77777777" w:rsidR="00C774A8" w:rsidRPr="00383179" w:rsidRDefault="004C4024" w:rsidP="00C774A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  <w:t>5</w:t>
            </w:r>
            <w:r w:rsidR="001E22CE" w:rsidRPr="00383179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  <w:t>8</w:t>
            </w:r>
            <w:r w:rsidR="00C774A8" w:rsidRPr="00383179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  <w:t xml:space="preserve">ª REUNIÃO </w:t>
            </w:r>
            <w:r w:rsidR="00C774A8" w:rsidRPr="003831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ORDINÁRIA D</w:t>
            </w:r>
            <w:r w:rsidRPr="003831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 CEAU</w:t>
            </w:r>
            <w:r w:rsidR="00C774A8" w:rsidRPr="003831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-CAU/BR</w:t>
            </w:r>
          </w:p>
          <w:p w14:paraId="210A9E1A" w14:textId="77777777" w:rsidR="00C774A8" w:rsidRPr="00383179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F600E82" w14:textId="77777777" w:rsidR="00C774A8" w:rsidRPr="00383179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  <w:t xml:space="preserve">Data: </w:t>
            </w:r>
            <w:r w:rsidR="001E22CE"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5</w:t>
            </w: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/</w:t>
            </w:r>
            <w:r w:rsidR="001E22CE"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8</w:t>
            </w:r>
            <w:r w:rsidR="004C4024"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/2021</w:t>
            </w:r>
          </w:p>
          <w:p w14:paraId="13195A82" w14:textId="77777777" w:rsidR="00C774A8" w:rsidRPr="00383179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EB1F96E" w14:textId="77777777" w:rsidR="00C774A8" w:rsidRPr="00383179" w:rsidRDefault="00C774A8" w:rsidP="00C774A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  <w:t xml:space="preserve">Matéria em votação: </w:t>
            </w:r>
            <w:r w:rsidR="00965BB9"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 xml:space="preserve">Proposta nº 02/2021 - </w:t>
            </w:r>
            <w:r w:rsidR="001E22CE" w:rsidRPr="00383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Discussão sobre Microempreendedor Individual (MEI).</w:t>
            </w:r>
          </w:p>
          <w:p w14:paraId="1CBAC063" w14:textId="77777777" w:rsidR="00C774A8" w:rsidRPr="00383179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  <w:p w14:paraId="43735E1F" w14:textId="77777777" w:rsidR="00C774A8" w:rsidRPr="00383179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  <w:t xml:space="preserve">Resultado da votação: Sim </w:t>
            </w: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(0</w:t>
            </w:r>
            <w:r w:rsidR="001E22CE"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6</w:t>
            </w: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 xml:space="preserve">) </w:t>
            </w:r>
            <w:r w:rsidRPr="00383179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  <w:t>Não</w:t>
            </w: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 xml:space="preserve"> (0) </w:t>
            </w:r>
            <w:r w:rsidRPr="00383179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  <w:t>Abstenções</w:t>
            </w: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 xml:space="preserve"> (0) </w:t>
            </w:r>
            <w:r w:rsidRPr="00383179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  <w:t>Ausências</w:t>
            </w: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 xml:space="preserve"> (0</w:t>
            </w:r>
            <w:r w:rsidR="001E22CE"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2</w:t>
            </w: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)</w:t>
            </w:r>
            <w:r w:rsidR="001E22CE"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1E22CE" w:rsidRPr="00383179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  <w:t xml:space="preserve">Impedimento </w:t>
            </w:r>
            <w:r w:rsidR="001E22CE"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(0)</w:t>
            </w: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383179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  <w:t>Total</w:t>
            </w:r>
            <w:r w:rsidR="001E22CE" w:rsidRPr="00383179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  <w:t xml:space="preserve"> de votos</w:t>
            </w:r>
            <w:r w:rsidRPr="00383179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(0</w:t>
            </w:r>
            <w:r w:rsidR="001E22CE"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6</w:t>
            </w: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 xml:space="preserve">) </w:t>
            </w:r>
          </w:p>
          <w:p w14:paraId="3BEEA207" w14:textId="77777777" w:rsidR="00C774A8" w:rsidRPr="00383179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  <w:p w14:paraId="4CCACD6B" w14:textId="77777777" w:rsidR="00C774A8" w:rsidRPr="00383179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  <w:t>Ocorrências</w:t>
            </w: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 xml:space="preserve">: </w:t>
            </w:r>
          </w:p>
          <w:p w14:paraId="1B376AC6" w14:textId="77777777" w:rsidR="00C774A8" w:rsidRPr="00383179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</w:pPr>
          </w:p>
          <w:p w14:paraId="3807ECCC" w14:textId="77777777" w:rsidR="00C774A8" w:rsidRPr="00383179" w:rsidRDefault="00C774A8" w:rsidP="004C4024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</w:pPr>
            <w:r w:rsidRPr="00383179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  <w:t>Assessoria Técnica:</w:t>
            </w: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4C4024"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Daniela Demartini</w:t>
            </w:r>
            <w:r w:rsidRPr="00383179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  <w:t xml:space="preserve"> Condução dos trabalhos </w:t>
            </w:r>
            <w:r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 xml:space="preserve">(coordenadora): </w:t>
            </w:r>
            <w:r w:rsidR="004C4024" w:rsidRPr="00383179">
              <w:rPr>
                <w:rFonts w:ascii="Times New Roman" w:eastAsia="Cambria" w:hAnsi="Times New Roman" w:cs="Times New Roman"/>
                <w:sz w:val="24"/>
                <w:szCs w:val="24"/>
                <w:lang w:eastAsia="pt-BR"/>
              </w:rPr>
              <w:t>Ana M. Reis de Goes Monteiro</w:t>
            </w:r>
          </w:p>
        </w:tc>
      </w:tr>
    </w:tbl>
    <w:p w14:paraId="53D52EE9" w14:textId="77777777" w:rsidR="006242EA" w:rsidRPr="00383179" w:rsidRDefault="006242EA" w:rsidP="00F3338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6242EA" w:rsidRPr="00383179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6F40" w14:textId="77777777" w:rsidR="00DC664A" w:rsidRDefault="00DC664A" w:rsidP="00783D72">
      <w:pPr>
        <w:spacing w:after="0" w:line="240" w:lineRule="auto"/>
      </w:pPr>
      <w:r>
        <w:separator/>
      </w:r>
    </w:p>
  </w:endnote>
  <w:endnote w:type="continuationSeparator" w:id="0">
    <w:p w14:paraId="67C68CB8" w14:textId="77777777" w:rsidR="00DC664A" w:rsidRDefault="00DC664A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7F5D9157" w14:textId="77777777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62180BCD" wp14:editId="4F89B4E7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E2CB9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1E2CB9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957351">
          <w:rPr>
            <w:rFonts w:ascii="Arial" w:hAnsi="Arial" w:cs="Arial"/>
            <w:b/>
            <w:bCs/>
            <w:noProof/>
            <w:color w:val="008080"/>
          </w:rPr>
          <w:t>2</w:t>
        </w:r>
        <w:r w:rsidR="001E2CB9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439DA5A6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8174" w14:textId="77777777" w:rsidR="00DC664A" w:rsidRDefault="00DC664A" w:rsidP="00783D72">
      <w:pPr>
        <w:spacing w:after="0" w:line="240" w:lineRule="auto"/>
      </w:pPr>
      <w:r>
        <w:separator/>
      </w:r>
    </w:p>
  </w:footnote>
  <w:footnote w:type="continuationSeparator" w:id="0">
    <w:p w14:paraId="1F97BC11" w14:textId="77777777" w:rsidR="00DC664A" w:rsidRDefault="00DC664A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E79A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8F99AFE" wp14:editId="0ABBCF9A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6240"/>
    <w:multiLevelType w:val="multilevel"/>
    <w:tmpl w:val="E40648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CF3E82"/>
    <w:multiLevelType w:val="multilevel"/>
    <w:tmpl w:val="9CDAD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59240076"/>
    <w:multiLevelType w:val="hybridMultilevel"/>
    <w:tmpl w:val="72604E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272F1"/>
    <w:multiLevelType w:val="hybridMultilevel"/>
    <w:tmpl w:val="58E018A4"/>
    <w:lvl w:ilvl="0" w:tplc="F320B1D8">
      <w:start w:val="2"/>
      <w:numFmt w:val="decimal"/>
      <w:lvlText w:val="%1-"/>
      <w:lvlJc w:val="left"/>
      <w:pPr>
        <w:ind w:left="720" w:hanging="360"/>
      </w:pPr>
      <w:rPr>
        <w:rFonts w:eastAsia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65704"/>
    <w:multiLevelType w:val="hybridMultilevel"/>
    <w:tmpl w:val="4EB611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A4C95"/>
    <w:multiLevelType w:val="multilevel"/>
    <w:tmpl w:val="F5CC173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A1440"/>
    <w:rsid w:val="00193E0F"/>
    <w:rsid w:val="001E22CE"/>
    <w:rsid w:val="001E2CB9"/>
    <w:rsid w:val="001F1005"/>
    <w:rsid w:val="001F36A0"/>
    <w:rsid w:val="002C23ED"/>
    <w:rsid w:val="00307EA5"/>
    <w:rsid w:val="00383179"/>
    <w:rsid w:val="003B367D"/>
    <w:rsid w:val="003C7E30"/>
    <w:rsid w:val="004C4024"/>
    <w:rsid w:val="005137A2"/>
    <w:rsid w:val="00554CAE"/>
    <w:rsid w:val="005676B2"/>
    <w:rsid w:val="00611F59"/>
    <w:rsid w:val="006242EA"/>
    <w:rsid w:val="0067114F"/>
    <w:rsid w:val="0077464F"/>
    <w:rsid w:val="00783D72"/>
    <w:rsid w:val="00957351"/>
    <w:rsid w:val="00965BB9"/>
    <w:rsid w:val="009A7A63"/>
    <w:rsid w:val="009F5B73"/>
    <w:rsid w:val="00A409A5"/>
    <w:rsid w:val="00A9537F"/>
    <w:rsid w:val="00AC69FA"/>
    <w:rsid w:val="00B15E13"/>
    <w:rsid w:val="00BF5F91"/>
    <w:rsid w:val="00C00FD5"/>
    <w:rsid w:val="00C25F47"/>
    <w:rsid w:val="00C474DF"/>
    <w:rsid w:val="00C774A8"/>
    <w:rsid w:val="00C94BD2"/>
    <w:rsid w:val="00CD45B7"/>
    <w:rsid w:val="00D2153D"/>
    <w:rsid w:val="00D7032A"/>
    <w:rsid w:val="00DB2DA6"/>
    <w:rsid w:val="00DC664A"/>
    <w:rsid w:val="00E14042"/>
    <w:rsid w:val="00E31814"/>
    <w:rsid w:val="00E625E1"/>
    <w:rsid w:val="00ED7498"/>
    <w:rsid w:val="00F32C3A"/>
    <w:rsid w:val="00F33389"/>
    <w:rsid w:val="00F87FCE"/>
    <w:rsid w:val="00FC3BE4"/>
    <w:rsid w:val="00FD442E"/>
    <w:rsid w:val="00FF0CC9"/>
    <w:rsid w:val="00FF4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0762EC0"/>
  <w15:docId w15:val="{F5B8A547-6B5B-4C09-9C67-E28862B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3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E31814"/>
    <w:pPr>
      <w:ind w:left="720"/>
      <w:contextualSpacing/>
    </w:pPr>
  </w:style>
  <w:style w:type="table" w:styleId="Tabelacomgrade">
    <w:name w:val="Table Grid"/>
    <w:basedOn w:val="Tabelanormal"/>
    <w:uiPriority w:val="39"/>
    <w:rsid w:val="001E22CE"/>
    <w:pPr>
      <w:spacing w:after="0" w:line="240" w:lineRule="auto"/>
    </w:pPr>
    <w:rPr>
      <w:rFonts w:ascii="Arial" w:hAnsi="Arial" w:cs="Arial"/>
      <w:color w:val="000000" w:themeColor="text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Daniela Demartini de M Fernandes</cp:lastModifiedBy>
  <cp:revision>3</cp:revision>
  <dcterms:created xsi:type="dcterms:W3CDTF">2021-08-06T14:17:00Z</dcterms:created>
  <dcterms:modified xsi:type="dcterms:W3CDTF">2021-08-06T14:31:00Z</dcterms:modified>
</cp:coreProperties>
</file>