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5C6D0054" w14:textId="16DCA037" w:rsidR="00527E0E" w:rsidRPr="0028662E" w:rsidRDefault="00E40EA2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103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527E0E" w:rsidRPr="0028662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Ordinária da Comissão de </w:t>
      </w:r>
      <w:r w:rsidR="003031E6">
        <w:rPr>
          <w:rFonts w:ascii="Times New Roman" w:eastAsia="Calibri" w:hAnsi="Times New Roman" w:cs="Times New Roman"/>
          <w:color w:val="auto"/>
          <w:sz w:val="32"/>
          <w:szCs w:val="32"/>
        </w:rPr>
        <w:t>Política Profissional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CAU/BR</w:t>
      </w:r>
    </w:p>
    <w:p w14:paraId="46870DF8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62FC014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Local: </w:t>
      </w:r>
      <w:r w:rsidRPr="0028662E">
        <w:rPr>
          <w:rFonts w:ascii="Times New Roman" w:eastAsia="Calibri" w:hAnsi="Times New Roman" w:cs="Times New Roman"/>
          <w:b w:val="0"/>
          <w:color w:val="auto"/>
        </w:rPr>
        <w:t>Sede do CAU/BR</w:t>
      </w:r>
    </w:p>
    <w:p w14:paraId="30E8A911" w14:textId="1FF17E94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>Endereço</w:t>
      </w:r>
      <w:r w:rsidRPr="0028662E">
        <w:rPr>
          <w:rFonts w:ascii="Times New Roman" w:eastAsia="Calibri" w:hAnsi="Times New Roman" w:cs="Times New Roman"/>
          <w:b w:val="0"/>
          <w:color w:val="auto"/>
        </w:rPr>
        <w:t>: SEPS Quadra 702/902 Conjunto B 2º andar – Brasília/DF</w:t>
      </w:r>
    </w:p>
    <w:p w14:paraId="68AAB6EF" w14:textId="582F718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Data: </w:t>
      </w:r>
      <w:r w:rsidR="00E40EA2">
        <w:rPr>
          <w:rFonts w:ascii="Times New Roman" w:eastAsia="Calibri" w:hAnsi="Times New Roman" w:cs="Times New Roman"/>
          <w:b w:val="0"/>
          <w:color w:val="auto"/>
        </w:rPr>
        <w:t>1</w:t>
      </w:r>
      <w:r w:rsidRPr="0028662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E40EA2">
        <w:rPr>
          <w:rFonts w:ascii="Times New Roman" w:eastAsia="Calibri" w:hAnsi="Times New Roman" w:cs="Times New Roman"/>
          <w:b w:val="0"/>
          <w:color w:val="auto"/>
        </w:rPr>
        <w:t>dezembro</w:t>
      </w:r>
      <w:r w:rsidR="00251985">
        <w:rPr>
          <w:rFonts w:ascii="Times New Roman" w:eastAsia="Calibri" w:hAnsi="Times New Roman" w:cs="Times New Roman"/>
          <w:b w:val="0"/>
          <w:color w:val="auto"/>
        </w:rPr>
        <w:t xml:space="preserve"> de 2021</w:t>
      </w:r>
    </w:p>
    <w:p w14:paraId="7838CCC8" w14:textId="6B362C13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Horário: </w:t>
      </w:r>
      <w:r w:rsidR="003031E6">
        <w:rPr>
          <w:rFonts w:ascii="Times New Roman" w:eastAsia="Calibri" w:hAnsi="Times New Roman" w:cs="Times New Roman"/>
          <w:b w:val="0"/>
          <w:color w:val="auto"/>
        </w:rPr>
        <w:t>9h às 18</w:t>
      </w:r>
      <w:r w:rsidRPr="0028662E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36150C51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b w:val="0"/>
          <w:color w:val="auto"/>
        </w:rPr>
        <w:t xml:space="preserve">        </w:t>
      </w:r>
    </w:p>
    <w:p w14:paraId="1D9411F2" w14:textId="3692B52E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8662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C00C0F1" w14:textId="4F35407A" w:rsidR="003B7D1C" w:rsidRPr="006F024B" w:rsidRDefault="00E40EA2" w:rsidP="003B7D1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1.12</w:t>
      </w:r>
      <w:r w:rsidR="00251985">
        <w:rPr>
          <w:rFonts w:ascii="Times New Roman" w:eastAsia="Calibri" w:hAnsi="Times New Roman" w:cs="Times New Roman"/>
          <w:color w:val="auto"/>
          <w:sz w:val="28"/>
          <w:szCs w:val="28"/>
        </w:rPr>
        <w:t>.2021</w:t>
      </w: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90"/>
        <w:gridCol w:w="4083"/>
      </w:tblGrid>
      <w:tr w:rsidR="00527E0E" w:rsidRPr="0028662E" w14:paraId="03376640" w14:textId="77777777" w:rsidTr="000651BB">
        <w:tc>
          <w:tcPr>
            <w:tcW w:w="249.50pt" w:type="dxa"/>
            <w:shd w:val="clear" w:color="auto" w:fill="auto"/>
            <w:vAlign w:val="center"/>
          </w:tcPr>
          <w:p w14:paraId="3CD0E0B6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04.15pt" w:type="dxa"/>
            <w:vAlign w:val="center"/>
          </w:tcPr>
          <w:p w14:paraId="3449831B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47653C" w:rsidRPr="0028662E" w14:paraId="5121A90F" w14:textId="77777777" w:rsidTr="000651BB">
        <w:trPr>
          <w:trHeight w:val="670"/>
        </w:trPr>
        <w:tc>
          <w:tcPr>
            <w:tcW w:w="249.50pt" w:type="dxa"/>
            <w:shd w:val="clear" w:color="auto" w:fill="auto"/>
            <w:vAlign w:val="center"/>
          </w:tcPr>
          <w:p w14:paraId="41671D09" w14:textId="29DF3C30" w:rsidR="0047653C" w:rsidRPr="003B7D1C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mbria" w:hAnsi="Times New Roman" w:cs="Times New Roman"/>
                <w:b w:val="0"/>
                <w:color w:val="auto"/>
              </w:rPr>
              <w:t>Cristina Barreiros</w:t>
            </w:r>
          </w:p>
          <w:p w14:paraId="45084BE7" w14:textId="7414CA3C" w:rsidR="0047653C" w:rsidRPr="003B7D1C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</w:p>
        </w:tc>
        <w:tc>
          <w:tcPr>
            <w:tcW w:w="204.15pt" w:type="dxa"/>
            <w:vAlign w:val="center"/>
          </w:tcPr>
          <w:p w14:paraId="6A54C54A" w14:textId="574844D5" w:rsidR="0047653C" w:rsidRPr="00876316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76316"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  <w:tr w:rsidR="0047653C" w:rsidRPr="0028662E" w14:paraId="5B5A5274" w14:textId="77777777" w:rsidTr="000651BB">
        <w:trPr>
          <w:trHeight w:val="694"/>
        </w:trPr>
        <w:tc>
          <w:tcPr>
            <w:tcW w:w="249.50pt" w:type="dxa"/>
            <w:shd w:val="clear" w:color="auto" w:fill="auto"/>
            <w:vAlign w:val="center"/>
          </w:tcPr>
          <w:p w14:paraId="6CAAD29E" w14:textId="77777777" w:rsidR="0047653C" w:rsidRPr="003B7D1C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525724BA" w14:textId="77777777" w:rsidR="0047653C" w:rsidRPr="003B7D1C" w:rsidRDefault="0047653C" w:rsidP="0047653C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</w:t>
            </w:r>
          </w:p>
        </w:tc>
        <w:tc>
          <w:tcPr>
            <w:tcW w:w="204.15pt" w:type="dxa"/>
            <w:vAlign w:val="center"/>
          </w:tcPr>
          <w:p w14:paraId="7428C6AA" w14:textId="77777777" w:rsidR="0047653C" w:rsidRPr="00876316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3065B5A2" w14:textId="77777777" w:rsidTr="000651BB">
        <w:trPr>
          <w:trHeight w:val="690"/>
        </w:trPr>
        <w:tc>
          <w:tcPr>
            <w:tcW w:w="249.50pt" w:type="dxa"/>
            <w:shd w:val="clear" w:color="auto" w:fill="auto"/>
            <w:vAlign w:val="center"/>
          </w:tcPr>
          <w:p w14:paraId="6654DF41" w14:textId="122E9DDC" w:rsidR="0047653C" w:rsidRPr="003B7D1C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mbria" w:hAnsi="Times New Roman" w:cs="Times New Roman"/>
                <w:b w:val="0"/>
                <w:color w:val="auto"/>
              </w:rPr>
              <w:t>Guivaldo D´Alexandria Baptista</w:t>
            </w:r>
          </w:p>
          <w:p w14:paraId="0C2A1468" w14:textId="4BED369C" w:rsidR="0047653C" w:rsidRPr="003B7D1C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04.15pt" w:type="dxa"/>
            <w:vAlign w:val="center"/>
          </w:tcPr>
          <w:p w14:paraId="455D8936" w14:textId="77777777" w:rsidR="0047653C" w:rsidRPr="00876316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6B1915" w:rsidRPr="0028662E" w14:paraId="47FE1629" w14:textId="77777777" w:rsidTr="000651BB">
        <w:trPr>
          <w:trHeight w:val="690"/>
        </w:trPr>
        <w:tc>
          <w:tcPr>
            <w:tcW w:w="249.50pt" w:type="dxa"/>
            <w:shd w:val="clear" w:color="auto" w:fill="auto"/>
            <w:vAlign w:val="center"/>
          </w:tcPr>
          <w:p w14:paraId="3F612AF1" w14:textId="0DB9283C" w:rsidR="006B1915" w:rsidRPr="003B7D1C" w:rsidRDefault="006B1915" w:rsidP="006B19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3B7D1C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</w:p>
          <w:p w14:paraId="1AA9A2F1" w14:textId="48E61FDD" w:rsidR="006B1915" w:rsidRPr="003B7D1C" w:rsidRDefault="006B1915" w:rsidP="006B19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04.15pt" w:type="dxa"/>
            <w:vAlign w:val="center"/>
          </w:tcPr>
          <w:p w14:paraId="78DCC1A7" w14:textId="43A79BD1" w:rsidR="006B1915" w:rsidRPr="00876316" w:rsidRDefault="006B1915" w:rsidP="006B191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76316"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  <w:tr w:rsidR="006B1915" w:rsidRPr="0028662E" w14:paraId="6CE16B8C" w14:textId="77777777" w:rsidTr="000651BB">
        <w:trPr>
          <w:trHeight w:val="690"/>
        </w:trPr>
        <w:tc>
          <w:tcPr>
            <w:tcW w:w="249.50pt" w:type="dxa"/>
            <w:shd w:val="clear" w:color="auto" w:fill="auto"/>
            <w:vAlign w:val="center"/>
          </w:tcPr>
          <w:p w14:paraId="3ED7BF87" w14:textId="77777777" w:rsidR="006B1915" w:rsidRPr="003B7D1C" w:rsidRDefault="006B1915" w:rsidP="006B19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mbria" w:hAnsi="Times New Roman" w:cs="Times New Roman"/>
                <w:b w:val="0"/>
                <w:color w:val="auto"/>
              </w:rPr>
              <w:t>Vânia Stephan Marroni Burigo</w:t>
            </w:r>
          </w:p>
          <w:p w14:paraId="6F19F28B" w14:textId="75DB793A" w:rsidR="006B1915" w:rsidRPr="003B7D1C" w:rsidRDefault="006B1915" w:rsidP="006B19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04.15pt" w:type="dxa"/>
            <w:vAlign w:val="center"/>
          </w:tcPr>
          <w:p w14:paraId="517ABE40" w14:textId="5E588EF7" w:rsidR="006B1915" w:rsidRPr="00876316" w:rsidRDefault="006B1915" w:rsidP="006B191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76316"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  <w:tr w:rsidR="006B1915" w:rsidRPr="0028662E" w14:paraId="3DAA1BF9" w14:textId="77777777" w:rsidTr="000651BB">
        <w:trPr>
          <w:trHeight w:val="700"/>
        </w:trPr>
        <w:tc>
          <w:tcPr>
            <w:tcW w:w="249.50pt" w:type="dxa"/>
            <w:shd w:val="clear" w:color="auto" w:fill="auto"/>
            <w:vAlign w:val="center"/>
          </w:tcPr>
          <w:p w14:paraId="064BC673" w14:textId="77777777" w:rsidR="006B1915" w:rsidRPr="003B7D1C" w:rsidRDefault="006B1915" w:rsidP="006B19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mbria" w:hAnsi="Times New Roman" w:cs="Times New Roman"/>
                <w:b w:val="0"/>
                <w:color w:val="auto"/>
              </w:rPr>
              <w:t>Nilton de Lima Junior</w:t>
            </w:r>
          </w:p>
          <w:p w14:paraId="46E5A7F9" w14:textId="2408EBCB" w:rsidR="006B1915" w:rsidRPr="003B7D1C" w:rsidRDefault="006B1915" w:rsidP="006B19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mbria" w:hAnsi="Times New Roman" w:cs="Times New Roman"/>
                <w:b w:val="0"/>
                <w:color w:val="auto"/>
              </w:rPr>
              <w:t>Membro da COA-CAU/BR</w:t>
            </w:r>
          </w:p>
        </w:tc>
        <w:tc>
          <w:tcPr>
            <w:tcW w:w="204.15pt" w:type="dxa"/>
            <w:vAlign w:val="center"/>
          </w:tcPr>
          <w:p w14:paraId="7369D1FF" w14:textId="07B8D897" w:rsidR="006B1915" w:rsidRPr="00876316" w:rsidRDefault="006B1915" w:rsidP="006B191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76316"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  <w:tr w:rsidR="006B1915" w:rsidRPr="0028662E" w14:paraId="794257DB" w14:textId="77777777" w:rsidTr="000651BB">
        <w:trPr>
          <w:trHeight w:val="700"/>
        </w:trPr>
        <w:tc>
          <w:tcPr>
            <w:tcW w:w="249.50pt" w:type="dxa"/>
            <w:shd w:val="clear" w:color="auto" w:fill="auto"/>
            <w:vAlign w:val="center"/>
          </w:tcPr>
          <w:p w14:paraId="6FB7F53D" w14:textId="26869371" w:rsidR="006B1915" w:rsidRPr="003B7D1C" w:rsidRDefault="006B1915" w:rsidP="006B19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Camila Leal Costa</w:t>
            </w:r>
          </w:p>
          <w:p w14:paraId="2F9CD39E" w14:textId="2A3114F4" w:rsidR="006B1915" w:rsidRPr="003B7D1C" w:rsidRDefault="006B1915" w:rsidP="006B19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  <w:tc>
          <w:tcPr>
            <w:tcW w:w="204.15pt" w:type="dxa"/>
            <w:vAlign w:val="center"/>
          </w:tcPr>
          <w:p w14:paraId="2E6F2745" w14:textId="1C339C07" w:rsidR="006B1915" w:rsidRPr="00876316" w:rsidRDefault="006B1915" w:rsidP="006B191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76316"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  <w:tr w:rsidR="006B1915" w:rsidRPr="0028662E" w14:paraId="58030963" w14:textId="77777777" w:rsidTr="000651BB">
        <w:trPr>
          <w:trHeight w:val="700"/>
        </w:trPr>
        <w:tc>
          <w:tcPr>
            <w:tcW w:w="249.50pt" w:type="dxa"/>
            <w:shd w:val="clear" w:color="auto" w:fill="auto"/>
            <w:vAlign w:val="center"/>
          </w:tcPr>
          <w:p w14:paraId="672F7B88" w14:textId="77777777" w:rsidR="006B1915" w:rsidRPr="003B7D1C" w:rsidRDefault="006B1915" w:rsidP="006B19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mbria" w:hAnsi="Times New Roman" w:cs="Times New Roman"/>
                <w:b w:val="0"/>
                <w:color w:val="auto"/>
              </w:rPr>
              <w:t>Caroline Bertol</w:t>
            </w:r>
          </w:p>
          <w:p w14:paraId="6A011CCB" w14:textId="23A309A4" w:rsidR="006B1915" w:rsidRPr="003B7D1C" w:rsidRDefault="006B1915" w:rsidP="006B19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CPP-CAU/BR</w:t>
            </w:r>
          </w:p>
        </w:tc>
        <w:tc>
          <w:tcPr>
            <w:tcW w:w="204.15pt" w:type="dxa"/>
            <w:vAlign w:val="center"/>
          </w:tcPr>
          <w:p w14:paraId="47BA7ABA" w14:textId="1FA5AEDA" w:rsidR="006B1915" w:rsidRDefault="006B1915" w:rsidP="006B191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B9E892A" w14:textId="77777777" w:rsidR="00876316" w:rsidRDefault="00876316" w:rsidP="003031E6"/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876316" w:rsidRPr="00E60DCE" w14:paraId="7DF6FF2E" w14:textId="77777777" w:rsidTr="00684C37">
        <w:tc>
          <w:tcPr>
            <w:tcW w:w="453.65pt" w:type="dxa"/>
            <w:gridSpan w:val="2"/>
            <w:shd w:val="clear" w:color="auto" w:fill="auto"/>
            <w:vAlign w:val="center"/>
          </w:tcPr>
          <w:p w14:paraId="2C4569C2" w14:textId="43225178" w:rsidR="00876316" w:rsidRPr="00E60DCE" w:rsidRDefault="00876316" w:rsidP="0087631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PARTICIPANTE</w:t>
            </w:r>
          </w:p>
        </w:tc>
      </w:tr>
      <w:tr w:rsidR="00876316" w:rsidRPr="00E60DCE" w14:paraId="4527091D" w14:textId="77777777" w:rsidTr="00684C37">
        <w:tc>
          <w:tcPr>
            <w:tcW w:w="226.85pt" w:type="dxa"/>
            <w:shd w:val="clear" w:color="auto" w:fill="auto"/>
            <w:vAlign w:val="center"/>
          </w:tcPr>
          <w:p w14:paraId="07A88166" w14:textId="77777777" w:rsidR="00876316" w:rsidRPr="00E60DCE" w:rsidRDefault="00876316" w:rsidP="00684C37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6678D8EE" w14:textId="77777777" w:rsidR="00876316" w:rsidRPr="00E60DCE" w:rsidRDefault="00876316" w:rsidP="00684C37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876316" w:rsidRPr="00E60DCE" w14:paraId="407D962D" w14:textId="77777777" w:rsidTr="00684C37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6AC0FA20" w14:textId="0848858E" w:rsidR="00876316" w:rsidRDefault="00876316" w:rsidP="00684C3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Raul Wanderley Gradim</w:t>
            </w:r>
          </w:p>
          <w:p w14:paraId="513139A2" w14:textId="61384996" w:rsidR="00876316" w:rsidRPr="00046E85" w:rsidRDefault="00876316" w:rsidP="00684C3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Arquiteto e Urbanista</w:t>
            </w:r>
          </w:p>
        </w:tc>
        <w:tc>
          <w:tcPr>
            <w:tcW w:w="226.80pt" w:type="dxa"/>
            <w:vAlign w:val="center"/>
          </w:tcPr>
          <w:p w14:paraId="687CE3C6" w14:textId="77777777" w:rsidR="00876316" w:rsidRDefault="00876316" w:rsidP="00684C3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1A3B20A9" w14:textId="55291495" w:rsidR="00876316" w:rsidRDefault="00876316" w:rsidP="00684C3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  <w:p w14:paraId="6960C54A" w14:textId="77777777" w:rsidR="00876316" w:rsidRPr="00E60DCE" w:rsidRDefault="00876316" w:rsidP="00684C3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39206EBF" w14:textId="77777777" w:rsidR="00876316" w:rsidRDefault="00876316" w:rsidP="003031E6"/>
    <w:p w14:paraId="4C750749" w14:textId="77777777" w:rsidR="00876316" w:rsidRPr="00527E0E" w:rsidRDefault="00876316" w:rsidP="003031E6"/>
    <w:sectPr w:rsidR="00876316" w:rsidRPr="00527E0E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01E4E56A" w14:textId="77777777" w:rsidR="00147FAF" w:rsidRDefault="00147FAF" w:rsidP="00EE0A57">
      <w:pPr>
        <w:spacing w:after="0pt" w:line="12pt" w:lineRule="auto"/>
      </w:pPr>
      <w:r>
        <w:separator/>
      </w:r>
    </w:p>
  </w:endnote>
  <w:endnote w:type="continuationSeparator" w:id="0">
    <w:p w14:paraId="062E123A" w14:textId="77777777" w:rsidR="00147FAF" w:rsidRDefault="00147FA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end"/>
          <w:rPr>
            <w:b w:val="0"/>
            <w:bCs/>
            <w:color w:val="1B6469"/>
          </w:rPr>
        </w:pPr>
        <w:r w:rsidRPr="007A55E4">
          <w:rPr>
            <w:b w:val="0"/>
            <w:bCs/>
            <w:color w:val="1B6469"/>
          </w:rPr>
          <w:fldChar w:fldCharType="begin"/>
        </w:r>
        <w:r w:rsidRPr="007A55E4">
          <w:rPr>
            <w:b w:val="0"/>
            <w:bCs/>
            <w:color w:val="1B6469"/>
          </w:rPr>
          <w:instrText>PAGE   \* MERGEFORMAT</w:instrText>
        </w:r>
        <w:r w:rsidRPr="007A55E4">
          <w:rPr>
            <w:b w:val="0"/>
            <w:bCs/>
            <w:color w:val="1B6469"/>
          </w:rPr>
          <w:fldChar w:fldCharType="separate"/>
        </w:r>
        <w:r w:rsidR="00097C3E">
          <w:rPr>
            <w:b w:val="0"/>
            <w:bCs/>
            <w:noProof/>
            <w:color w:val="1B6469"/>
          </w:rPr>
          <w:t>1</w:t>
        </w:r>
        <w:r w:rsidRPr="007A55E4">
          <w:rPr>
            <w:b w:val="0"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25216147" w14:textId="77777777" w:rsidR="00147FAF" w:rsidRDefault="00147FAF" w:rsidP="00EE0A57">
      <w:pPr>
        <w:spacing w:after="0pt" w:line="12pt" w:lineRule="auto"/>
      </w:pPr>
      <w:r>
        <w:separator/>
      </w:r>
    </w:p>
  </w:footnote>
  <w:footnote w:type="continuationSeparator" w:id="0">
    <w:p w14:paraId="196CB1C5" w14:textId="77777777" w:rsidR="00147FAF" w:rsidRDefault="00147FA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5CC6A08" w14:textId="16B1C4F2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start"/>
      <w:pPr>
        <w:ind w:start="88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4.90pt" w:hanging="18pt"/>
      </w:pPr>
    </w:lvl>
    <w:lvl w:ilvl="2" w:tplc="0416001B" w:tentative="1">
      <w:start w:val="1"/>
      <w:numFmt w:val="lowerRoman"/>
      <w:lvlText w:val="%3."/>
      <w:lvlJc w:val="end"/>
      <w:pPr>
        <w:ind w:start="160.90pt" w:hanging="9pt"/>
      </w:pPr>
    </w:lvl>
    <w:lvl w:ilvl="3" w:tplc="0416000F" w:tentative="1">
      <w:start w:val="1"/>
      <w:numFmt w:val="decimal"/>
      <w:lvlText w:val="%4."/>
      <w:lvlJc w:val="start"/>
      <w:pPr>
        <w:ind w:start="196.90pt" w:hanging="18pt"/>
      </w:pPr>
    </w:lvl>
    <w:lvl w:ilvl="4" w:tplc="04160019" w:tentative="1">
      <w:start w:val="1"/>
      <w:numFmt w:val="lowerLetter"/>
      <w:lvlText w:val="%5."/>
      <w:lvlJc w:val="start"/>
      <w:pPr>
        <w:ind w:start="232.90pt" w:hanging="18pt"/>
      </w:pPr>
    </w:lvl>
    <w:lvl w:ilvl="5" w:tplc="0416001B" w:tentative="1">
      <w:start w:val="1"/>
      <w:numFmt w:val="lowerRoman"/>
      <w:lvlText w:val="%6."/>
      <w:lvlJc w:val="end"/>
      <w:pPr>
        <w:ind w:start="268.90pt" w:hanging="9pt"/>
      </w:pPr>
    </w:lvl>
    <w:lvl w:ilvl="6" w:tplc="0416000F" w:tentative="1">
      <w:start w:val="1"/>
      <w:numFmt w:val="decimal"/>
      <w:lvlText w:val="%7."/>
      <w:lvlJc w:val="start"/>
      <w:pPr>
        <w:ind w:start="304.90pt" w:hanging="18pt"/>
      </w:pPr>
    </w:lvl>
    <w:lvl w:ilvl="7" w:tplc="04160019" w:tentative="1">
      <w:start w:val="1"/>
      <w:numFmt w:val="lowerLetter"/>
      <w:lvlText w:val="%8."/>
      <w:lvlJc w:val="start"/>
      <w:pPr>
        <w:ind w:start="340.90pt" w:hanging="18pt"/>
      </w:pPr>
    </w:lvl>
    <w:lvl w:ilvl="8" w:tplc="0416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631CA"/>
    <w:rsid w:val="000651BB"/>
    <w:rsid w:val="00097C3E"/>
    <w:rsid w:val="000B5EEF"/>
    <w:rsid w:val="000F0C06"/>
    <w:rsid w:val="00113E92"/>
    <w:rsid w:val="00147FAF"/>
    <w:rsid w:val="00226D06"/>
    <w:rsid w:val="00235DE8"/>
    <w:rsid w:val="00247F5B"/>
    <w:rsid w:val="00247FEC"/>
    <w:rsid w:val="00251985"/>
    <w:rsid w:val="0028455E"/>
    <w:rsid w:val="0028662E"/>
    <w:rsid w:val="0029429B"/>
    <w:rsid w:val="002B1CD9"/>
    <w:rsid w:val="002C0927"/>
    <w:rsid w:val="002D5701"/>
    <w:rsid w:val="003031E6"/>
    <w:rsid w:val="00314C0D"/>
    <w:rsid w:val="0031769F"/>
    <w:rsid w:val="0032781C"/>
    <w:rsid w:val="00345B66"/>
    <w:rsid w:val="0038067D"/>
    <w:rsid w:val="003B4087"/>
    <w:rsid w:val="003B7D1C"/>
    <w:rsid w:val="003D4129"/>
    <w:rsid w:val="003D6CA6"/>
    <w:rsid w:val="003F6B20"/>
    <w:rsid w:val="00403B79"/>
    <w:rsid w:val="004711C3"/>
    <w:rsid w:val="00474FA0"/>
    <w:rsid w:val="0047653C"/>
    <w:rsid w:val="004825ED"/>
    <w:rsid w:val="004C1933"/>
    <w:rsid w:val="004C44C3"/>
    <w:rsid w:val="004D49F4"/>
    <w:rsid w:val="00510971"/>
    <w:rsid w:val="00517F84"/>
    <w:rsid w:val="00527E0E"/>
    <w:rsid w:val="005406D7"/>
    <w:rsid w:val="00565076"/>
    <w:rsid w:val="00570C6D"/>
    <w:rsid w:val="005C2E15"/>
    <w:rsid w:val="005E7182"/>
    <w:rsid w:val="005F6C15"/>
    <w:rsid w:val="00623F7E"/>
    <w:rsid w:val="0067367E"/>
    <w:rsid w:val="006758DE"/>
    <w:rsid w:val="00692145"/>
    <w:rsid w:val="006A48F4"/>
    <w:rsid w:val="006B1915"/>
    <w:rsid w:val="006E5943"/>
    <w:rsid w:val="006F009C"/>
    <w:rsid w:val="006F024B"/>
    <w:rsid w:val="00702B94"/>
    <w:rsid w:val="00756AF0"/>
    <w:rsid w:val="00756D86"/>
    <w:rsid w:val="007A55DE"/>
    <w:rsid w:val="007A55E4"/>
    <w:rsid w:val="00801D03"/>
    <w:rsid w:val="00807427"/>
    <w:rsid w:val="00851604"/>
    <w:rsid w:val="00854073"/>
    <w:rsid w:val="00876316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F5CCC"/>
    <w:rsid w:val="00A018A3"/>
    <w:rsid w:val="00A141BE"/>
    <w:rsid w:val="00A160B6"/>
    <w:rsid w:val="00A24667"/>
    <w:rsid w:val="00AC554C"/>
    <w:rsid w:val="00AF6277"/>
    <w:rsid w:val="00B10304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E68C1"/>
    <w:rsid w:val="00CF276B"/>
    <w:rsid w:val="00D05316"/>
    <w:rsid w:val="00D07558"/>
    <w:rsid w:val="00D21C37"/>
    <w:rsid w:val="00D61D98"/>
    <w:rsid w:val="00D76D2C"/>
    <w:rsid w:val="00DA1D4E"/>
    <w:rsid w:val="00DB5BC2"/>
    <w:rsid w:val="00E0640A"/>
    <w:rsid w:val="00E25662"/>
    <w:rsid w:val="00E40EA2"/>
    <w:rsid w:val="00E54621"/>
    <w:rsid w:val="00E57EE8"/>
    <w:rsid w:val="00E61A2C"/>
    <w:rsid w:val="00E70729"/>
    <w:rsid w:val="00EA4731"/>
    <w:rsid w:val="00EA5B32"/>
    <w:rsid w:val="00EB41E2"/>
    <w:rsid w:val="00EB6148"/>
    <w:rsid w:val="00EC24D9"/>
    <w:rsid w:val="00EE0A57"/>
    <w:rsid w:val="00F02812"/>
    <w:rsid w:val="00F42952"/>
    <w:rsid w:val="00F86139"/>
    <w:rsid w:val="00FA7123"/>
    <w:rsid w:val="00FB0386"/>
    <w:rsid w:val="00FB30E6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67367E"/>
    <w:rPr>
      <w:b w:val="0"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98b360e-823b-498d-9377-b109947a512d"/>
    <ds:schemaRef ds:uri="http://purl.org/dc/dcmitype/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5C21CE4F-C9C3-4D4B-94C0-D8332C5988F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2021-12-03T14:22:00Z</dcterms:created>
  <dcterms:modified xsi:type="dcterms:W3CDTF">2021-12-03T14:22:00Z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