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54193A0B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85D33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14F6150A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985D33" w:rsidRPr="00985D33">
        <w:rPr>
          <w:rFonts w:ascii="Times New Roman" w:eastAsia="Calibri" w:hAnsi="Times New Roman" w:cs="Times New Roman"/>
          <w:b w:val="0"/>
          <w:bCs/>
          <w:color w:val="auto"/>
        </w:rPr>
        <w:t>30</w:t>
      </w:r>
      <w:r w:rsidRPr="00985D33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9279A1">
        <w:rPr>
          <w:rFonts w:ascii="Times New Roman" w:eastAsia="Calibri" w:hAnsi="Times New Roman" w:cs="Times New Roman"/>
          <w:b w:val="0"/>
          <w:color w:val="auto"/>
        </w:rPr>
        <w:t>abril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19428F90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3846D5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2B928EC5" w:rsidR="00BD6E91" w:rsidRPr="00706C78" w:rsidRDefault="00985D33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30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3846D5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p w14:paraId="6F6E1D58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D6E91" w:rsidRPr="00087AD3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D0EF" w14:textId="586EE8BF" w:rsidR="00BD6E91" w:rsidRPr="00087AD3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9279A1"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47964634" w14:textId="26480954" w:rsidR="00BD6E91" w:rsidRPr="00087AD3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6060A6"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</w:t>
            </w:r>
            <w:r w:rsidR="001B0FA6"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4B2" w14:textId="77777777" w:rsidR="00F5359A" w:rsidRPr="00087AD3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100983" w14:textId="77777777" w:rsidR="00BD6E91" w:rsidRPr="00087AD3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087AD3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5DE" w14:textId="7A6A700A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087AD3" w14:paraId="60BAA77F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3AD" w14:textId="77777777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Camilo </w:t>
            </w:r>
          </w:p>
          <w:p w14:paraId="703A5CD0" w14:textId="0D6C1D4F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A64" w14:textId="6059348E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087AD3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102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Patrícia Silva Luz de Macedo </w:t>
            </w:r>
          </w:p>
          <w:p w14:paraId="223033EC" w14:textId="4D6FCF6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02" w14:textId="1F5EA3A3" w:rsidR="007A410E" w:rsidRPr="00087AD3" w:rsidRDefault="00D31B5D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8C783E" w:rsidRPr="00087AD3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838" w14:textId="592C44B2" w:rsidR="008C783E" w:rsidRPr="00087AD3" w:rsidRDefault="00D31B5D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8C783E" w:rsidRPr="00087AD3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562FE8C0" w:rsidR="008C783E" w:rsidRPr="00087AD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087AD3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3ED56483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D98" w14:textId="3F9E0C88" w:rsidR="007A410E" w:rsidRPr="00087AD3" w:rsidRDefault="00D31B5D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087AD3" w14:paraId="22BBE6CF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280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Daniela </w:t>
            </w:r>
            <w:proofErr w:type="spellStart"/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Pareja</w:t>
            </w:r>
            <w:proofErr w:type="spellEnd"/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Garcia Sarmento</w:t>
            </w:r>
          </w:p>
          <w:p w14:paraId="1D87F157" w14:textId="4781D8A2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4CD" w14:textId="534AB06D" w:rsidR="007A410E" w:rsidRPr="00087AD3" w:rsidRDefault="00087AD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087AD3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FF869F8" w14:textId="31B31C8C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E8" w14:textId="480D0ABE" w:rsidR="007A410E" w:rsidRPr="00087AD3" w:rsidRDefault="00D31B5D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087AD3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3AAD0893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498EC695" w:rsidR="007A410E" w:rsidRPr="00087AD3" w:rsidRDefault="00D31B5D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087AD3" w14:paraId="05D0A73F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A45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452D3DF3" w14:textId="1ADDECB9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F03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3AE6E76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087AD3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64E" w14:textId="3EF566D0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087AD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CBA5097" w14:textId="0DC80D50" w:rsidR="00BD6E91" w:rsidRPr="00087AD3" w:rsidRDefault="00BD6E91" w:rsidP="00BD6E91">
      <w:pPr>
        <w:tabs>
          <w:tab w:val="left" w:pos="5112"/>
        </w:tabs>
        <w:rPr>
          <w:rFonts w:eastAsia="Times New Roman"/>
          <w:lang w:eastAsia="pt-BR"/>
        </w:rPr>
      </w:pPr>
      <w:r w:rsidRPr="00087AD3">
        <w:rPr>
          <w:rFonts w:eastAsia="Times New Roman"/>
          <w:lang w:eastAsia="pt-BR"/>
        </w:rPr>
        <w:tab/>
      </w:r>
    </w:p>
    <w:p w14:paraId="5C2F3165" w14:textId="0AAED81B" w:rsidR="003846D5" w:rsidRPr="00087AD3" w:rsidRDefault="003846D5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70A5399B" w14:textId="77777777" w:rsidR="00DE13E3" w:rsidRPr="00087AD3" w:rsidRDefault="00DE13E3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:rsidRPr="00087AD3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:rsidRPr="00087AD3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846D5" w14:paraId="7FF3F493" w14:textId="77777777" w:rsidTr="003846D5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711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203EA7CD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809" w14:textId="77777777" w:rsidR="003846D5" w:rsidRPr="00087AD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E49C77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7AD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25347BC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6582AAA8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85D33">
        <w:rPr>
          <w:rFonts w:ascii="Times New Roman" w:eastAsia="Times New Roman" w:hAnsi="Times New Roman" w:cs="Times New Roman"/>
          <w:b w:val="0"/>
          <w:color w:val="auto"/>
          <w:lang w:eastAsia="pt-BR"/>
        </w:rPr>
        <w:t>30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4174E7BA" w:rsidR="00316E0C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Cs/>
                <w:spacing w:val="4"/>
              </w:rPr>
              <w:t>JOSÉLIA ALVES</w:t>
            </w:r>
            <w:r w:rsidRPr="007759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  </w:t>
            </w:r>
          </w:p>
          <w:p w14:paraId="4B7054E2" w14:textId="77777777" w:rsidR="00316E0C" w:rsidRPr="009B03AE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47380450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D31B5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87AD3"/>
    <w:rsid w:val="000F61B5"/>
    <w:rsid w:val="00105D38"/>
    <w:rsid w:val="00134C6D"/>
    <w:rsid w:val="00193E0F"/>
    <w:rsid w:val="001B0FA6"/>
    <w:rsid w:val="0029375F"/>
    <w:rsid w:val="002D6B19"/>
    <w:rsid w:val="00311784"/>
    <w:rsid w:val="00316E0C"/>
    <w:rsid w:val="003846D5"/>
    <w:rsid w:val="00404927"/>
    <w:rsid w:val="004D2819"/>
    <w:rsid w:val="005014B8"/>
    <w:rsid w:val="005C25BA"/>
    <w:rsid w:val="006060A6"/>
    <w:rsid w:val="00683889"/>
    <w:rsid w:val="00706C78"/>
    <w:rsid w:val="0076523B"/>
    <w:rsid w:val="00783D72"/>
    <w:rsid w:val="007A410E"/>
    <w:rsid w:val="008331F6"/>
    <w:rsid w:val="008C783E"/>
    <w:rsid w:val="009279A1"/>
    <w:rsid w:val="00985D33"/>
    <w:rsid w:val="009A7A63"/>
    <w:rsid w:val="00A409A5"/>
    <w:rsid w:val="00B1651E"/>
    <w:rsid w:val="00B54C32"/>
    <w:rsid w:val="00B90B83"/>
    <w:rsid w:val="00BA529B"/>
    <w:rsid w:val="00BD6E91"/>
    <w:rsid w:val="00BF314D"/>
    <w:rsid w:val="00C00FD5"/>
    <w:rsid w:val="00C17BEA"/>
    <w:rsid w:val="00C25F47"/>
    <w:rsid w:val="00CE3285"/>
    <w:rsid w:val="00D31B5D"/>
    <w:rsid w:val="00DB2DA6"/>
    <w:rsid w:val="00DE13E3"/>
    <w:rsid w:val="00E4447D"/>
    <w:rsid w:val="00E515A6"/>
    <w:rsid w:val="00E625E1"/>
    <w:rsid w:val="00EB1374"/>
    <w:rsid w:val="00ED7498"/>
    <w:rsid w:val="00EE1A0C"/>
    <w:rsid w:val="00F32C3A"/>
    <w:rsid w:val="00F5359A"/>
    <w:rsid w:val="00F63FF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36</cp:revision>
  <dcterms:created xsi:type="dcterms:W3CDTF">2020-09-08T19:42:00Z</dcterms:created>
  <dcterms:modified xsi:type="dcterms:W3CDTF">2021-05-04T17:40:00Z</dcterms:modified>
</cp:coreProperties>
</file>