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84E39" w:rsidRPr="007B37D9" w14:paraId="184B212B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CB522C5" w14:textId="77777777" w:rsidR="00784E39" w:rsidRPr="007B37D9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</w:r>
            <w:r w:rsidRPr="007B37D9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C03C937" w14:textId="77777777" w:rsidR="00784E39" w:rsidRPr="007B37D9" w:rsidRDefault="007B37D9" w:rsidP="00EB1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lang w:eastAsia="pt-BR"/>
              </w:rPr>
              <w:t>Programação do Plano de Ação 2021 – Proposta da CEP-CAU/BR</w:t>
            </w:r>
          </w:p>
        </w:tc>
      </w:tr>
      <w:tr w:rsidR="00784E39" w:rsidRPr="007B37D9" w14:paraId="56890776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5442E77" w14:textId="77777777" w:rsidR="00784E39" w:rsidRPr="007B37D9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7B37D9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3B7356A" w14:textId="77777777" w:rsidR="00784E39" w:rsidRPr="007B37D9" w:rsidRDefault="00ED1E98" w:rsidP="00EB1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Presidência do CAU/BR</w:t>
            </w:r>
          </w:p>
        </w:tc>
      </w:tr>
      <w:tr w:rsidR="00784E39" w:rsidRPr="007B37D9" w14:paraId="22EDD57F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F01FB1" w14:textId="77777777" w:rsidR="00784E39" w:rsidRPr="007B37D9" w:rsidRDefault="00784E39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7B37D9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3FCC3BC" w14:textId="77777777" w:rsidR="00784E39" w:rsidRPr="007B37D9" w:rsidRDefault="00784E39" w:rsidP="000310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7B37D9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="007B37D9">
              <w:rPr>
                <w:rFonts w:ascii="Times New Roman" w:hAnsi="Times New Roman"/>
                <w:b w:val="0"/>
                <w:bCs/>
              </w:rPr>
              <w:t xml:space="preserve">01 </w:t>
            </w:r>
            <w:r w:rsidRPr="007B37D9">
              <w:rPr>
                <w:rFonts w:ascii="Times New Roman" w:hAnsi="Times New Roman"/>
                <w:b w:val="0"/>
                <w:bCs/>
              </w:rPr>
              <w:t xml:space="preserve">da </w:t>
            </w:r>
            <w:r w:rsidR="007B37D9">
              <w:rPr>
                <w:rFonts w:ascii="Times New Roman" w:hAnsi="Times New Roman"/>
                <w:b w:val="0"/>
                <w:bCs/>
              </w:rPr>
              <w:t>99</w:t>
            </w:r>
            <w:r w:rsidRPr="007B37D9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14:paraId="19242695" w14:textId="77777777" w:rsidR="00784E39" w:rsidRPr="007B1990" w:rsidRDefault="00784E39" w:rsidP="00784E3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</w:pPr>
      <w:r w:rsidRPr="007B1990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 xml:space="preserve">DELIBERAÇÃO Nº </w:t>
      </w:r>
      <w:r w:rsidR="007B37D9" w:rsidRPr="007B1990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054</w:t>
      </w:r>
      <w:r w:rsidRPr="007B1990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/2020 – CEP-CAU/BR</w:t>
      </w:r>
    </w:p>
    <w:p w14:paraId="1AE8D382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EXERCÍCIO 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>PROFISSIONAL – CEP</w:t>
      </w:r>
      <w:r w:rsidRPr="00F22166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F22166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videoconferência, nos dias </w:t>
      </w:r>
      <w:r w:rsidR="00347A99">
        <w:rPr>
          <w:rFonts w:ascii="Times New Roman" w:eastAsia="Cambria" w:hAnsi="Times New Roman" w:cs="Times New Roman"/>
          <w:b w:val="0"/>
          <w:color w:val="auto"/>
          <w:lang w:eastAsia="pt-BR"/>
        </w:rPr>
        <w:t>5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 </w:t>
      </w:r>
      <w:r w:rsidR="00347A99">
        <w:rPr>
          <w:rFonts w:ascii="Times New Roman" w:eastAsia="Cambria" w:hAnsi="Times New Roman" w:cs="Times New Roman"/>
          <w:b w:val="0"/>
          <w:color w:val="auto"/>
          <w:lang w:eastAsia="pt-BR"/>
        </w:rPr>
        <w:t>6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347A99">
        <w:rPr>
          <w:rFonts w:ascii="Times New Roman" w:eastAsia="Cambria" w:hAnsi="Times New Roman" w:cs="Times New Roman"/>
          <w:b w:val="0"/>
          <w:color w:val="auto"/>
          <w:lang w:eastAsia="pt-BR"/>
        </w:rPr>
        <w:t>novembro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2020, no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uso das competências que lhe conferem os artigos 97 e 101 do Regimento Interno do CAU/BR, após análise do assunto em epígrafe, e</w:t>
      </w:r>
    </w:p>
    <w:p w14:paraId="7106F099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2491DA3" w14:textId="77777777" w:rsidR="007B37D9" w:rsidRPr="007B37D9" w:rsidRDefault="00784E39" w:rsidP="007B37D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</w:t>
      </w:r>
      <w:r w:rsid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7B37D9"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 material e orientações </w:t>
      </w:r>
      <w:r w:rsidR="00A50AD7">
        <w:rPr>
          <w:rFonts w:ascii="Times New Roman" w:eastAsia="Times New Roman" w:hAnsi="Times New Roman" w:cs="Times New Roman"/>
          <w:b w:val="0"/>
          <w:color w:val="auto"/>
          <w:lang w:eastAsia="pt-BR"/>
        </w:rPr>
        <w:t>encaminhado</w:t>
      </w:r>
      <w:r w:rsid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s pela </w:t>
      </w:r>
      <w:r w:rsidR="000F109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Gerência </w:t>
      </w:r>
      <w:r w:rsidR="007B37D9"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de Planejamento do CAU/BR para </w:t>
      </w:r>
      <w:r w:rsid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>elaboração das propostas de programação orçamentária</w:t>
      </w:r>
      <w:r w:rsidR="003525F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das comissões</w:t>
      </w:r>
      <w:r w:rsid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para 2021;</w:t>
      </w:r>
      <w:r w:rsidR="007B37D9"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</w:p>
    <w:p w14:paraId="3A02BA07" w14:textId="77777777" w:rsidR="007B37D9" w:rsidRPr="007B37D9" w:rsidRDefault="007B37D9" w:rsidP="007B37D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5A760C8" w14:textId="77777777" w:rsidR="007B37D9" w:rsidRDefault="007B37D9" w:rsidP="007B37D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as </w:t>
      </w:r>
      <w:r w:rsidR="003525FC">
        <w:rPr>
          <w:rFonts w:ascii="Times New Roman" w:eastAsia="Times New Roman" w:hAnsi="Times New Roman" w:cs="Times New Roman"/>
          <w:b w:val="0"/>
          <w:color w:val="auto"/>
          <w:lang w:eastAsia="pt-BR"/>
        </w:rPr>
        <w:t>p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remissas e </w:t>
      </w:r>
      <w:r w:rsidR="003525FC">
        <w:rPr>
          <w:rFonts w:ascii="Times New Roman" w:eastAsia="Times New Roman" w:hAnsi="Times New Roman" w:cs="Times New Roman"/>
          <w:b w:val="0"/>
          <w:color w:val="auto"/>
          <w:lang w:eastAsia="pt-BR"/>
        </w:rPr>
        <w:t>d</w:t>
      </w:r>
      <w:r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iretrizes para elaboração </w:t>
      </w:r>
      <w:r w:rsidR="003525FC">
        <w:rPr>
          <w:rFonts w:ascii="Times New Roman" w:eastAsia="Times New Roman" w:hAnsi="Times New Roman" w:cs="Times New Roman"/>
          <w:b w:val="0"/>
          <w:color w:val="auto"/>
          <w:lang w:eastAsia="pt-BR"/>
        </w:rPr>
        <w:t>dos</w:t>
      </w:r>
      <w:r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Plano</w:t>
      </w:r>
      <w:r w:rsidR="003525FC">
        <w:rPr>
          <w:rFonts w:ascii="Times New Roman" w:eastAsia="Times New Roman" w:hAnsi="Times New Roman" w:cs="Times New Roman"/>
          <w:b w:val="0"/>
          <w:color w:val="auto"/>
          <w:lang w:eastAsia="pt-BR"/>
        </w:rPr>
        <w:t>s</w:t>
      </w:r>
      <w:r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Ação 20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2</w:t>
      </w:r>
      <w:r w:rsidR="000F109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1, aprovadas pelo Plenário e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Conselheiro Diretor do CAU/BR</w:t>
      </w:r>
      <w:r w:rsidR="00A50AD7">
        <w:rPr>
          <w:rFonts w:ascii="Times New Roman" w:eastAsia="Times New Roman" w:hAnsi="Times New Roman" w:cs="Times New Roman"/>
          <w:b w:val="0"/>
          <w:color w:val="auto"/>
          <w:lang w:eastAsia="pt-BR"/>
        </w:rPr>
        <w:t>,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por meio das Deliberações </w:t>
      </w:r>
      <w:r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>DPOBR-0104-07-2020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 CD-29-</w:t>
      </w:r>
      <w:r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>2020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.</w:t>
      </w:r>
    </w:p>
    <w:p w14:paraId="5138A203" w14:textId="77777777" w:rsidR="007B37D9" w:rsidRPr="007B37D9" w:rsidRDefault="007B37D9" w:rsidP="007B37D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04AC2044" w14:textId="77777777" w:rsidR="00784E39" w:rsidRPr="007B37D9" w:rsidRDefault="007B37D9" w:rsidP="007B37D9">
      <w:pPr>
        <w:spacing w:after="0" w:line="240" w:lineRule="auto"/>
        <w:jc w:val="both"/>
        <w:rPr>
          <w:rFonts w:ascii="Times New Roman" w:hAnsi="Times New Roman"/>
          <w:b w:val="0"/>
          <w:lang w:eastAsia="pt-BR"/>
        </w:rPr>
      </w:pPr>
      <w:r w:rsidRPr="00044DD9">
        <w:rPr>
          <w:rFonts w:ascii="Times New Roman" w:hAnsi="Times New Roman"/>
          <w:lang w:eastAsia="pt-BR"/>
        </w:rPr>
        <w:t>DELIBER</w:t>
      </w:r>
      <w:r>
        <w:rPr>
          <w:rFonts w:ascii="Times New Roman" w:hAnsi="Times New Roman"/>
          <w:lang w:eastAsia="pt-BR"/>
        </w:rPr>
        <w:t>OU</w:t>
      </w:r>
      <w:r w:rsidRPr="00044DD9">
        <w:rPr>
          <w:rFonts w:ascii="Times New Roman" w:hAnsi="Times New Roman"/>
          <w:lang w:eastAsia="pt-BR"/>
        </w:rPr>
        <w:t>:</w:t>
      </w:r>
    </w:p>
    <w:p w14:paraId="5A5E75A4" w14:textId="77777777" w:rsidR="00784E39" w:rsidRPr="00C15C1C" w:rsidRDefault="00784E39" w:rsidP="007B37D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74D40378" w14:textId="77777777" w:rsidR="00784E39" w:rsidRDefault="00784E39" w:rsidP="007B37D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1 </w:t>
      </w:r>
      <w:r w:rsidR="000C6417">
        <w:rPr>
          <w:rFonts w:ascii="Times New Roman" w:eastAsia="Times New Roman" w:hAnsi="Times New Roman" w:cs="Times New Roman"/>
          <w:b w:val="0"/>
          <w:color w:val="auto"/>
          <w:lang w:eastAsia="pt-BR"/>
        </w:rPr>
        <w:t>-</w:t>
      </w:r>
      <w:r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7B37D9"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>Aprovar a proposta da CEP-CAU/BR para o Plano de Ação 202</w:t>
      </w:r>
      <w:r w:rsidR="003525F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1, </w:t>
      </w:r>
      <w:r w:rsidR="007B37D9"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conforme arquivo </w:t>
      </w:r>
      <w:r w:rsidR="003525F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em </w:t>
      </w:r>
      <w:r w:rsidR="007B37D9"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>anexo; e</w:t>
      </w:r>
    </w:p>
    <w:p w14:paraId="04960C35" w14:textId="77777777" w:rsidR="007B37D9" w:rsidRPr="007B37D9" w:rsidRDefault="007B37D9" w:rsidP="007B37D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0B5EF93E" w14:textId="77777777" w:rsidR="00784E39" w:rsidRDefault="007B37D9" w:rsidP="003525F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7B37D9">
        <w:rPr>
          <w:rFonts w:ascii="Times New Roman" w:eastAsia="Cambria" w:hAnsi="Times New Roman" w:cs="Times New Roman"/>
          <w:b w:val="0"/>
          <w:color w:val="auto"/>
        </w:rPr>
        <w:t>2</w:t>
      </w:r>
      <w:r w:rsidR="00A50AD7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784E39" w:rsidRPr="007B37D9">
        <w:rPr>
          <w:rFonts w:ascii="Times New Roman" w:eastAsia="Cambria" w:hAnsi="Times New Roman" w:cs="Times New Roman"/>
          <w:b w:val="0"/>
          <w:color w:val="auto"/>
        </w:rPr>
        <w:t>- Encaminhar à Secretaria Geral da Mesa (SGM) para</w:t>
      </w:r>
      <w:r w:rsidRPr="007B37D9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784E39" w:rsidRPr="007B37D9">
        <w:rPr>
          <w:rFonts w:ascii="Times New Roman" w:eastAsia="Cambria" w:hAnsi="Times New Roman" w:cs="Times New Roman"/>
          <w:b w:val="0"/>
          <w:color w:val="auto"/>
        </w:rPr>
        <w:t xml:space="preserve">envio à </w:t>
      </w:r>
      <w:r w:rsidR="000F109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Gerência </w:t>
      </w:r>
      <w:r w:rsidRPr="007B37D9">
        <w:rPr>
          <w:rFonts w:ascii="Times New Roman" w:eastAsia="Times New Roman" w:hAnsi="Times New Roman" w:cs="Times New Roman"/>
          <w:b w:val="0"/>
          <w:color w:val="auto"/>
          <w:lang w:eastAsia="pt-BR"/>
        </w:rPr>
        <w:t>de Planejamento do CAU/BR</w:t>
      </w:r>
      <w:r w:rsidR="00784E39" w:rsidRPr="007B37D9">
        <w:rPr>
          <w:rFonts w:ascii="Times New Roman" w:eastAsia="Cambria" w:hAnsi="Times New Roman" w:cs="Times New Roman"/>
          <w:b w:val="0"/>
          <w:color w:val="auto"/>
        </w:rPr>
        <w:t xml:space="preserve"> e</w:t>
      </w:r>
      <w:r w:rsidRPr="007B37D9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3525FC">
        <w:rPr>
          <w:rFonts w:ascii="Times New Roman" w:eastAsia="Cambria" w:hAnsi="Times New Roman" w:cs="Times New Roman"/>
          <w:b w:val="0"/>
          <w:color w:val="auto"/>
        </w:rPr>
        <w:t xml:space="preserve">para </w:t>
      </w:r>
      <w:r w:rsidR="00784E39" w:rsidRPr="007B37D9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14:paraId="558C6489" w14:textId="77777777" w:rsidR="003525FC" w:rsidRPr="00C15C1C" w:rsidRDefault="003525FC" w:rsidP="003525F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05F9D1A3" w14:textId="77777777" w:rsidR="00784E39" w:rsidRPr="00C15C1C" w:rsidRDefault="00784E39" w:rsidP="003525F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BEC02F9" w14:textId="77777777" w:rsidR="00784E39" w:rsidRDefault="00784E39" w:rsidP="003525FC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>Brasília</w:t>
      </w:r>
      <w:r w:rsidR="00F22166">
        <w:rPr>
          <w:rFonts w:ascii="Times New Roman" w:eastAsia="Cambria" w:hAnsi="Times New Roman" w:cs="Times New Roman"/>
          <w:b w:val="0"/>
          <w:color w:val="auto"/>
          <w:lang w:eastAsia="pt-BR"/>
        </w:rPr>
        <w:t>-DF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="00A72A3A">
        <w:rPr>
          <w:rFonts w:ascii="Times New Roman" w:eastAsia="Cambria" w:hAnsi="Times New Roman" w:cs="Times New Roman"/>
          <w:b w:val="0"/>
          <w:color w:val="auto"/>
          <w:lang w:eastAsia="pt-BR"/>
        </w:rPr>
        <w:t>5</w:t>
      </w:r>
      <w:r w:rsidRPr="00347A9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347A99" w:rsidRPr="00347A99">
        <w:rPr>
          <w:rFonts w:ascii="Times New Roman" w:eastAsia="Cambria" w:hAnsi="Times New Roman" w:cs="Times New Roman"/>
          <w:b w:val="0"/>
          <w:color w:val="auto"/>
          <w:lang w:eastAsia="pt-BR"/>
        </w:rPr>
        <w:t>novembro</w:t>
      </w:r>
      <w:r w:rsidR="0003109B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>de 2020.</w:t>
      </w:r>
    </w:p>
    <w:p w14:paraId="083B0378" w14:textId="77777777" w:rsidR="003525FC" w:rsidRPr="00C15C1C" w:rsidRDefault="003525FC" w:rsidP="003525FC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B00D37B" w14:textId="77777777" w:rsidR="00784E39" w:rsidRPr="00C15C1C" w:rsidRDefault="00784E39" w:rsidP="003525FC">
      <w:pPr>
        <w:tabs>
          <w:tab w:val="center" w:pos="4536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14:paraId="49BDFB10" w14:textId="77777777" w:rsidR="00784E39" w:rsidRPr="00C15C1C" w:rsidRDefault="00784E39" w:rsidP="003525F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18556570" w14:textId="77777777" w:rsidR="00784E39" w:rsidRPr="00C15C1C" w:rsidRDefault="00784E39" w:rsidP="003525F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1F213E40" w14:textId="77777777" w:rsidR="00784E39" w:rsidRPr="00C15C1C" w:rsidRDefault="00784E39" w:rsidP="003525F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073C6B5" w14:textId="77777777" w:rsidR="007B1990" w:rsidRPr="007B1990" w:rsidRDefault="007B1990" w:rsidP="007B1990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7B1990">
        <w:rPr>
          <w:rFonts w:ascii="Times New Roman" w:eastAsia="Calibri" w:hAnsi="Times New Roman" w:cs="Times New Roman"/>
          <w:color w:val="auto"/>
        </w:rPr>
        <w:t>LAÍS RAMALHO MAIA</w:t>
      </w:r>
    </w:p>
    <w:p w14:paraId="7EB15BA6" w14:textId="049AED71" w:rsidR="00784E39" w:rsidRPr="007B1990" w:rsidRDefault="007B1990" w:rsidP="007B1990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bCs/>
          <w:color w:val="auto"/>
        </w:rPr>
      </w:pPr>
      <w:r w:rsidRPr="007B1990">
        <w:rPr>
          <w:rFonts w:ascii="Times New Roman" w:eastAsia="Calibri" w:hAnsi="Times New Roman" w:cs="Times New Roman"/>
          <w:b w:val="0"/>
          <w:bCs/>
          <w:color w:val="auto"/>
        </w:rPr>
        <w:t>Coordenadora Técnico-Normativa SGM - CAU/BR</w:t>
      </w:r>
    </w:p>
    <w:p w14:paraId="7515E41E" w14:textId="77777777" w:rsidR="00784E39" w:rsidRPr="00C15C1C" w:rsidRDefault="00784E39" w:rsidP="003525FC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3DD4204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A3A7BAE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0A78F16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72926C4" w14:textId="77777777" w:rsidR="00784E39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0C11D13" w14:textId="77777777" w:rsidR="003525FC" w:rsidRPr="00C15C1C" w:rsidRDefault="003525FC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B851CA5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CA8CF5E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3281281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35AB209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96CCE92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E3DA5F0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E139511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004AA5D1" w14:textId="77777777" w:rsidR="00784E39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olor w:val="auto"/>
        </w:rPr>
      </w:pPr>
    </w:p>
    <w:p w14:paraId="4AC7E11F" w14:textId="77777777" w:rsidR="003525FC" w:rsidRPr="00C15C1C" w:rsidRDefault="003525FC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olor w:val="auto"/>
        </w:rPr>
      </w:pPr>
    </w:p>
    <w:p w14:paraId="711443D1" w14:textId="77777777" w:rsidR="00784E39" w:rsidRPr="00C15C1C" w:rsidRDefault="00347A99" w:rsidP="00784E3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99</w:t>
      </w:r>
      <w:r w:rsidR="00784E39" w:rsidRPr="00C15C1C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317AA42F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48F97145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47B47DF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28810DC1" w14:textId="77777777" w:rsidR="00784E39" w:rsidRPr="00C15C1C" w:rsidRDefault="00784E39" w:rsidP="00784E39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784E39" w:rsidRPr="00C15C1C" w14:paraId="2BA0FE04" w14:textId="77777777" w:rsidTr="00EB12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737C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71D05C19" w14:textId="77777777" w:rsidR="00784E39" w:rsidRPr="00C15C1C" w:rsidRDefault="00784E39" w:rsidP="00EB1200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541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DBE474A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B235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6A4D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784E39" w:rsidRPr="00C15C1C" w14:paraId="0A7FE300" w14:textId="77777777" w:rsidTr="00EB12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A49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E79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3DF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FA1B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9016" w14:textId="77777777" w:rsidR="00784E39" w:rsidRPr="00C15C1C" w:rsidRDefault="00784E39" w:rsidP="00EB120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143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F167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784E39" w:rsidRPr="00C15C1C" w14:paraId="58EA7A8F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1DBC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B1F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A740" w14:textId="77777777" w:rsidR="00784E39" w:rsidRPr="003525F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525F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D84" w14:textId="77777777" w:rsidR="00784E39" w:rsidRPr="003525FC" w:rsidRDefault="003525FC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D9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71D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3E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641C1613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B164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235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BA09" w14:textId="77777777" w:rsidR="00784E39" w:rsidRPr="003525F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525F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C6C" w14:textId="77777777" w:rsidR="00784E39" w:rsidRPr="003525FC" w:rsidRDefault="003525FC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AD8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8D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A0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242F90DA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D4EF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9C3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613E" w14:textId="77777777" w:rsidR="00784E39" w:rsidRPr="003525F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525F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3525F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13F" w14:textId="77777777" w:rsidR="00784E39" w:rsidRPr="003525FC" w:rsidRDefault="003525FC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30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8B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356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068ED2CF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CC58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AF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7A9F" w14:textId="77777777" w:rsidR="00784E39" w:rsidRPr="003525F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525F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542" w14:textId="77777777" w:rsidR="00784E39" w:rsidRPr="003525F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433D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93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45B" w14:textId="77777777" w:rsidR="00784E39" w:rsidRPr="00C15C1C" w:rsidRDefault="000C6417" w:rsidP="000C641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784E39" w:rsidRPr="00C15C1C" w14:paraId="3F69C857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0A78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6B1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6456" w14:textId="77777777" w:rsidR="00784E39" w:rsidRPr="003525F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525F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611" w14:textId="77777777" w:rsidR="00784E39" w:rsidRPr="003525FC" w:rsidRDefault="003525FC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74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96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B5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1E00773F" w14:textId="77777777" w:rsidTr="00EB120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799FB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B0CF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E722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ECC2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B3A8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0392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CB82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4FE8E216" w14:textId="77777777" w:rsidTr="00EB1200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2EB7AA4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6ECC956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98BA618" w14:textId="77777777" w:rsidR="00784E39" w:rsidRPr="00C15C1C" w:rsidRDefault="00347A9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99</w:t>
            </w:r>
            <w:r w:rsidR="00784E39"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784E39" w:rsidRPr="00C15C1C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3D6FCA4D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4B0AED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</w:t>
            </w:r>
            <w:r w:rsidRPr="00F2216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: </w:t>
            </w:r>
            <w:r w:rsidR="00A72A3A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5</w:t>
            </w:r>
            <w:r w:rsidR="0003109B" w:rsidRPr="00347A99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/</w:t>
            </w:r>
            <w:r w:rsidR="00347A99" w:rsidRPr="00347A99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11</w:t>
            </w:r>
            <w:r w:rsidR="0003109B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/2020</w:t>
            </w:r>
          </w:p>
          <w:p w14:paraId="092F15F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E6970C0" w14:textId="77777777" w:rsidR="00784E39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3525FC">
              <w:rPr>
                <w:rFonts w:ascii="Times New Roman" w:eastAsia="Times New Roman" w:hAnsi="Times New Roman"/>
                <w:b w:val="0"/>
                <w:lang w:eastAsia="pt-BR"/>
              </w:rPr>
              <w:t>Programação do Plano de Ação 2021 – Proposta da CEP-CAU/BR</w:t>
            </w:r>
            <w:r w:rsidR="003525FC"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5E176A69" w14:textId="77777777" w:rsidR="003525FC" w:rsidRPr="00C15C1C" w:rsidRDefault="003525FC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435A374E" w14:textId="77777777" w:rsidR="00784E39" w:rsidRPr="003525F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525F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0C641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525F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3525F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3525F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0C641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</w:t>
            </w: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525F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3525FC"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14:paraId="77087A28" w14:textId="77777777" w:rsidR="00784E39" w:rsidRPr="003525F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1B435408" w14:textId="77777777" w:rsidR="00784E39" w:rsidRPr="003525F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525FC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00FB885C" w14:textId="77777777" w:rsidR="00784E39" w:rsidRPr="003525F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4CAACF8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525F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Técnica:</w:t>
            </w: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Claudia Quaresma </w:t>
            </w:r>
            <w:r w:rsidRPr="003525F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3525FC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(coordenadora):</w:t>
            </w:r>
            <w:r w:rsidRPr="003525F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34363C16" w14:textId="77777777" w:rsidR="00784E39" w:rsidRPr="00C15C1C" w:rsidRDefault="00784E39" w:rsidP="00784E39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1FABE685" w14:textId="77777777" w:rsidR="00784E39" w:rsidRPr="007A55E4" w:rsidRDefault="00784E39" w:rsidP="00784E39">
      <w:pPr>
        <w:tabs>
          <w:tab w:val="left" w:pos="5112"/>
        </w:tabs>
        <w:rPr>
          <w:rFonts w:eastAsia="Times New Roman"/>
          <w:lang w:eastAsia="pt-BR"/>
        </w:rPr>
      </w:pPr>
    </w:p>
    <w:p w14:paraId="20B73D95" w14:textId="77777777" w:rsidR="00784E39" w:rsidRPr="004B24F6" w:rsidRDefault="00784E39" w:rsidP="00784E39"/>
    <w:p w14:paraId="30C238A0" w14:textId="77777777" w:rsidR="003E0BDB" w:rsidRPr="00784E39" w:rsidRDefault="007B1990" w:rsidP="00784E39"/>
    <w:sectPr w:rsidR="003E0BDB" w:rsidRPr="00784E39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CBF7D" w14:textId="77777777" w:rsidR="00A27A28" w:rsidRDefault="00A27A28" w:rsidP="00783D72">
      <w:pPr>
        <w:spacing w:after="0" w:line="240" w:lineRule="auto"/>
      </w:pPr>
      <w:r>
        <w:separator/>
      </w:r>
    </w:p>
  </w:endnote>
  <w:endnote w:type="continuationSeparator" w:id="0">
    <w:p w14:paraId="46EB45E5" w14:textId="77777777" w:rsidR="00A27A28" w:rsidRDefault="00A27A2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b w:val="0"/>
        <w:bCs/>
        <w:color w:val="008080"/>
      </w:rPr>
    </w:sdtEndPr>
    <w:sdtContent>
      <w:p w14:paraId="33CBB7E8" w14:textId="77777777" w:rsidR="00C25F47" w:rsidRPr="00C25F47" w:rsidRDefault="00C25F47">
        <w:pPr>
          <w:pStyle w:val="Rodap"/>
          <w:jc w:val="right"/>
          <w:rPr>
            <w:b w:val="0"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2F68E463" wp14:editId="660E74AB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D0A4F" w:rsidRPr="00C25F47">
          <w:rPr>
            <w:b w:val="0"/>
            <w:bCs/>
            <w:color w:val="008080"/>
          </w:rPr>
          <w:fldChar w:fldCharType="begin"/>
        </w:r>
        <w:r w:rsidRPr="00C25F47">
          <w:rPr>
            <w:bCs/>
            <w:color w:val="008080"/>
          </w:rPr>
          <w:instrText>PAGE   \* MERGEFORMAT</w:instrText>
        </w:r>
        <w:r w:rsidR="008D0A4F" w:rsidRPr="00C25F47">
          <w:rPr>
            <w:b w:val="0"/>
            <w:bCs/>
            <w:color w:val="008080"/>
          </w:rPr>
          <w:fldChar w:fldCharType="separate"/>
        </w:r>
        <w:r w:rsidR="00ED1E98">
          <w:rPr>
            <w:bCs/>
            <w:noProof/>
            <w:color w:val="008080"/>
          </w:rPr>
          <w:t>1</w:t>
        </w:r>
        <w:r w:rsidR="008D0A4F" w:rsidRPr="00C25F47">
          <w:rPr>
            <w:b w:val="0"/>
            <w:bCs/>
            <w:color w:val="008080"/>
          </w:rPr>
          <w:fldChar w:fldCharType="end"/>
        </w:r>
      </w:p>
    </w:sdtContent>
  </w:sdt>
  <w:p w14:paraId="295AFE26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30E25" w14:textId="77777777" w:rsidR="00A27A28" w:rsidRDefault="00A27A28" w:rsidP="00783D72">
      <w:pPr>
        <w:spacing w:after="0" w:line="240" w:lineRule="auto"/>
      </w:pPr>
      <w:r>
        <w:separator/>
      </w:r>
    </w:p>
  </w:footnote>
  <w:footnote w:type="continuationSeparator" w:id="0">
    <w:p w14:paraId="3497CC53" w14:textId="77777777" w:rsidR="00A27A28" w:rsidRDefault="00A27A2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66F19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5D12835" wp14:editId="54006D2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452F"/>
    <w:multiLevelType w:val="hybridMultilevel"/>
    <w:tmpl w:val="FFA4D828"/>
    <w:lvl w:ilvl="0" w:tplc="06A68CE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A6"/>
    <w:rsid w:val="0003109B"/>
    <w:rsid w:val="000B2339"/>
    <w:rsid w:val="000C6417"/>
    <w:rsid w:val="000F109C"/>
    <w:rsid w:val="00193E0F"/>
    <w:rsid w:val="001B2D88"/>
    <w:rsid w:val="00347A99"/>
    <w:rsid w:val="003525FC"/>
    <w:rsid w:val="00442E1A"/>
    <w:rsid w:val="00480A51"/>
    <w:rsid w:val="00624FFA"/>
    <w:rsid w:val="00670344"/>
    <w:rsid w:val="006D5261"/>
    <w:rsid w:val="00783D72"/>
    <w:rsid w:val="00784E39"/>
    <w:rsid w:val="007B1990"/>
    <w:rsid w:val="007B37D9"/>
    <w:rsid w:val="008A5D0C"/>
    <w:rsid w:val="008B5775"/>
    <w:rsid w:val="008D0A4F"/>
    <w:rsid w:val="009A7A63"/>
    <w:rsid w:val="009F7F23"/>
    <w:rsid w:val="00A27A28"/>
    <w:rsid w:val="00A31F20"/>
    <w:rsid w:val="00A409A5"/>
    <w:rsid w:val="00A50AD7"/>
    <w:rsid w:val="00A72A3A"/>
    <w:rsid w:val="00C00FD5"/>
    <w:rsid w:val="00C25F47"/>
    <w:rsid w:val="00CA3B20"/>
    <w:rsid w:val="00D26145"/>
    <w:rsid w:val="00DB2DA6"/>
    <w:rsid w:val="00E506E1"/>
    <w:rsid w:val="00E625E1"/>
    <w:rsid w:val="00EB1374"/>
    <w:rsid w:val="00ED1E98"/>
    <w:rsid w:val="00ED7498"/>
    <w:rsid w:val="00F22166"/>
    <w:rsid w:val="00F32C3A"/>
    <w:rsid w:val="00FE5239"/>
    <w:rsid w:val="00FF43C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AB91B5"/>
  <w15:docId w15:val="{A064A85A-526D-4D36-AC19-45F1FE27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E39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cep@caubr.gov.br</dc:creator>
  <cp:lastModifiedBy>CEP - CAU/BR</cp:lastModifiedBy>
  <cp:revision>9</cp:revision>
  <dcterms:created xsi:type="dcterms:W3CDTF">2020-11-03T20:39:00Z</dcterms:created>
  <dcterms:modified xsi:type="dcterms:W3CDTF">2020-11-11T12:23:00Z</dcterms:modified>
</cp:coreProperties>
</file>